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F847F" w14:textId="764E1B38" w:rsidR="008C3E5D" w:rsidRPr="00A81673" w:rsidRDefault="00FE2547" w:rsidP="00FE254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E2547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55FB9B57" wp14:editId="05815B90">
            <wp:extent cx="6391275" cy="9182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91520" w14:textId="77777777" w:rsidR="00693443" w:rsidRPr="00A8167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C4E2F" w14:textId="77777777" w:rsidR="00693443" w:rsidRPr="00A8167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403E96" w14:textId="77777777" w:rsidR="00693443" w:rsidRPr="00A81673" w:rsidRDefault="00693443" w:rsidP="00693443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</w:p>
    <w:p w14:paraId="505A9B1B" w14:textId="77777777" w:rsidR="00FE2547" w:rsidRDefault="00FE2547" w:rsidP="00693443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</w:p>
    <w:p w14:paraId="45ADCE58" w14:textId="3EFD4402" w:rsidR="00693443" w:rsidRPr="00A81673" w:rsidRDefault="00693443" w:rsidP="00693443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sz w:val="24"/>
          <w:szCs w:val="24"/>
        </w:rPr>
      </w:pPr>
      <w:r w:rsidRPr="00A81673">
        <w:rPr>
          <w:rStyle w:val="c6"/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14:paraId="37D1D53E" w14:textId="77777777" w:rsidR="00693443" w:rsidRPr="00A81673" w:rsidRDefault="00693443" w:rsidP="00693443">
      <w:pPr>
        <w:pStyle w:val="c11"/>
        <w:spacing w:before="0" w:beforeAutospacing="0" w:after="0" w:afterAutospacing="0" w:line="270" w:lineRule="atLeast"/>
        <w:rPr>
          <w:rStyle w:val="c6"/>
          <w:b/>
          <w:bCs/>
          <w:color w:val="FF000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670"/>
      </w:tblGrid>
      <w:tr w:rsidR="00693443" w:rsidRPr="00A81673" w14:paraId="3EB5260E" w14:textId="77777777" w:rsidTr="00693443">
        <w:tc>
          <w:tcPr>
            <w:tcW w:w="4395" w:type="dxa"/>
          </w:tcPr>
          <w:p w14:paraId="07EE8C1C" w14:textId="77777777" w:rsidR="00693443" w:rsidRPr="00A81673" w:rsidRDefault="00693443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670" w:type="dxa"/>
          </w:tcPr>
          <w:p w14:paraId="6581C6D1" w14:textId="6BAB9802" w:rsidR="00693443" w:rsidRPr="00A81673" w:rsidRDefault="00960460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b/>
                <w:sz w:val="24"/>
                <w:szCs w:val="24"/>
              </w:rPr>
              <w:t>«КОСМОЛАЙН»</w:t>
            </w:r>
          </w:p>
        </w:tc>
      </w:tr>
      <w:tr w:rsidR="00693443" w:rsidRPr="00A81673" w14:paraId="15473DAF" w14:textId="77777777" w:rsidTr="00693443">
        <w:tc>
          <w:tcPr>
            <w:tcW w:w="4395" w:type="dxa"/>
          </w:tcPr>
          <w:p w14:paraId="4681B0AA" w14:textId="77777777" w:rsidR="00693443" w:rsidRPr="00A81673" w:rsidRDefault="00693443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Направленность, классификация программы</w:t>
            </w:r>
          </w:p>
        </w:tc>
        <w:tc>
          <w:tcPr>
            <w:tcW w:w="5670" w:type="dxa"/>
          </w:tcPr>
          <w:p w14:paraId="786351D5" w14:textId="77777777" w:rsidR="00693443" w:rsidRPr="00A81673" w:rsidRDefault="00693443" w:rsidP="006934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техническая, общеразвивающая, модульная</w:t>
            </w:r>
          </w:p>
        </w:tc>
      </w:tr>
      <w:tr w:rsidR="00693443" w:rsidRPr="00A81673" w14:paraId="5C90E5B7" w14:textId="77777777" w:rsidTr="00693443">
        <w:tc>
          <w:tcPr>
            <w:tcW w:w="4395" w:type="dxa"/>
          </w:tcPr>
          <w:p w14:paraId="69162C3A" w14:textId="77777777" w:rsidR="00693443" w:rsidRPr="00A81673" w:rsidRDefault="00693443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670" w:type="dxa"/>
          </w:tcPr>
          <w:p w14:paraId="12AB9C1E" w14:textId="77777777" w:rsidR="00693443" w:rsidRPr="00A81673" w:rsidRDefault="00693443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 год – 168 часов</w:t>
            </w:r>
          </w:p>
        </w:tc>
      </w:tr>
      <w:tr w:rsidR="00693443" w:rsidRPr="00A81673" w14:paraId="5F134758" w14:textId="77777777" w:rsidTr="00693443">
        <w:tc>
          <w:tcPr>
            <w:tcW w:w="4395" w:type="dxa"/>
          </w:tcPr>
          <w:p w14:paraId="3DC98DE0" w14:textId="77777777" w:rsidR="00693443" w:rsidRPr="00A81673" w:rsidRDefault="00693443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5670" w:type="dxa"/>
          </w:tcPr>
          <w:p w14:paraId="78548F88" w14:textId="77777777" w:rsidR="00693443" w:rsidRPr="00A81673" w:rsidRDefault="00693443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</w:tr>
      <w:tr w:rsidR="00693443" w:rsidRPr="00A81673" w14:paraId="6D05228A" w14:textId="77777777" w:rsidTr="00693443">
        <w:tc>
          <w:tcPr>
            <w:tcW w:w="4395" w:type="dxa"/>
          </w:tcPr>
          <w:p w14:paraId="01A4ED63" w14:textId="77777777" w:rsidR="00693443" w:rsidRPr="00A81673" w:rsidRDefault="00693443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Количество обучающихся по программе</w:t>
            </w:r>
          </w:p>
        </w:tc>
        <w:tc>
          <w:tcPr>
            <w:tcW w:w="5670" w:type="dxa"/>
          </w:tcPr>
          <w:p w14:paraId="2F33B074" w14:textId="77777777" w:rsidR="00693443" w:rsidRPr="00A81673" w:rsidRDefault="00693443" w:rsidP="006934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в одной группе 8-10 человек</w:t>
            </w:r>
          </w:p>
        </w:tc>
      </w:tr>
      <w:tr w:rsidR="00693443" w:rsidRPr="00A81673" w14:paraId="052EA42F" w14:textId="77777777" w:rsidTr="00693443">
        <w:tc>
          <w:tcPr>
            <w:tcW w:w="4395" w:type="dxa"/>
          </w:tcPr>
          <w:p w14:paraId="790AE9A6" w14:textId="77777777" w:rsidR="00693443" w:rsidRPr="00A81673" w:rsidRDefault="00693443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Ф.И.О. составителя программы</w:t>
            </w:r>
          </w:p>
        </w:tc>
        <w:tc>
          <w:tcPr>
            <w:tcW w:w="5670" w:type="dxa"/>
          </w:tcPr>
          <w:p w14:paraId="32B281E9" w14:textId="77777777" w:rsidR="00693443" w:rsidRPr="00A81673" w:rsidRDefault="00693443" w:rsidP="006934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Митрофанов Андрей Александрович – педагог дополнительного образования, образование средне-специальное</w:t>
            </w:r>
          </w:p>
        </w:tc>
      </w:tr>
      <w:tr w:rsidR="00693443" w:rsidRPr="00A81673" w14:paraId="3E2E8A52" w14:textId="77777777" w:rsidTr="00693443">
        <w:tc>
          <w:tcPr>
            <w:tcW w:w="4395" w:type="dxa"/>
          </w:tcPr>
          <w:p w14:paraId="695D5F10" w14:textId="77777777" w:rsidR="00693443" w:rsidRPr="00A81673" w:rsidRDefault="00693443" w:rsidP="00693443">
            <w:pPr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5670" w:type="dxa"/>
            <w:vAlign w:val="center"/>
          </w:tcPr>
          <w:p w14:paraId="3E14C74C" w14:textId="77777777" w:rsidR="00693443" w:rsidRPr="00A81673" w:rsidRDefault="00693443" w:rsidP="00693443">
            <w:pPr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ХМАО-Югра, Сургутский район, г.п. Белый Яр</w:t>
            </w:r>
          </w:p>
        </w:tc>
      </w:tr>
      <w:tr w:rsidR="00693443" w:rsidRPr="00A81673" w14:paraId="14EC92EB" w14:textId="77777777" w:rsidTr="00693443">
        <w:tc>
          <w:tcPr>
            <w:tcW w:w="4395" w:type="dxa"/>
          </w:tcPr>
          <w:p w14:paraId="1A7D5238" w14:textId="77777777" w:rsidR="00693443" w:rsidRPr="00A81673" w:rsidRDefault="00693443" w:rsidP="00693443">
            <w:pPr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5670" w:type="dxa"/>
            <w:vAlign w:val="center"/>
          </w:tcPr>
          <w:p w14:paraId="54C7ED6F" w14:textId="77777777" w:rsidR="00693443" w:rsidRPr="00A81673" w:rsidRDefault="00693443" w:rsidP="0069344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Тюменская область,  Ханты-Мансийский автономный округ-Югра, 628433, Сургутский район, г.п. Белый Яр, ул. Лесная, 8б</w:t>
            </w:r>
          </w:p>
        </w:tc>
      </w:tr>
      <w:tr w:rsidR="00693443" w:rsidRPr="00A81673" w14:paraId="48E4BEEB" w14:textId="77777777" w:rsidTr="00693443">
        <w:tc>
          <w:tcPr>
            <w:tcW w:w="4395" w:type="dxa"/>
          </w:tcPr>
          <w:p w14:paraId="52CD01CF" w14:textId="77777777" w:rsidR="00693443" w:rsidRPr="00A81673" w:rsidRDefault="00693443" w:rsidP="00693443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noProof/>
                <w:sz w:val="24"/>
                <w:szCs w:val="24"/>
              </w:rPr>
              <w:t>Контакты</w:t>
            </w:r>
          </w:p>
        </w:tc>
        <w:tc>
          <w:tcPr>
            <w:tcW w:w="5670" w:type="dxa"/>
            <w:vAlign w:val="center"/>
          </w:tcPr>
          <w:p w14:paraId="1DCB4422" w14:textId="77777777" w:rsidR="00693443" w:rsidRPr="00A81673" w:rsidRDefault="00693443" w:rsidP="00693443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noProof/>
                <w:sz w:val="24"/>
                <w:szCs w:val="24"/>
              </w:rPr>
              <w:t>Телефон</w:t>
            </w:r>
            <w:r w:rsidRPr="00A8167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: </w:t>
            </w:r>
            <w:r w:rsidRPr="00A816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8(3462)74</w:t>
            </w:r>
            <w:r w:rsidRPr="00A816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86-30</w:t>
            </w:r>
          </w:p>
          <w:p w14:paraId="1A018F57" w14:textId="77777777" w:rsidR="00693443" w:rsidRPr="00A81673" w:rsidRDefault="00693443" w:rsidP="00693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е-</w:t>
            </w:r>
            <w:r w:rsidRPr="00A8167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mail</w:t>
            </w:r>
            <w:r w:rsidRPr="00A8167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: </w:t>
            </w:r>
            <w:hyperlink r:id="rId8" w:history="1">
              <w:r w:rsidRPr="00A81673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rcdt</w:t>
              </w:r>
              <w:r w:rsidRPr="00A81673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61@</w:t>
              </w:r>
              <w:r w:rsidRPr="00A81673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A81673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Pr="00A81673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A816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93443" w:rsidRPr="00A81673" w14:paraId="168A1C29" w14:textId="77777777" w:rsidTr="00693443">
        <w:tc>
          <w:tcPr>
            <w:tcW w:w="4395" w:type="dxa"/>
          </w:tcPr>
          <w:p w14:paraId="0A7D0DB3" w14:textId="77777777" w:rsidR="00693443" w:rsidRPr="00A81673" w:rsidRDefault="00693443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 xml:space="preserve">Год разработки программы </w:t>
            </w:r>
          </w:p>
        </w:tc>
        <w:tc>
          <w:tcPr>
            <w:tcW w:w="5670" w:type="dxa"/>
          </w:tcPr>
          <w:p w14:paraId="7A8334B6" w14:textId="77777777" w:rsidR="00693443" w:rsidRPr="00A81673" w:rsidRDefault="00693443" w:rsidP="006934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693443" w:rsidRPr="00A81673" w14:paraId="5EBBBCA9" w14:textId="77777777" w:rsidTr="00693443">
        <w:tc>
          <w:tcPr>
            <w:tcW w:w="4395" w:type="dxa"/>
          </w:tcPr>
          <w:p w14:paraId="4B67160E" w14:textId="77777777" w:rsidR="00693443" w:rsidRPr="00A81673" w:rsidRDefault="00693443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5670" w:type="dxa"/>
          </w:tcPr>
          <w:p w14:paraId="4CC5E3AA" w14:textId="4D8D4789" w:rsidR="00693443" w:rsidRPr="00A81673" w:rsidRDefault="008A37BA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bookmarkStart w:id="0" w:name="_Hlk53414309"/>
            <w:r w:rsidRPr="00A81673">
              <w:rPr>
                <w:rFonts w:ascii="Times New Roman" w:hAnsi="Times New Roman"/>
                <w:bCs/>
                <w:sz w:val="24"/>
                <w:szCs w:val="24"/>
              </w:rPr>
              <w:t>формирование знаний</w:t>
            </w:r>
            <w:r w:rsidR="00F4380D" w:rsidRPr="00A81673">
              <w:rPr>
                <w:rFonts w:ascii="Times New Roman" w:hAnsi="Times New Roman"/>
                <w:bCs/>
                <w:sz w:val="24"/>
                <w:szCs w:val="24"/>
              </w:rPr>
              <w:t xml:space="preserve"> основ астрономии для формирования общей культуры обучающихся и развития космического сознания</w:t>
            </w:r>
            <w:bookmarkEnd w:id="0"/>
          </w:p>
        </w:tc>
      </w:tr>
      <w:tr w:rsidR="00693443" w:rsidRPr="00A81673" w14:paraId="28809BCA" w14:textId="77777777" w:rsidTr="00693443">
        <w:tc>
          <w:tcPr>
            <w:tcW w:w="4395" w:type="dxa"/>
          </w:tcPr>
          <w:p w14:paraId="6341794F" w14:textId="77777777" w:rsidR="00693443" w:rsidRPr="00A81673" w:rsidRDefault="00693443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670" w:type="dxa"/>
          </w:tcPr>
          <w:p w14:paraId="61D7A456" w14:textId="77777777" w:rsidR="00693443" w:rsidRPr="00A81673" w:rsidRDefault="00693443" w:rsidP="00693443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81673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Обучающие</w:t>
            </w:r>
            <w:r w:rsidRPr="00A8167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3684F396" w14:textId="10B80B83" w:rsidR="00F4380D" w:rsidRPr="00A81673" w:rsidRDefault="00F4380D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bookmarkStart w:id="1" w:name="_Hlk53414722"/>
            <w:r w:rsidRPr="00A816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067F" w:rsidRPr="00A81673">
              <w:rPr>
                <w:rFonts w:ascii="Times New Roman" w:hAnsi="Times New Roman"/>
                <w:sz w:val="24"/>
                <w:szCs w:val="24"/>
              </w:rPr>
              <w:t>формирование знаний</w:t>
            </w:r>
            <w:r w:rsidRPr="00A8167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63067F" w:rsidRPr="00A81673">
              <w:rPr>
                <w:rFonts w:ascii="Times New Roman" w:hAnsi="Times New Roman"/>
                <w:sz w:val="24"/>
                <w:szCs w:val="24"/>
              </w:rPr>
              <w:t xml:space="preserve"> неб</w:t>
            </w:r>
            <w:r w:rsidRPr="00A81673">
              <w:rPr>
                <w:rFonts w:ascii="Times New Roman" w:hAnsi="Times New Roman"/>
                <w:sz w:val="24"/>
                <w:szCs w:val="24"/>
              </w:rPr>
              <w:t>есных объект</w:t>
            </w:r>
            <w:r w:rsidR="00A81673" w:rsidRPr="00A81673">
              <w:rPr>
                <w:rFonts w:ascii="Times New Roman" w:hAnsi="Times New Roman"/>
                <w:sz w:val="24"/>
                <w:szCs w:val="24"/>
              </w:rPr>
              <w:t>ах, о</w:t>
            </w:r>
            <w:r w:rsidRPr="00A81673">
              <w:rPr>
                <w:rFonts w:ascii="Times New Roman" w:hAnsi="Times New Roman"/>
                <w:sz w:val="24"/>
                <w:szCs w:val="24"/>
              </w:rPr>
              <w:t xml:space="preserve">снов естественнонаучного мировоззрения, целостного представления о строении Вселенной и месте в ней человека. </w:t>
            </w:r>
          </w:p>
          <w:bookmarkEnd w:id="1"/>
          <w:p w14:paraId="37CB301F" w14:textId="7F9E55DC" w:rsidR="00693443" w:rsidRPr="00A81673" w:rsidRDefault="00693443" w:rsidP="00693443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81673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Развивающие</w:t>
            </w:r>
            <w:r w:rsidRPr="00A8167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58371854" w14:textId="75BFA7E1" w:rsidR="00F4380D" w:rsidRPr="00A81673" w:rsidRDefault="00693443" w:rsidP="00A816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1673" w:rsidRPr="00A81673">
              <w:rPr>
                <w:rFonts w:ascii="Times New Roman" w:hAnsi="Times New Roman"/>
                <w:sz w:val="24"/>
                <w:szCs w:val="24"/>
              </w:rPr>
              <w:t>развитие у</w:t>
            </w:r>
            <w:r w:rsidRPr="00A81673">
              <w:rPr>
                <w:rFonts w:ascii="Times New Roman" w:hAnsi="Times New Roman"/>
                <w:sz w:val="24"/>
                <w:szCs w:val="24"/>
              </w:rPr>
              <w:t>мени</w:t>
            </w:r>
            <w:r w:rsidR="00A81673" w:rsidRPr="00A81673">
              <w:rPr>
                <w:rFonts w:ascii="Times New Roman" w:hAnsi="Times New Roman"/>
                <w:sz w:val="24"/>
                <w:szCs w:val="24"/>
              </w:rPr>
              <w:t>й и навыков в исследовании космических тел и науки астрономии.</w:t>
            </w:r>
          </w:p>
          <w:p w14:paraId="61627978" w14:textId="1264F78F" w:rsidR="00693443" w:rsidRPr="00A81673" w:rsidRDefault="00693443" w:rsidP="00693443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81673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Воспитательные</w:t>
            </w:r>
            <w:r w:rsidRPr="00A8167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33C1AFC3" w14:textId="3C5BA7F7" w:rsidR="00693443" w:rsidRPr="00A81673" w:rsidRDefault="00F4380D" w:rsidP="00A816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1673" w:rsidRPr="00A81673">
              <w:rPr>
                <w:rFonts w:ascii="Times New Roman" w:hAnsi="Times New Roman"/>
                <w:sz w:val="24"/>
                <w:szCs w:val="24"/>
              </w:rPr>
              <w:t xml:space="preserve">продолжить воспитание личностных </w:t>
            </w:r>
            <w:r w:rsidRPr="00A81673">
              <w:rPr>
                <w:rFonts w:ascii="Times New Roman" w:hAnsi="Times New Roman"/>
                <w:sz w:val="24"/>
                <w:szCs w:val="24"/>
              </w:rPr>
              <w:t>качеств, необходимых в научно-исследовательской работе</w:t>
            </w:r>
          </w:p>
        </w:tc>
      </w:tr>
      <w:tr w:rsidR="00693443" w:rsidRPr="00A81673" w14:paraId="0E55498B" w14:textId="77777777" w:rsidTr="00693443">
        <w:tc>
          <w:tcPr>
            <w:tcW w:w="4395" w:type="dxa"/>
          </w:tcPr>
          <w:p w14:paraId="68E566F4" w14:textId="77777777" w:rsidR="00693443" w:rsidRPr="00A81673" w:rsidRDefault="00693443" w:rsidP="0069344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проекта</w:t>
            </w:r>
          </w:p>
        </w:tc>
        <w:tc>
          <w:tcPr>
            <w:tcW w:w="5670" w:type="dxa"/>
            <w:vAlign w:val="center"/>
          </w:tcPr>
          <w:p w14:paraId="43AB7EEC" w14:textId="77777777" w:rsidR="00693443" w:rsidRPr="00A81673" w:rsidRDefault="00693443" w:rsidP="00693443">
            <w:pPr>
              <w:pStyle w:val="tekstob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  <w:tab w:val="left" w:pos="851"/>
              </w:tabs>
              <w:spacing w:before="0" w:beforeAutospacing="0" w:after="0" w:afterAutospacing="0"/>
              <w:ind w:left="0" w:firstLine="5"/>
            </w:pPr>
            <w:r w:rsidRPr="00A81673">
              <w:t>Федеральный закон № 273-ФЗ от 21.12.2012 года «Об образовании Российской Федерации».</w:t>
            </w:r>
          </w:p>
          <w:p w14:paraId="25310D3C" w14:textId="77777777" w:rsidR="00693443" w:rsidRPr="00A81673" w:rsidRDefault="00693443" w:rsidP="00693443">
            <w:pPr>
              <w:pStyle w:val="tekstob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  <w:tab w:val="left" w:pos="851"/>
              </w:tabs>
              <w:spacing w:before="0" w:beforeAutospacing="0" w:after="0" w:afterAutospacing="0"/>
              <w:ind w:left="0" w:firstLine="5"/>
            </w:pPr>
            <w:r w:rsidRPr="00A81673">
              <w:t>Конвенция о правах ребенка.</w:t>
            </w:r>
          </w:p>
          <w:p w14:paraId="65D5870B" w14:textId="77777777" w:rsidR="00693443" w:rsidRPr="00A81673" w:rsidRDefault="00693443" w:rsidP="00693443">
            <w:pPr>
              <w:pStyle w:val="tekstob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  <w:tab w:val="left" w:pos="851"/>
              </w:tabs>
              <w:ind w:left="0" w:firstLine="5"/>
            </w:pPr>
            <w:r w:rsidRPr="00A81673">
      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14:paraId="4BAA9F71" w14:textId="77777777" w:rsidR="00693443" w:rsidRPr="00A81673" w:rsidRDefault="00693443" w:rsidP="00693443">
            <w:pPr>
              <w:pStyle w:val="tekstob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  <w:tab w:val="left" w:pos="851"/>
              </w:tabs>
              <w:ind w:left="0" w:firstLine="5"/>
            </w:pPr>
            <w:r w:rsidRPr="00A81673">
              <w:t>Концепция развития дополнительного образования и молодежной политики в Ханты-Мансийском автономном округе – Югре.</w:t>
            </w:r>
          </w:p>
          <w:p w14:paraId="6BB381D9" w14:textId="77777777" w:rsidR="00693443" w:rsidRPr="00A81673" w:rsidRDefault="00693443" w:rsidP="00693443">
            <w:pPr>
              <w:pStyle w:val="tekstob"/>
              <w:numPr>
                <w:ilvl w:val="0"/>
                <w:numId w:val="1"/>
              </w:numPr>
              <w:shd w:val="clear" w:color="auto" w:fill="FFFFFF"/>
              <w:tabs>
                <w:tab w:val="left" w:pos="293"/>
                <w:tab w:val="left" w:pos="851"/>
              </w:tabs>
              <w:spacing w:before="0" w:beforeAutospacing="0" w:after="0" w:afterAutospacing="0"/>
              <w:ind w:left="0" w:firstLine="5"/>
            </w:pPr>
            <w:r w:rsidRPr="00A81673">
      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      </w:r>
          </w:p>
          <w:p w14:paraId="60894CD4" w14:textId="77777777" w:rsidR="00693443" w:rsidRPr="00A81673" w:rsidRDefault="00693443" w:rsidP="00693443">
            <w:pPr>
              <w:pStyle w:val="tekstob"/>
              <w:numPr>
                <w:ilvl w:val="0"/>
                <w:numId w:val="2"/>
              </w:numPr>
              <w:shd w:val="clear" w:color="auto" w:fill="FFFFFF"/>
              <w:tabs>
                <w:tab w:val="left" w:pos="293"/>
                <w:tab w:val="left" w:pos="851"/>
              </w:tabs>
              <w:spacing w:before="0" w:beforeAutospacing="0" w:after="0" w:afterAutospacing="0"/>
              <w:ind w:left="0" w:firstLine="5"/>
              <w:rPr>
                <w:color w:val="000000"/>
              </w:rPr>
            </w:pPr>
            <w:r w:rsidRPr="00A81673">
              <w:t xml:space="preserve">Постановление от 04.07.2014г. №41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 </w:t>
            </w:r>
          </w:p>
        </w:tc>
      </w:tr>
      <w:tr w:rsidR="00693443" w:rsidRPr="00A81673" w14:paraId="228581AD" w14:textId="77777777" w:rsidTr="00693443">
        <w:tc>
          <w:tcPr>
            <w:tcW w:w="4395" w:type="dxa"/>
          </w:tcPr>
          <w:p w14:paraId="78F31BE1" w14:textId="77777777" w:rsidR="00693443" w:rsidRPr="00A81673" w:rsidRDefault="00693443" w:rsidP="00693443">
            <w:pPr>
              <w:pStyle w:val="a3"/>
              <w:spacing w:before="13" w:after="13" w:line="269" w:lineRule="atLeast"/>
              <w:ind w:right="13"/>
            </w:pPr>
            <w:r w:rsidRPr="00A81673">
              <w:lastRenderedPageBreak/>
              <w:t xml:space="preserve">Образовательные форматы </w:t>
            </w:r>
          </w:p>
        </w:tc>
        <w:tc>
          <w:tcPr>
            <w:tcW w:w="5670" w:type="dxa"/>
          </w:tcPr>
          <w:p w14:paraId="21818465" w14:textId="77777777" w:rsidR="00693443" w:rsidRPr="00A81673" w:rsidRDefault="00693443" w:rsidP="00693443">
            <w:pPr>
              <w:pStyle w:val="a3"/>
              <w:spacing w:before="0" w:beforeAutospacing="0" w:after="0" w:afterAutospacing="0"/>
            </w:pPr>
            <w:r w:rsidRPr="00A81673">
              <w:t xml:space="preserve">- очно (принцип </w:t>
            </w:r>
            <w:r w:rsidRPr="00A81673">
              <w:rPr>
                <w:lang w:val="en-US"/>
              </w:rPr>
              <w:t>workshop</w:t>
            </w:r>
            <w:r w:rsidRPr="00A81673">
              <w:t>) – обучающиеся проходят курс коллективно при поддержке педагога;</w:t>
            </w:r>
          </w:p>
          <w:p w14:paraId="00C0E1B3" w14:textId="77777777" w:rsidR="00693443" w:rsidRPr="00A81673" w:rsidRDefault="00693443" w:rsidP="00693443">
            <w:pPr>
              <w:pStyle w:val="a3"/>
              <w:spacing w:before="0" w:beforeAutospacing="0" w:after="0" w:afterAutospacing="0"/>
            </w:pPr>
            <w:r w:rsidRPr="00A81673">
              <w:t>- заочно - обучающиеся получают задание, после выполнения отправляют готовый результат;</w:t>
            </w:r>
          </w:p>
          <w:p w14:paraId="029F3CB0" w14:textId="77777777" w:rsidR="00693443" w:rsidRPr="00A81673" w:rsidRDefault="00693443" w:rsidP="00693443">
            <w:pPr>
              <w:pStyle w:val="a3"/>
              <w:spacing w:before="0" w:beforeAutospacing="0" w:after="0" w:afterAutospacing="0"/>
            </w:pPr>
            <w:r w:rsidRPr="00A81673">
              <w:t>- дистанционно - выполнение заданий с постоянной технической поддержкой.</w:t>
            </w:r>
          </w:p>
          <w:p w14:paraId="31E7E94E" w14:textId="77777777" w:rsidR="00693443" w:rsidRPr="00A81673" w:rsidRDefault="00693443" w:rsidP="00693443">
            <w:pPr>
              <w:pStyle w:val="a3"/>
              <w:spacing w:before="0" w:beforeAutospacing="0" w:after="0" w:afterAutospacing="0"/>
            </w:pPr>
            <w:r w:rsidRPr="00A81673">
              <w:t>Формы организации познавательной деятельности: индивидуальная, коллективная, групповая.</w:t>
            </w:r>
          </w:p>
          <w:p w14:paraId="28EE319C" w14:textId="77777777" w:rsidR="00693443" w:rsidRPr="00A81673" w:rsidRDefault="00693443" w:rsidP="00693443">
            <w:pPr>
              <w:pStyle w:val="a3"/>
              <w:spacing w:before="0" w:beforeAutospacing="0" w:after="0" w:afterAutospacing="0"/>
            </w:pPr>
            <w:r w:rsidRPr="00A81673">
              <w:t>Программа рассчитана на 1 год</w:t>
            </w:r>
          </w:p>
          <w:p w14:paraId="54F1F7D0" w14:textId="645B9622" w:rsidR="00693443" w:rsidRPr="00A81673" w:rsidRDefault="00693443" w:rsidP="0069344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A81673">
              <w:t>Режим занятий:</w:t>
            </w:r>
            <w:r w:rsidRPr="00A81673">
              <w:rPr>
                <w:b/>
              </w:rPr>
              <w:t xml:space="preserve"> </w:t>
            </w:r>
            <w:r w:rsidRPr="00A81673">
              <w:t xml:space="preserve">2 раза в неделю по 2 занятия </w:t>
            </w:r>
            <w:r w:rsidR="00A81673" w:rsidRPr="00A81673">
              <w:t>(</w:t>
            </w:r>
            <w:r w:rsidRPr="00A81673">
              <w:t>по 40 минут</w:t>
            </w:r>
            <w:r w:rsidR="00A81673" w:rsidRPr="00A81673">
              <w:t>)</w:t>
            </w:r>
          </w:p>
          <w:p w14:paraId="61BCC95B" w14:textId="77777777" w:rsidR="00693443" w:rsidRPr="00A81673" w:rsidRDefault="00693443" w:rsidP="00693443">
            <w:pPr>
              <w:pStyle w:val="a3"/>
              <w:spacing w:before="0" w:beforeAutospacing="0" w:after="0" w:afterAutospacing="0"/>
            </w:pPr>
            <w:r w:rsidRPr="00A81673">
              <w:t>Формы контроля: тестирование, самостоятельная работа, викторина,</w:t>
            </w:r>
            <w:r w:rsidRPr="00A81673">
              <w:rPr>
                <w:bCs/>
                <w:iCs/>
              </w:rPr>
              <w:t xml:space="preserve"> наблюдение, индивидуальный опрос, результаты конкурсов и соревнований, личные достижения учащегося</w:t>
            </w:r>
            <w:r w:rsidRPr="00A81673">
              <w:t xml:space="preserve">.  </w:t>
            </w:r>
          </w:p>
        </w:tc>
      </w:tr>
      <w:tr w:rsidR="00693443" w:rsidRPr="00A81673" w14:paraId="1EF184A3" w14:textId="77777777" w:rsidTr="00693443">
        <w:tc>
          <w:tcPr>
            <w:tcW w:w="4395" w:type="dxa"/>
          </w:tcPr>
          <w:p w14:paraId="76CC869D" w14:textId="77777777" w:rsidR="00693443" w:rsidRPr="00A81673" w:rsidRDefault="00693443" w:rsidP="006934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освоения программы</w:t>
            </w:r>
          </w:p>
        </w:tc>
        <w:tc>
          <w:tcPr>
            <w:tcW w:w="5670" w:type="dxa"/>
            <w:shd w:val="clear" w:color="auto" w:fill="auto"/>
          </w:tcPr>
          <w:p w14:paraId="4D96A427" w14:textId="77777777" w:rsidR="00935D51" w:rsidRPr="00A81673" w:rsidRDefault="00935D51" w:rsidP="00935D51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- У обучающихся будет сформирован базовый минимум астрономических знаний, умений и представлений о Космосе.</w:t>
            </w:r>
          </w:p>
          <w:p w14:paraId="6E7E4D40" w14:textId="77777777" w:rsidR="00935D51" w:rsidRPr="00A81673" w:rsidRDefault="00935D51" w:rsidP="00935D51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- Обучающиеся приобретут основные навыки наблюдений за небесными объектами.</w:t>
            </w:r>
          </w:p>
          <w:p w14:paraId="15118DF5" w14:textId="77777777" w:rsidR="00935D51" w:rsidRPr="00A81673" w:rsidRDefault="00935D51" w:rsidP="00935D51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- У обучающихся сформируются основные представление о строении Вселенной.</w:t>
            </w:r>
          </w:p>
          <w:p w14:paraId="1F551ACA" w14:textId="62A6ABB1" w:rsidR="00935D51" w:rsidRPr="00A81673" w:rsidRDefault="00935D51" w:rsidP="00935D51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- Сформируется умение учиться, приобретутся навыки самообразования, умение добывать, систематизировать знания.</w:t>
            </w:r>
          </w:p>
        </w:tc>
      </w:tr>
      <w:tr w:rsidR="00693443" w:rsidRPr="00A81673" w14:paraId="120A1B3D" w14:textId="77777777" w:rsidTr="00693443">
        <w:tc>
          <w:tcPr>
            <w:tcW w:w="4395" w:type="dxa"/>
          </w:tcPr>
          <w:p w14:paraId="327A1F1B" w14:textId="77777777" w:rsidR="00693443" w:rsidRPr="00A81673" w:rsidRDefault="00693443" w:rsidP="00693443">
            <w:pPr>
              <w:pStyle w:val="a3"/>
              <w:spacing w:before="13" w:after="13" w:line="269" w:lineRule="atLeast"/>
              <w:ind w:right="13"/>
            </w:pPr>
            <w:r w:rsidRPr="00A81673">
              <w:t>Возможные риски и пути их преодоления при дистанционном обучении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68"/>
              <w:gridCol w:w="2756"/>
            </w:tblGrid>
            <w:tr w:rsidR="00693443" w:rsidRPr="00A81673" w14:paraId="570C773E" w14:textId="77777777" w:rsidTr="00693443">
              <w:tc>
                <w:tcPr>
                  <w:tcW w:w="3686" w:type="dxa"/>
                  <w:tcBorders>
                    <w:left w:val="single" w:sz="12" w:space="0" w:color="FFFFFF"/>
                  </w:tcBorders>
                  <w:shd w:val="clear" w:color="auto" w:fill="auto"/>
                  <w:vAlign w:val="center"/>
                </w:tcPr>
                <w:p w14:paraId="12082A00" w14:textId="77777777" w:rsidR="00693443" w:rsidRPr="00A81673" w:rsidRDefault="00693443" w:rsidP="00693443">
                  <w:pPr>
                    <w:pStyle w:val="a3"/>
                    <w:spacing w:before="0" w:beforeAutospacing="0" w:after="0" w:afterAutospacing="0"/>
                    <w:rPr>
                      <w:b/>
                    </w:rPr>
                  </w:pPr>
                  <w:r w:rsidRPr="00A81673">
                    <w:rPr>
                      <w:b/>
                    </w:rPr>
                    <w:t>Риски программы</w:t>
                  </w:r>
                </w:p>
              </w:tc>
              <w:tc>
                <w:tcPr>
                  <w:tcW w:w="3437" w:type="dxa"/>
                  <w:tcBorders>
                    <w:right w:val="single" w:sz="12" w:space="0" w:color="FFFFFF"/>
                  </w:tcBorders>
                  <w:shd w:val="clear" w:color="auto" w:fill="auto"/>
                  <w:vAlign w:val="center"/>
                </w:tcPr>
                <w:p w14:paraId="5E3FF7A6" w14:textId="77777777" w:rsidR="00693443" w:rsidRPr="00A81673" w:rsidRDefault="00693443" w:rsidP="00693443">
                  <w:pPr>
                    <w:pStyle w:val="a3"/>
                    <w:spacing w:before="0" w:beforeAutospacing="0" w:after="0" w:afterAutospacing="0"/>
                    <w:rPr>
                      <w:b/>
                    </w:rPr>
                  </w:pPr>
                  <w:r w:rsidRPr="00A81673">
                    <w:rPr>
                      <w:b/>
                    </w:rPr>
                    <w:t>Пути преодоления</w:t>
                  </w:r>
                </w:p>
              </w:tc>
            </w:tr>
            <w:tr w:rsidR="00693443" w:rsidRPr="00A81673" w14:paraId="6AC832FF" w14:textId="77777777" w:rsidTr="00693443">
              <w:tc>
                <w:tcPr>
                  <w:tcW w:w="3686" w:type="dxa"/>
                  <w:tcBorders>
                    <w:left w:val="single" w:sz="12" w:space="0" w:color="FFFFFF"/>
                  </w:tcBorders>
                  <w:shd w:val="clear" w:color="auto" w:fill="auto"/>
                </w:tcPr>
                <w:p w14:paraId="14475A7F" w14:textId="037BAF9C" w:rsidR="00693443" w:rsidRPr="00A81673" w:rsidRDefault="00693443" w:rsidP="00693443">
                  <w:pPr>
                    <w:pStyle w:val="a3"/>
                    <w:spacing w:before="0" w:beforeAutospacing="0" w:after="0" w:afterAutospacing="0"/>
                  </w:pPr>
                  <w:r w:rsidRPr="00A81673">
                    <w:t xml:space="preserve">При разработке занятий - не у всех детей могут быть компьютера </w:t>
                  </w:r>
                  <w:r w:rsidR="00C01954" w:rsidRPr="00A81673">
                    <w:t>(</w:t>
                  </w:r>
                  <w:r w:rsidRPr="00A81673">
                    <w:t xml:space="preserve">устройства) чтобы заниматься онлайн и смотреть видео уроки </w:t>
                  </w:r>
                </w:p>
              </w:tc>
              <w:tc>
                <w:tcPr>
                  <w:tcW w:w="3437" w:type="dxa"/>
                  <w:tcBorders>
                    <w:right w:val="single" w:sz="12" w:space="0" w:color="FFFFFF"/>
                  </w:tcBorders>
                  <w:shd w:val="clear" w:color="auto" w:fill="auto"/>
                </w:tcPr>
                <w:p w14:paraId="10676CDE" w14:textId="3B0CB3BC" w:rsidR="00693443" w:rsidRPr="00A81673" w:rsidRDefault="00693443" w:rsidP="00693443">
                  <w:pPr>
                    <w:pStyle w:val="a3"/>
                    <w:spacing w:before="0" w:beforeAutospacing="0" w:after="0" w:afterAutospacing="0"/>
                  </w:pPr>
                  <w:r w:rsidRPr="00A81673">
                    <w:t xml:space="preserve">Функция скачивания пройденного материала, чтобы посмотреть, например на флешке, через телевизор и функцию печати подробного описания урока для обучающихся. </w:t>
                  </w:r>
                </w:p>
              </w:tc>
            </w:tr>
            <w:tr w:rsidR="00693443" w:rsidRPr="00A81673" w14:paraId="19B96D0F" w14:textId="77777777" w:rsidTr="00693443">
              <w:tc>
                <w:tcPr>
                  <w:tcW w:w="3686" w:type="dxa"/>
                  <w:tcBorders>
                    <w:left w:val="single" w:sz="12" w:space="0" w:color="FFFFFF"/>
                  </w:tcBorders>
                  <w:shd w:val="clear" w:color="auto" w:fill="auto"/>
                </w:tcPr>
                <w:p w14:paraId="1D59633D" w14:textId="419FF324" w:rsidR="00693443" w:rsidRPr="00A81673" w:rsidRDefault="00693443" w:rsidP="00693443">
                  <w:pPr>
                    <w:pStyle w:val="a3"/>
                    <w:spacing w:before="0" w:beforeAutospacing="0" w:after="0" w:afterAutospacing="0"/>
                  </w:pPr>
                  <w:r w:rsidRPr="00A81673">
                    <w:t xml:space="preserve">Не хватает минимальных знаний пользования ПК у </w:t>
                  </w:r>
                  <w:r w:rsidR="00C97E82" w:rsidRPr="00A81673">
                    <w:t xml:space="preserve">детей, </w:t>
                  </w:r>
                  <w:r w:rsidRPr="00A81673">
                    <w:t>родителей - отсюда проблема выполнять задания</w:t>
                  </w:r>
                </w:p>
              </w:tc>
              <w:tc>
                <w:tcPr>
                  <w:tcW w:w="3437" w:type="dxa"/>
                  <w:tcBorders>
                    <w:right w:val="single" w:sz="12" w:space="0" w:color="FFFFFF"/>
                  </w:tcBorders>
                  <w:shd w:val="clear" w:color="auto" w:fill="auto"/>
                </w:tcPr>
                <w:p w14:paraId="0940E5B8" w14:textId="623EFBE8" w:rsidR="00693443" w:rsidRPr="00A81673" w:rsidRDefault="00693443" w:rsidP="00693443">
                  <w:pPr>
                    <w:pStyle w:val="a3"/>
                    <w:spacing w:before="0" w:beforeAutospacing="0" w:after="0" w:afterAutospacing="0"/>
                  </w:pPr>
                  <w:r w:rsidRPr="00A81673">
                    <w:t>Создание подробных видеоинструкций, изложенных простым, доступным языком. Также возможно сетевое взаимодействие с другими курсами</w:t>
                  </w:r>
                  <w:r w:rsidR="00C97E82" w:rsidRPr="00A81673">
                    <w:t>.</w:t>
                  </w:r>
                </w:p>
              </w:tc>
            </w:tr>
          </w:tbl>
          <w:p w14:paraId="7999882D" w14:textId="77777777" w:rsidR="00693443" w:rsidRPr="00A81673" w:rsidRDefault="00693443" w:rsidP="00693443">
            <w:pPr>
              <w:pStyle w:val="a3"/>
              <w:spacing w:before="0" w:beforeAutospacing="0" w:after="0" w:afterAutospacing="0"/>
            </w:pPr>
          </w:p>
        </w:tc>
      </w:tr>
      <w:tr w:rsidR="00693443" w:rsidRPr="00A81673" w14:paraId="55C61943" w14:textId="77777777" w:rsidTr="00693443">
        <w:tc>
          <w:tcPr>
            <w:tcW w:w="4395" w:type="dxa"/>
          </w:tcPr>
          <w:p w14:paraId="28C3B46D" w14:textId="77777777" w:rsidR="00693443" w:rsidRPr="00A81673" w:rsidRDefault="00693443" w:rsidP="00693443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5670" w:type="dxa"/>
          </w:tcPr>
          <w:p w14:paraId="76ED7516" w14:textId="77777777" w:rsidR="00693443" w:rsidRPr="00A81673" w:rsidRDefault="00693443" w:rsidP="00693443">
            <w:pPr>
              <w:pStyle w:val="a3"/>
              <w:spacing w:before="0" w:beforeAutospacing="0" w:after="0" w:afterAutospacing="0"/>
            </w:pPr>
            <w:r w:rsidRPr="00A81673">
              <w:rPr>
                <w:i/>
              </w:rPr>
              <w:t>Для заочных, дистанционных занятий и самообучения:</w:t>
            </w:r>
          </w:p>
          <w:p w14:paraId="0EB1D5BD" w14:textId="77777777" w:rsidR="00693443" w:rsidRPr="00A81673" w:rsidRDefault="00693443" w:rsidP="00693443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A81673">
              <w:t xml:space="preserve">Персональный компьютер. </w:t>
            </w:r>
          </w:p>
          <w:p w14:paraId="57617A2B" w14:textId="77777777" w:rsidR="00693443" w:rsidRPr="00A81673" w:rsidRDefault="00693443" w:rsidP="00693443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A81673">
              <w:t xml:space="preserve">Операционная система Windows. </w:t>
            </w:r>
          </w:p>
          <w:p w14:paraId="51989A8A" w14:textId="77777777" w:rsidR="00693443" w:rsidRPr="00A81673" w:rsidRDefault="00693443" w:rsidP="00693443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A81673">
              <w:t>Установленный браузер.</w:t>
            </w:r>
          </w:p>
          <w:p w14:paraId="666D6E95" w14:textId="77777777" w:rsidR="00693443" w:rsidRPr="00A81673" w:rsidRDefault="00693443" w:rsidP="00693443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A81673">
              <w:t>Доступ в интернет.</w:t>
            </w:r>
          </w:p>
          <w:p w14:paraId="0F382ACA" w14:textId="77777777" w:rsidR="00693443" w:rsidRPr="00A81673" w:rsidRDefault="00693443" w:rsidP="00693443">
            <w:pPr>
              <w:pStyle w:val="a3"/>
              <w:tabs>
                <w:tab w:val="left" w:pos="267"/>
                <w:tab w:val="left" w:pos="417"/>
              </w:tabs>
              <w:spacing w:before="0" w:beforeAutospacing="0" w:after="0" w:afterAutospacing="0"/>
            </w:pPr>
            <w:r w:rsidRPr="00A81673">
              <w:rPr>
                <w:i/>
              </w:rPr>
              <w:t>Для очных занятий:</w:t>
            </w:r>
          </w:p>
          <w:p w14:paraId="78CE46FE" w14:textId="77777777" w:rsidR="00693443" w:rsidRPr="00A81673" w:rsidRDefault="00693443" w:rsidP="00693443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A81673">
              <w:t>Аудитория со столами и стульями.</w:t>
            </w:r>
          </w:p>
          <w:p w14:paraId="1C8686A5" w14:textId="77777777" w:rsidR="00693443" w:rsidRPr="00A81673" w:rsidRDefault="00693443" w:rsidP="00693443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A81673">
              <w:t>ПК, ПО</w:t>
            </w:r>
          </w:p>
          <w:p w14:paraId="6FE831E5" w14:textId="77777777" w:rsidR="00693443" w:rsidRPr="00A81673" w:rsidRDefault="00693443" w:rsidP="00693443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A81673">
              <w:t>МФУ.</w:t>
            </w:r>
          </w:p>
          <w:p w14:paraId="39CF02BF" w14:textId="3847F6D4" w:rsidR="00693443" w:rsidRPr="00A81673" w:rsidRDefault="00935D51" w:rsidP="00693443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A81673">
              <w:t>Планетарий</w:t>
            </w:r>
          </w:p>
          <w:p w14:paraId="55A92A3C" w14:textId="77777777" w:rsidR="00693443" w:rsidRPr="00A81673" w:rsidRDefault="00693443" w:rsidP="00693443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A81673">
              <w:t>Интерактивная доска или проектор и экран.</w:t>
            </w:r>
          </w:p>
        </w:tc>
      </w:tr>
    </w:tbl>
    <w:p w14:paraId="2BC3F489" w14:textId="77777777" w:rsidR="00693443" w:rsidRPr="00A81673" w:rsidRDefault="00693443" w:rsidP="00693443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788F367" w14:textId="77777777" w:rsidR="00693443" w:rsidRPr="00A81673" w:rsidRDefault="00693443" w:rsidP="0069344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7BEE82C4" w14:textId="77777777" w:rsidR="00693443" w:rsidRPr="00A81673" w:rsidRDefault="00693443" w:rsidP="0069344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081B9CEE" w14:textId="77777777" w:rsidR="00693443" w:rsidRPr="00A81673" w:rsidRDefault="00693443" w:rsidP="0069344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8167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26601687" w14:textId="77777777" w:rsidR="00693443" w:rsidRPr="00A81673" w:rsidRDefault="00693443" w:rsidP="00693443">
      <w:pPr>
        <w:pStyle w:val="a5"/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ab/>
        <w:t>Дополнительная общеобразовательная (общеразвивающая программа) разработана в соответствии со следующими нормативно-правовыми документами:</w:t>
      </w:r>
      <w:r w:rsidRPr="00A81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4CF822" w14:textId="77777777" w:rsidR="00693443" w:rsidRPr="00A81673" w:rsidRDefault="00693443" w:rsidP="00693443">
      <w:pPr>
        <w:pStyle w:val="teksto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A81673">
        <w:t>Федеральный закон № 273-ФЗ от 21.12.2012 года «Об образовании Российской Федерации».</w:t>
      </w:r>
    </w:p>
    <w:p w14:paraId="56D807F1" w14:textId="77777777" w:rsidR="00693443" w:rsidRPr="00A81673" w:rsidRDefault="00693443" w:rsidP="00693443">
      <w:pPr>
        <w:pStyle w:val="teksto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A81673">
        <w:t>Конвенция о правах ребенка.</w:t>
      </w:r>
    </w:p>
    <w:p w14:paraId="38B58F5A" w14:textId="77777777" w:rsidR="00693443" w:rsidRPr="00A81673" w:rsidRDefault="00693443" w:rsidP="00693443">
      <w:pPr>
        <w:pStyle w:val="tekstob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</w:pPr>
      <w:r w:rsidRPr="00A81673">
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284951A1" w14:textId="77777777" w:rsidR="00693443" w:rsidRPr="00A81673" w:rsidRDefault="00693443" w:rsidP="00693443">
      <w:pPr>
        <w:pStyle w:val="tekstob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</w:pPr>
      <w:r w:rsidRPr="00A81673">
        <w:t>Концепция развития дополнительного образования и молодежной политики в Ханты-Мансийском автономном округе – Югре.</w:t>
      </w:r>
    </w:p>
    <w:p w14:paraId="1FCD507A" w14:textId="77777777" w:rsidR="00693443" w:rsidRPr="00A81673" w:rsidRDefault="00693443" w:rsidP="00693443">
      <w:pPr>
        <w:pStyle w:val="teksto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A81673">
        <w:t xml:space="preserve">Методические рекомендации по проектированию дополнительных общеобразовательных общеразвивающих программ (Минобрнауки РФ ФГАУ «ФИРО» </w:t>
      </w:r>
      <w:r w:rsidRPr="00A81673">
        <w:br/>
        <w:t>г. Москва, 2015 г.).</w:t>
      </w:r>
    </w:p>
    <w:p w14:paraId="22951AA2" w14:textId="77777777" w:rsidR="00693443" w:rsidRPr="00A81673" w:rsidRDefault="00693443" w:rsidP="00693443">
      <w:pPr>
        <w:pStyle w:val="teksto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A81673">
        <w:t xml:space="preserve">Постановление от 04.07.2014г. №41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 </w:t>
      </w:r>
    </w:p>
    <w:p w14:paraId="4080DFEE" w14:textId="289B8B8B" w:rsidR="003349D1" w:rsidRPr="00A81673" w:rsidRDefault="003349D1" w:rsidP="00693443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81673">
        <w:rPr>
          <w:rFonts w:ascii="Times New Roman" w:hAnsi="Times New Roman"/>
          <w:color w:val="000000"/>
          <w:sz w:val="24"/>
          <w:szCs w:val="24"/>
        </w:rPr>
        <w:t>Астрономия является не только научной, но также мировоззренческой дисциплиной, и её преподавание необходимо для осуществления качественного и полного естественнонаучного образования. Без астрономических знаний не может сформироваться естественнонаучное мировоззрение, не возникнет физическая картина мира.</w:t>
      </w:r>
    </w:p>
    <w:p w14:paraId="1A3A5266" w14:textId="608B1F33" w:rsidR="00693443" w:rsidRPr="00A81673" w:rsidRDefault="00693443" w:rsidP="0069344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81673">
        <w:rPr>
          <w:rFonts w:ascii="Times New Roman" w:hAnsi="Times New Roman"/>
          <w:b/>
          <w:sz w:val="24"/>
          <w:szCs w:val="24"/>
        </w:rPr>
        <w:t xml:space="preserve"> Новизна. </w:t>
      </w:r>
      <w:r w:rsidRPr="00A81673">
        <w:rPr>
          <w:rFonts w:ascii="Times New Roman" w:hAnsi="Times New Roman"/>
          <w:sz w:val="24"/>
          <w:szCs w:val="24"/>
        </w:rPr>
        <w:t>Образовательная</w:t>
      </w:r>
      <w:r w:rsidRPr="00A81673">
        <w:rPr>
          <w:rFonts w:ascii="Times New Roman" w:hAnsi="Times New Roman"/>
          <w:b/>
          <w:sz w:val="24"/>
          <w:szCs w:val="24"/>
        </w:rPr>
        <w:t xml:space="preserve"> </w:t>
      </w:r>
      <w:r w:rsidRPr="00A81673">
        <w:rPr>
          <w:rFonts w:ascii="Times New Roman" w:hAnsi="Times New Roman"/>
          <w:sz w:val="24"/>
          <w:szCs w:val="24"/>
        </w:rPr>
        <w:t>программа «</w:t>
      </w:r>
      <w:r w:rsidR="003A1767" w:rsidRPr="00A81673">
        <w:rPr>
          <w:rFonts w:ascii="Times New Roman" w:hAnsi="Times New Roman"/>
          <w:sz w:val="24"/>
          <w:szCs w:val="24"/>
        </w:rPr>
        <w:t>Космо</w:t>
      </w:r>
      <w:r w:rsidR="00A81673">
        <w:rPr>
          <w:rFonts w:ascii="Times New Roman" w:hAnsi="Times New Roman"/>
          <w:sz w:val="24"/>
          <w:szCs w:val="24"/>
        </w:rPr>
        <w:t>лайн</w:t>
      </w:r>
      <w:r w:rsidRPr="00A81673">
        <w:rPr>
          <w:rFonts w:ascii="Times New Roman" w:hAnsi="Times New Roman"/>
          <w:sz w:val="24"/>
          <w:szCs w:val="24"/>
        </w:rPr>
        <w:t xml:space="preserve">» является модульной и разно уровневой, что дает возможность ребенку постепенного погружения в </w:t>
      </w:r>
      <w:r w:rsidR="003A1767" w:rsidRPr="00A81673">
        <w:rPr>
          <w:rFonts w:ascii="Times New Roman" w:hAnsi="Times New Roman"/>
          <w:sz w:val="24"/>
          <w:szCs w:val="24"/>
        </w:rPr>
        <w:t xml:space="preserve">Космический </w:t>
      </w:r>
      <w:r w:rsidRPr="00A81673">
        <w:rPr>
          <w:rFonts w:ascii="Times New Roman" w:hAnsi="Times New Roman"/>
          <w:sz w:val="24"/>
          <w:szCs w:val="24"/>
        </w:rPr>
        <w:t xml:space="preserve">мир. </w:t>
      </w:r>
      <w:r w:rsidR="004B4A4F" w:rsidRPr="00A81673">
        <w:rPr>
          <w:rFonts w:ascii="Times New Roman" w:hAnsi="Times New Roman"/>
          <w:sz w:val="24"/>
          <w:szCs w:val="24"/>
        </w:rPr>
        <w:t>Она использует в обучении новейшие мультимедийные компьютерные технологии с целью создания максимально возможной наглядности</w:t>
      </w:r>
    </w:p>
    <w:p w14:paraId="4A77DEBB" w14:textId="5A432CFA" w:rsidR="00693443" w:rsidRPr="00A81673" w:rsidRDefault="00693443" w:rsidP="006934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3349D1" w:rsidRPr="00A81673">
        <w:rPr>
          <w:rFonts w:ascii="Times New Roman" w:hAnsi="Times New Roman" w:cs="Times New Roman"/>
          <w:b/>
          <w:sz w:val="24"/>
          <w:szCs w:val="24"/>
        </w:rPr>
        <w:t>.</w:t>
      </w:r>
      <w:r w:rsidRPr="00A8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9D1" w:rsidRPr="00A81673">
        <w:rPr>
          <w:rFonts w:ascii="Times New Roman" w:hAnsi="Times New Roman" w:cs="Times New Roman"/>
          <w:color w:val="000000"/>
          <w:sz w:val="24"/>
          <w:szCs w:val="24"/>
        </w:rPr>
        <w:t>На современном этапе Россия испытывает острую необходимость в высокопрофессиональных научных и инженерных кадрах, имеющих инновационное мышление, активную жизненную позицию, ориентированных на социальное самоопределение и саморазвитие, участие в прорывных инновационных проектах страны. Система дополнительного образования имеет требуемый ресурс для участия и решения этих задач и является важной составной частью для решения проблемы возрождения инженерного и научного кадрового потенциала страны. Астрономия является не только научной, но также мировоззренческой дисциплиной, и её преподавание необходимо для осуществления качественного и полного естественнонаучного образования. Без астрономических знаний не может сформироваться естественно-научное мировоззрение, не возникнет физическая картина мира.</w:t>
      </w:r>
    </w:p>
    <w:p w14:paraId="73A8974E" w14:textId="5438DA9E" w:rsidR="00693443" w:rsidRPr="00A81673" w:rsidRDefault="00693443" w:rsidP="006934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целесообразность.</w:t>
      </w:r>
      <w:r w:rsidRPr="00A81673">
        <w:rPr>
          <w:rFonts w:ascii="Times New Roman" w:hAnsi="Times New Roman" w:cs="Times New Roman"/>
          <w:sz w:val="24"/>
          <w:szCs w:val="24"/>
        </w:rPr>
        <w:t xml:space="preserve"> </w:t>
      </w:r>
      <w:r w:rsidR="006113D7" w:rsidRPr="00A81673">
        <w:rPr>
          <w:rFonts w:ascii="Times New Roman" w:hAnsi="Times New Roman" w:cs="Times New Roman"/>
          <w:sz w:val="24"/>
          <w:szCs w:val="24"/>
        </w:rPr>
        <w:t xml:space="preserve">Настоящая дополнительная </w:t>
      </w:r>
      <w:r w:rsidR="00A81673">
        <w:rPr>
          <w:rFonts w:ascii="Times New Roman" w:hAnsi="Times New Roman" w:cs="Times New Roman"/>
          <w:sz w:val="24"/>
          <w:szCs w:val="24"/>
        </w:rPr>
        <w:t>обще</w:t>
      </w:r>
      <w:r w:rsidR="006113D7" w:rsidRPr="00A81673">
        <w:rPr>
          <w:rFonts w:ascii="Times New Roman" w:hAnsi="Times New Roman" w:cs="Times New Roman"/>
          <w:sz w:val="24"/>
          <w:szCs w:val="24"/>
        </w:rPr>
        <w:t>образовательная программа «Космо</w:t>
      </w:r>
      <w:r w:rsidR="00A81673">
        <w:rPr>
          <w:rFonts w:ascii="Times New Roman" w:hAnsi="Times New Roman" w:cs="Times New Roman"/>
          <w:sz w:val="24"/>
          <w:szCs w:val="24"/>
        </w:rPr>
        <w:t>лайн</w:t>
      </w:r>
      <w:r w:rsidR="006113D7" w:rsidRPr="00A81673">
        <w:rPr>
          <w:rFonts w:ascii="Times New Roman" w:hAnsi="Times New Roman" w:cs="Times New Roman"/>
          <w:sz w:val="24"/>
          <w:szCs w:val="24"/>
        </w:rPr>
        <w:t>» позволяет школьникам среднего возраста освоить необходимую астрономическую базу знаний или астрономический минимум, как того неумолимо требует наш космический век.</w:t>
      </w:r>
    </w:p>
    <w:p w14:paraId="5B1253C2" w14:textId="69240E25" w:rsidR="00A81673" w:rsidRDefault="00693443" w:rsidP="006934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A81673">
        <w:rPr>
          <w:rFonts w:ascii="Times New Roman" w:hAnsi="Times New Roman" w:cs="Times New Roman"/>
          <w:sz w:val="24"/>
          <w:szCs w:val="24"/>
        </w:rPr>
        <w:t xml:space="preserve"> </w:t>
      </w:r>
      <w:r w:rsidR="00A81673" w:rsidRPr="00A81673">
        <w:rPr>
          <w:rFonts w:ascii="Times New Roman" w:hAnsi="Times New Roman" w:cs="Times New Roman"/>
          <w:bCs/>
          <w:sz w:val="24"/>
          <w:szCs w:val="24"/>
        </w:rPr>
        <w:t>формирование знаний основ астрономии для формирования общей культуры обучающихся и развития космического сознания</w:t>
      </w:r>
      <w:r w:rsidR="00A81673">
        <w:rPr>
          <w:rFonts w:ascii="Times New Roman" w:hAnsi="Times New Roman" w:cs="Times New Roman"/>
          <w:bCs/>
          <w:sz w:val="24"/>
          <w:szCs w:val="24"/>
        </w:rPr>
        <w:t>.</w:t>
      </w:r>
      <w:r w:rsidR="00A81673" w:rsidRPr="00A816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FF8DC1" w14:textId="5696323E" w:rsidR="00693443" w:rsidRPr="00A81673" w:rsidRDefault="00693443" w:rsidP="006934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EEDD7EA" w14:textId="5BD39E5D" w:rsidR="00693443" w:rsidRDefault="00693443" w:rsidP="00693443">
      <w:pPr>
        <w:pStyle w:val="a7"/>
        <w:rPr>
          <w:rFonts w:ascii="Times New Roman" w:hAnsi="Times New Roman"/>
          <w:i/>
          <w:sz w:val="24"/>
          <w:szCs w:val="24"/>
        </w:rPr>
      </w:pPr>
      <w:r w:rsidRPr="00A81673">
        <w:rPr>
          <w:rFonts w:ascii="Times New Roman" w:hAnsi="Times New Roman"/>
          <w:b/>
          <w:i/>
          <w:sz w:val="24"/>
          <w:szCs w:val="24"/>
        </w:rPr>
        <w:t>Обучающие</w:t>
      </w:r>
      <w:r w:rsidRPr="00A81673">
        <w:rPr>
          <w:rFonts w:ascii="Times New Roman" w:hAnsi="Times New Roman"/>
          <w:i/>
          <w:sz w:val="24"/>
          <w:szCs w:val="24"/>
        </w:rPr>
        <w:t>:</w:t>
      </w:r>
    </w:p>
    <w:p w14:paraId="47F87FC5" w14:textId="77777777" w:rsidR="00EC3D17" w:rsidRPr="00A81673" w:rsidRDefault="00EC3D17" w:rsidP="00EC3D17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81673">
        <w:rPr>
          <w:rFonts w:ascii="Times New Roman" w:hAnsi="Times New Roman"/>
          <w:sz w:val="24"/>
          <w:szCs w:val="24"/>
        </w:rPr>
        <w:t xml:space="preserve">- формирование знаний о небесных объектах, основ естественнонаучного мировоззрения, целостного представления о строении Вселенной и месте в ней человека. </w:t>
      </w:r>
    </w:p>
    <w:p w14:paraId="27C01D9A" w14:textId="3B19A83C" w:rsidR="00693443" w:rsidRPr="00A81673" w:rsidRDefault="00693443" w:rsidP="003B0D4A">
      <w:pPr>
        <w:pStyle w:val="a7"/>
        <w:rPr>
          <w:rFonts w:ascii="Times New Roman" w:hAnsi="Times New Roman"/>
          <w:i/>
          <w:sz w:val="24"/>
          <w:szCs w:val="24"/>
        </w:rPr>
      </w:pPr>
      <w:r w:rsidRPr="00A81673">
        <w:rPr>
          <w:rFonts w:ascii="Times New Roman" w:hAnsi="Times New Roman"/>
          <w:b/>
          <w:i/>
          <w:sz w:val="24"/>
          <w:szCs w:val="24"/>
        </w:rPr>
        <w:t>Развивающие</w:t>
      </w:r>
      <w:r w:rsidRPr="00A81673">
        <w:rPr>
          <w:rFonts w:ascii="Times New Roman" w:hAnsi="Times New Roman"/>
          <w:i/>
          <w:sz w:val="24"/>
          <w:szCs w:val="24"/>
        </w:rPr>
        <w:t>:</w:t>
      </w:r>
    </w:p>
    <w:p w14:paraId="522BCD96" w14:textId="084077C5" w:rsidR="003B0D4A" w:rsidRPr="00A81673" w:rsidRDefault="00EC3D17" w:rsidP="00EC3D17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81673">
        <w:rPr>
          <w:rFonts w:ascii="Times New Roman" w:hAnsi="Times New Roman"/>
          <w:sz w:val="24"/>
          <w:szCs w:val="24"/>
        </w:rPr>
        <w:t>развитие умений и навыков в исследовании космических тел и науки астрономии.</w:t>
      </w:r>
    </w:p>
    <w:p w14:paraId="5EDCE75A" w14:textId="77777777" w:rsidR="00693443" w:rsidRPr="00A81673" w:rsidRDefault="00693443" w:rsidP="00693443">
      <w:pPr>
        <w:pStyle w:val="a7"/>
        <w:rPr>
          <w:rFonts w:ascii="Times New Roman" w:hAnsi="Times New Roman"/>
          <w:i/>
          <w:sz w:val="24"/>
          <w:szCs w:val="24"/>
        </w:rPr>
      </w:pPr>
      <w:r w:rsidRPr="00A81673">
        <w:rPr>
          <w:rFonts w:ascii="Times New Roman" w:hAnsi="Times New Roman"/>
          <w:b/>
          <w:i/>
          <w:sz w:val="24"/>
          <w:szCs w:val="24"/>
        </w:rPr>
        <w:t>Воспитательные</w:t>
      </w:r>
      <w:r w:rsidRPr="00A81673">
        <w:rPr>
          <w:rFonts w:ascii="Times New Roman" w:hAnsi="Times New Roman"/>
          <w:i/>
          <w:sz w:val="24"/>
          <w:szCs w:val="24"/>
        </w:rPr>
        <w:t>:</w:t>
      </w:r>
    </w:p>
    <w:p w14:paraId="090633A4" w14:textId="5B856F43" w:rsidR="00A81673" w:rsidRDefault="00EC3D17" w:rsidP="00EC3D1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1673">
        <w:rPr>
          <w:rFonts w:ascii="Times New Roman" w:hAnsi="Times New Roman" w:cs="Times New Roman"/>
          <w:sz w:val="24"/>
          <w:szCs w:val="24"/>
        </w:rPr>
        <w:t>- продолжить воспитание личностных качеств, необходимых в научно-исследовательской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343B12" w14:textId="2030BE6E" w:rsidR="00693443" w:rsidRPr="00A81673" w:rsidRDefault="00693443" w:rsidP="003B0D4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 xml:space="preserve">Программа обучения рассчитана: </w:t>
      </w:r>
      <w:r w:rsidRPr="00A81673">
        <w:rPr>
          <w:rFonts w:ascii="Times New Roman" w:hAnsi="Times New Roman" w:cs="Times New Roman"/>
          <w:sz w:val="24"/>
          <w:szCs w:val="24"/>
        </w:rPr>
        <w:t>на 1 год (168 часов).</w:t>
      </w:r>
    </w:p>
    <w:p w14:paraId="4ECB172D" w14:textId="77777777" w:rsidR="00693443" w:rsidRPr="00A81673" w:rsidRDefault="00693443" w:rsidP="0069344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14:paraId="6044F9EE" w14:textId="77777777" w:rsidR="00693443" w:rsidRPr="00A81673" w:rsidRDefault="00693443" w:rsidP="0069344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1 год обучения – 168 часов: 4 часа в неделю (2 раза по 2 часа).</w:t>
      </w:r>
    </w:p>
    <w:p w14:paraId="5134FE78" w14:textId="77777777" w:rsidR="00693443" w:rsidRPr="00A81673" w:rsidRDefault="00693443" w:rsidP="006934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A81673">
        <w:rPr>
          <w:rFonts w:ascii="Times New Roman" w:hAnsi="Times New Roman" w:cs="Times New Roman"/>
          <w:color w:val="000000"/>
          <w:sz w:val="24"/>
          <w:szCs w:val="24"/>
        </w:rPr>
        <w:t xml:space="preserve"> (по внешним признакам деятельности преподавателя и учащихся):</w:t>
      </w:r>
    </w:p>
    <w:p w14:paraId="791327B8" w14:textId="77777777" w:rsidR="00693443" w:rsidRPr="00A81673" w:rsidRDefault="00693443" w:rsidP="00693443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 xml:space="preserve"> Лекции</w:t>
      </w:r>
      <w:r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изложение педагогом предметной информации.</w:t>
      </w:r>
    </w:p>
    <w:p w14:paraId="6EE7ADC9" w14:textId="77777777" w:rsidR="00693443" w:rsidRPr="00A81673" w:rsidRDefault="00693443" w:rsidP="00693443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Дискуссии</w:t>
      </w:r>
      <w:r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постановка спорных вопросов, отработка отстаивать и аргументировать свою точку зрения.</w:t>
      </w:r>
    </w:p>
    <w:p w14:paraId="4902E03F" w14:textId="77777777" w:rsidR="00693443" w:rsidRPr="00A81673" w:rsidRDefault="00693443" w:rsidP="00693443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Обучающие игры</w:t>
      </w:r>
      <w:r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моделирование различных жизненных ситуаций с обучающей целью.</w:t>
      </w:r>
    </w:p>
    <w:p w14:paraId="0E619DD7" w14:textId="77777777" w:rsidR="00693443" w:rsidRPr="00A81673" w:rsidRDefault="00693443" w:rsidP="00693443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Презентация</w:t>
      </w:r>
      <w:r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публичное представление определенной темы.</w:t>
      </w:r>
    </w:p>
    <w:p w14:paraId="51F1097C" w14:textId="77777777" w:rsidR="00693443" w:rsidRPr="00A81673" w:rsidRDefault="00693443" w:rsidP="00693443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Практическая работа</w:t>
      </w:r>
      <w:r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выполнение упражнений.</w:t>
      </w:r>
    </w:p>
    <w:p w14:paraId="2705C5B8" w14:textId="77777777" w:rsidR="00693443" w:rsidRPr="00A81673" w:rsidRDefault="00693443" w:rsidP="00693443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Самостоятельная работа</w:t>
      </w:r>
      <w:r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выполнение упражнений совместно или без участия педагога.</w:t>
      </w:r>
    </w:p>
    <w:p w14:paraId="237EFE5C" w14:textId="77777777" w:rsidR="00693443" w:rsidRPr="00A81673" w:rsidRDefault="00693443" w:rsidP="00693443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Творческая работа</w:t>
      </w:r>
      <w:r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подготовка, выполнение и защита творческих проектов учащимися.</w:t>
      </w:r>
    </w:p>
    <w:p w14:paraId="59F0D315" w14:textId="77777777" w:rsidR="00693443" w:rsidRPr="00A81673" w:rsidRDefault="00693443" w:rsidP="00693443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i/>
          <w:color w:val="000000"/>
          <w:sz w:val="24"/>
          <w:szCs w:val="24"/>
        </w:rPr>
        <w:t>По источнику получения знаний:</w:t>
      </w:r>
    </w:p>
    <w:p w14:paraId="06DEA74C" w14:textId="77777777" w:rsidR="00693443" w:rsidRPr="00A81673" w:rsidRDefault="00693443" w:rsidP="0069344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словесные;</w:t>
      </w:r>
    </w:p>
    <w:p w14:paraId="26C4B9D8" w14:textId="77777777" w:rsidR="00693443" w:rsidRPr="00A81673" w:rsidRDefault="00693443" w:rsidP="0069344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наглядные:</w:t>
      </w:r>
    </w:p>
    <w:p w14:paraId="641A65E3" w14:textId="77777777" w:rsidR="00693443" w:rsidRPr="00A81673" w:rsidRDefault="00693443" w:rsidP="00693443">
      <w:pPr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0" w:line="240" w:lineRule="auto"/>
        <w:ind w:left="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демонстрация плакатов, схем, таблиц, диаграмм, моделей;</w:t>
      </w:r>
    </w:p>
    <w:p w14:paraId="63C3AE2C" w14:textId="77777777" w:rsidR="00693443" w:rsidRPr="00A81673" w:rsidRDefault="00693443" w:rsidP="00693443">
      <w:pPr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0" w:line="240" w:lineRule="auto"/>
        <w:ind w:left="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использование технических средств;</w:t>
      </w:r>
    </w:p>
    <w:p w14:paraId="64FDBFB9" w14:textId="77777777" w:rsidR="00693443" w:rsidRPr="00A81673" w:rsidRDefault="00693443" w:rsidP="00693443">
      <w:pPr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0" w:line="240" w:lineRule="auto"/>
        <w:ind w:left="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просмотр кино- и телепрограмм;</w:t>
      </w:r>
    </w:p>
    <w:p w14:paraId="75B11211" w14:textId="77777777" w:rsidR="00693443" w:rsidRPr="00A81673" w:rsidRDefault="00693443" w:rsidP="0069344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практические:</w:t>
      </w:r>
    </w:p>
    <w:p w14:paraId="250F0BAA" w14:textId="77777777" w:rsidR="00693443" w:rsidRPr="00A81673" w:rsidRDefault="00693443" w:rsidP="00693443">
      <w:pPr>
        <w:numPr>
          <w:ilvl w:val="2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практические задания;</w:t>
      </w:r>
    </w:p>
    <w:p w14:paraId="4D3F4B67" w14:textId="77777777" w:rsidR="00693443" w:rsidRPr="00A81673" w:rsidRDefault="00693443" w:rsidP="00693443">
      <w:pPr>
        <w:numPr>
          <w:ilvl w:val="2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тренинги;</w:t>
      </w:r>
    </w:p>
    <w:p w14:paraId="103C95AC" w14:textId="77777777" w:rsidR="00693443" w:rsidRPr="00A81673" w:rsidRDefault="00693443" w:rsidP="00693443">
      <w:pPr>
        <w:numPr>
          <w:ilvl w:val="2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деловые игры;</w:t>
      </w:r>
    </w:p>
    <w:p w14:paraId="7F46A67F" w14:textId="77777777" w:rsidR="00693443" w:rsidRPr="00A81673" w:rsidRDefault="00693443" w:rsidP="00693443">
      <w:pPr>
        <w:numPr>
          <w:ilvl w:val="2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анализ и решение конфликтных ситуаций и т.д.</w:t>
      </w:r>
    </w:p>
    <w:p w14:paraId="546E4D1F" w14:textId="77777777" w:rsidR="00693443" w:rsidRPr="00A81673" w:rsidRDefault="00693443" w:rsidP="0069344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i/>
          <w:color w:val="000000"/>
          <w:sz w:val="24"/>
          <w:szCs w:val="24"/>
        </w:rPr>
        <w:t>По степени активности познавательной деятельности учащихся:</w:t>
      </w:r>
    </w:p>
    <w:p w14:paraId="26918930" w14:textId="77777777" w:rsidR="00693443" w:rsidRPr="00A81673" w:rsidRDefault="00693443" w:rsidP="00693443">
      <w:pPr>
        <w:numPr>
          <w:ilvl w:val="0"/>
          <w:numId w:val="9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объяснительный;</w:t>
      </w:r>
    </w:p>
    <w:p w14:paraId="3848B1A2" w14:textId="77777777" w:rsidR="00693443" w:rsidRPr="00A81673" w:rsidRDefault="00693443" w:rsidP="00693443">
      <w:pPr>
        <w:numPr>
          <w:ilvl w:val="0"/>
          <w:numId w:val="9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иллюстративный;</w:t>
      </w:r>
    </w:p>
    <w:p w14:paraId="57D35A5C" w14:textId="77777777" w:rsidR="00693443" w:rsidRPr="00A81673" w:rsidRDefault="00693443" w:rsidP="00693443">
      <w:pPr>
        <w:numPr>
          <w:ilvl w:val="0"/>
          <w:numId w:val="9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проблемный;</w:t>
      </w:r>
    </w:p>
    <w:p w14:paraId="623E5256" w14:textId="77777777" w:rsidR="00693443" w:rsidRPr="00A81673" w:rsidRDefault="00693443" w:rsidP="00693443">
      <w:pPr>
        <w:numPr>
          <w:ilvl w:val="0"/>
          <w:numId w:val="9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частично-поисковый;</w:t>
      </w:r>
    </w:p>
    <w:p w14:paraId="0BE9A20F" w14:textId="77777777" w:rsidR="00693443" w:rsidRPr="00A81673" w:rsidRDefault="00693443" w:rsidP="00693443">
      <w:pPr>
        <w:numPr>
          <w:ilvl w:val="0"/>
          <w:numId w:val="9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исследовательский.</w:t>
      </w:r>
    </w:p>
    <w:p w14:paraId="1CFAD3BF" w14:textId="77777777" w:rsidR="00693443" w:rsidRPr="00A81673" w:rsidRDefault="00693443" w:rsidP="006934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 на занятии:</w:t>
      </w:r>
    </w:p>
    <w:p w14:paraId="5D9A0600" w14:textId="77777777" w:rsidR="00693443" w:rsidRPr="00A81673" w:rsidRDefault="00693443" w:rsidP="0069344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фронтальная;</w:t>
      </w:r>
    </w:p>
    <w:p w14:paraId="78E51001" w14:textId="77777777" w:rsidR="00693443" w:rsidRPr="00A81673" w:rsidRDefault="00693443" w:rsidP="0069344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групповая;</w:t>
      </w:r>
    </w:p>
    <w:p w14:paraId="06A3E6AF" w14:textId="77777777" w:rsidR="00693443" w:rsidRPr="00A81673" w:rsidRDefault="00693443" w:rsidP="0069344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индивидуальная.</w:t>
      </w:r>
    </w:p>
    <w:p w14:paraId="58D585D7" w14:textId="77777777" w:rsidR="00693443" w:rsidRPr="00A81673" w:rsidRDefault="00693443" w:rsidP="00693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14:paraId="127C60C6" w14:textId="77777777" w:rsidR="00693443" w:rsidRPr="00A81673" w:rsidRDefault="00693443" w:rsidP="006934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При реализации данной программы используются информационно-коммуникационная, проектная, кейс-технология, технология проблемного обучения.</w:t>
      </w:r>
    </w:p>
    <w:p w14:paraId="48995356" w14:textId="77777777" w:rsidR="00693443" w:rsidRPr="00A81673" w:rsidRDefault="00693443" w:rsidP="006934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D1EE80E" w14:textId="77777777" w:rsidR="00693443" w:rsidRPr="00A81673" w:rsidRDefault="00693443" w:rsidP="006934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Ожидаемые результаты и способы определения их результативности</w:t>
      </w:r>
    </w:p>
    <w:p w14:paraId="26F1D472" w14:textId="1B43A842" w:rsidR="00E334B5" w:rsidRPr="00A81673" w:rsidRDefault="00E334B5" w:rsidP="00EC3D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У обучающихся будет сформирован базовый минимум астрономических знаний, умений и представлений о Космосе, дети приобретут основные навыки наблюдений за небесными объектами, сформируются основные представление о строении Вселенной, сформируется умение учиться, приобретутся навыки самообразования, умение добывать, систематизировать знания.</w:t>
      </w:r>
    </w:p>
    <w:p w14:paraId="0AB80E92" w14:textId="784FC2D1" w:rsidR="00693443" w:rsidRPr="00A81673" w:rsidRDefault="00693443" w:rsidP="00E334B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A81673">
        <w:rPr>
          <w:rFonts w:ascii="Times New Roman" w:hAnsi="Times New Roman" w:cs="Times New Roman"/>
          <w:bCs/>
          <w:i/>
          <w:sz w:val="24"/>
          <w:szCs w:val="24"/>
        </w:rPr>
        <w:t>Предметные результаты:</w:t>
      </w:r>
    </w:p>
    <w:p w14:paraId="259464DA" w14:textId="77777777" w:rsidR="00E334B5" w:rsidRPr="00A81673" w:rsidRDefault="00E334B5" w:rsidP="00693443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81673">
        <w:rPr>
          <w:rFonts w:ascii="Times New Roman" w:hAnsi="Times New Roman" w:cs="Times New Roman"/>
          <w:sz w:val="24"/>
          <w:szCs w:val="24"/>
        </w:rPr>
        <w:t>общие астрономические понятия;</w:t>
      </w:r>
    </w:p>
    <w:p w14:paraId="58BD8D66" w14:textId="63A9CE1C" w:rsidR="00693443" w:rsidRPr="00A81673" w:rsidRDefault="00E334B5" w:rsidP="00693443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- общие вопросы в исследовании космического пространства</w:t>
      </w:r>
      <w:r w:rsidR="00693443" w:rsidRPr="00A81673">
        <w:rPr>
          <w:rFonts w:ascii="Times New Roman" w:hAnsi="Times New Roman" w:cs="Times New Roman"/>
          <w:sz w:val="24"/>
          <w:szCs w:val="24"/>
        </w:rPr>
        <w:t>;</w:t>
      </w:r>
    </w:p>
    <w:p w14:paraId="0454EEFA" w14:textId="2335A79E" w:rsidR="00E334B5" w:rsidRPr="00A81673" w:rsidRDefault="00E334B5" w:rsidP="00693443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- научатся находить звезды, созвездия на картах звездного неба;</w:t>
      </w:r>
    </w:p>
    <w:p w14:paraId="5C6C140A" w14:textId="4CC66E77" w:rsidR="00E334B5" w:rsidRPr="00A81673" w:rsidRDefault="00E334B5" w:rsidP="00693443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- научатся пользоваться глобусами</w:t>
      </w:r>
      <w:r w:rsidR="00110205" w:rsidRPr="00A81673">
        <w:rPr>
          <w:rFonts w:ascii="Times New Roman" w:hAnsi="Times New Roman" w:cs="Times New Roman"/>
          <w:sz w:val="24"/>
          <w:szCs w:val="24"/>
        </w:rPr>
        <w:t>;</w:t>
      </w:r>
    </w:p>
    <w:p w14:paraId="738896E8" w14:textId="38884269" w:rsidR="00110205" w:rsidRPr="00A81673" w:rsidRDefault="00110205" w:rsidP="00693443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- научатся собирать и пользоваться спутником;</w:t>
      </w:r>
    </w:p>
    <w:p w14:paraId="5E689048" w14:textId="0C9B3B3A" w:rsidR="00110205" w:rsidRPr="00A81673" w:rsidRDefault="00110205" w:rsidP="00693443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- изучат принцип действия теллурия.</w:t>
      </w:r>
    </w:p>
    <w:p w14:paraId="579A2B34" w14:textId="77777777" w:rsidR="00693443" w:rsidRPr="00A81673" w:rsidRDefault="00693443" w:rsidP="00693443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81673">
        <w:rPr>
          <w:rFonts w:ascii="Times New Roman" w:hAnsi="Times New Roman" w:cs="Times New Roman"/>
          <w:bCs/>
          <w:i/>
          <w:sz w:val="24"/>
          <w:szCs w:val="24"/>
        </w:rPr>
        <w:t>Метапредметные результаты:</w:t>
      </w:r>
    </w:p>
    <w:p w14:paraId="507840BB" w14:textId="613ACB45" w:rsidR="00693443" w:rsidRPr="00A81673" w:rsidRDefault="00693443" w:rsidP="00693443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 xml:space="preserve">- </w:t>
      </w:r>
      <w:r w:rsidR="00EC3D17">
        <w:rPr>
          <w:rFonts w:ascii="Times New Roman" w:hAnsi="Times New Roman" w:cs="Times New Roman"/>
          <w:sz w:val="24"/>
          <w:szCs w:val="24"/>
        </w:rPr>
        <w:t>р</w:t>
      </w:r>
      <w:r w:rsidRPr="00A81673">
        <w:rPr>
          <w:rFonts w:ascii="Times New Roman" w:hAnsi="Times New Roman" w:cs="Times New Roman"/>
          <w:sz w:val="24"/>
          <w:szCs w:val="24"/>
        </w:rPr>
        <w:t>абота</w:t>
      </w:r>
      <w:r w:rsidR="00EC3D17">
        <w:rPr>
          <w:rFonts w:ascii="Times New Roman" w:hAnsi="Times New Roman" w:cs="Times New Roman"/>
          <w:sz w:val="24"/>
          <w:szCs w:val="24"/>
        </w:rPr>
        <w:t>ть</w:t>
      </w:r>
      <w:r w:rsidRPr="00A81673">
        <w:rPr>
          <w:rFonts w:ascii="Times New Roman" w:hAnsi="Times New Roman" w:cs="Times New Roman"/>
          <w:sz w:val="24"/>
          <w:szCs w:val="24"/>
        </w:rPr>
        <w:t xml:space="preserve"> с различными источниками информации</w:t>
      </w:r>
      <w:r w:rsidR="00110205" w:rsidRPr="00A81673">
        <w:rPr>
          <w:rFonts w:ascii="Times New Roman" w:hAnsi="Times New Roman" w:cs="Times New Roman"/>
          <w:sz w:val="24"/>
          <w:szCs w:val="24"/>
        </w:rPr>
        <w:t>;</w:t>
      </w:r>
      <w:r w:rsidRPr="00A816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833C8" w14:textId="1E7E890A" w:rsidR="00693443" w:rsidRPr="00A81673" w:rsidRDefault="00693443" w:rsidP="00693443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- работа</w:t>
      </w:r>
      <w:r w:rsidR="00EC3D17">
        <w:rPr>
          <w:rFonts w:ascii="Times New Roman" w:hAnsi="Times New Roman" w:cs="Times New Roman"/>
          <w:sz w:val="24"/>
          <w:szCs w:val="24"/>
        </w:rPr>
        <w:t>ть</w:t>
      </w:r>
      <w:r w:rsidRPr="00A81673">
        <w:rPr>
          <w:rFonts w:ascii="Times New Roman" w:hAnsi="Times New Roman" w:cs="Times New Roman"/>
          <w:sz w:val="24"/>
          <w:szCs w:val="24"/>
        </w:rPr>
        <w:t xml:space="preserve"> с Интернет-ресурс</w:t>
      </w:r>
      <w:r w:rsidR="00EC3D17">
        <w:rPr>
          <w:rFonts w:ascii="Times New Roman" w:hAnsi="Times New Roman" w:cs="Times New Roman"/>
          <w:sz w:val="24"/>
          <w:szCs w:val="24"/>
        </w:rPr>
        <w:t>ами</w:t>
      </w:r>
      <w:r w:rsidR="00110205" w:rsidRPr="00A81673">
        <w:rPr>
          <w:rFonts w:ascii="Times New Roman" w:hAnsi="Times New Roman" w:cs="Times New Roman"/>
          <w:sz w:val="24"/>
          <w:szCs w:val="24"/>
        </w:rPr>
        <w:t>;</w:t>
      </w:r>
      <w:r w:rsidRPr="00A816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73E12" w14:textId="1EA337D6" w:rsidR="00693443" w:rsidRPr="00A81673" w:rsidRDefault="00693443" w:rsidP="00693443">
      <w:pPr>
        <w:pStyle w:val="a5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- работа</w:t>
      </w:r>
      <w:r w:rsidR="00EC3D17">
        <w:rPr>
          <w:rFonts w:ascii="Times New Roman" w:hAnsi="Times New Roman" w:cs="Times New Roman"/>
          <w:sz w:val="24"/>
          <w:szCs w:val="24"/>
        </w:rPr>
        <w:t>ть</w:t>
      </w:r>
      <w:r w:rsidRPr="00A81673">
        <w:rPr>
          <w:rFonts w:ascii="Times New Roman" w:hAnsi="Times New Roman" w:cs="Times New Roman"/>
          <w:sz w:val="24"/>
          <w:szCs w:val="24"/>
        </w:rPr>
        <w:t xml:space="preserve"> с видео редактором</w:t>
      </w:r>
      <w:r w:rsidR="00110205" w:rsidRPr="00A81673">
        <w:rPr>
          <w:rFonts w:ascii="Times New Roman" w:hAnsi="Times New Roman" w:cs="Times New Roman"/>
          <w:sz w:val="24"/>
          <w:szCs w:val="24"/>
        </w:rPr>
        <w:t>.</w:t>
      </w:r>
    </w:p>
    <w:p w14:paraId="0982309C" w14:textId="77777777" w:rsidR="00693443" w:rsidRPr="00A81673" w:rsidRDefault="00693443" w:rsidP="00693443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A81673">
        <w:rPr>
          <w:rFonts w:ascii="Times New Roman" w:hAnsi="Times New Roman" w:cs="Times New Roman"/>
          <w:bCs/>
          <w:i/>
          <w:sz w:val="24"/>
          <w:szCs w:val="24"/>
        </w:rPr>
        <w:t>Личностные результаты:</w:t>
      </w:r>
    </w:p>
    <w:p w14:paraId="628F88F1" w14:textId="77777777" w:rsidR="00693443" w:rsidRPr="00A81673" w:rsidRDefault="00693443" w:rsidP="00693443">
      <w:pPr>
        <w:pStyle w:val="a5"/>
        <w:shd w:val="clear" w:color="auto" w:fill="FFFFFF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- самооценка своей деятельности, результатов своего труда: осознание и понимание того, чему уже научился и чему еще нужно научиться;</w:t>
      </w:r>
    </w:p>
    <w:p w14:paraId="37856F33" w14:textId="77777777" w:rsidR="00693443" w:rsidRPr="00A81673" w:rsidRDefault="00693443" w:rsidP="00693443">
      <w:pPr>
        <w:pStyle w:val="a5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- оценивание своей познавательной и 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14:paraId="1507D5B7" w14:textId="02147D99" w:rsidR="00693443" w:rsidRPr="00A81673" w:rsidRDefault="00693443" w:rsidP="00693443">
      <w:pPr>
        <w:pStyle w:val="a5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lastRenderedPageBreak/>
        <w:t>- умение работать в команде, взаимопо</w:t>
      </w:r>
      <w:r w:rsidR="00E334B5" w:rsidRPr="00A81673">
        <w:rPr>
          <w:rFonts w:ascii="Times New Roman" w:hAnsi="Times New Roman" w:cs="Times New Roman"/>
          <w:sz w:val="24"/>
          <w:szCs w:val="24"/>
        </w:rPr>
        <w:t>мо</w:t>
      </w:r>
      <w:r w:rsidRPr="00A81673">
        <w:rPr>
          <w:rFonts w:ascii="Times New Roman" w:hAnsi="Times New Roman" w:cs="Times New Roman"/>
          <w:sz w:val="24"/>
          <w:szCs w:val="24"/>
        </w:rPr>
        <w:t>щь;</w:t>
      </w:r>
    </w:p>
    <w:p w14:paraId="689E8D51" w14:textId="77777777" w:rsidR="00693443" w:rsidRPr="00A81673" w:rsidRDefault="00693443" w:rsidP="00693443">
      <w:pPr>
        <w:pStyle w:val="a5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- принимать решения;</w:t>
      </w:r>
    </w:p>
    <w:p w14:paraId="25A05357" w14:textId="77777777" w:rsidR="00693443" w:rsidRPr="00A81673" w:rsidRDefault="00693443" w:rsidP="00693443">
      <w:pPr>
        <w:pStyle w:val="a5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- умение работать с информацией;</w:t>
      </w:r>
    </w:p>
    <w:p w14:paraId="12A9EE33" w14:textId="3A238A4E" w:rsidR="00693443" w:rsidRPr="00A81673" w:rsidRDefault="00693443" w:rsidP="00693443">
      <w:pPr>
        <w:pStyle w:val="a5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Style w:val="c2"/>
          <w:rFonts w:ascii="Times New Roman" w:eastAsia="Calibri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- развит</w:t>
      </w:r>
      <w:r w:rsidR="00EC3D17">
        <w:rPr>
          <w:rFonts w:ascii="Times New Roman" w:hAnsi="Times New Roman" w:cs="Times New Roman"/>
          <w:sz w:val="24"/>
          <w:szCs w:val="24"/>
        </w:rPr>
        <w:t>ь</w:t>
      </w:r>
      <w:r w:rsidRPr="00A81673">
        <w:rPr>
          <w:rFonts w:ascii="Times New Roman" w:hAnsi="Times New Roman" w:cs="Times New Roman"/>
          <w:sz w:val="24"/>
          <w:szCs w:val="24"/>
        </w:rPr>
        <w:t xml:space="preserve"> навыки самоорганизации.</w:t>
      </w:r>
    </w:p>
    <w:p w14:paraId="1C23D9D8" w14:textId="77777777" w:rsidR="00693443" w:rsidRPr="00A81673" w:rsidRDefault="00693443" w:rsidP="0069344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Способы и формы</w:t>
      </w:r>
      <w:r w:rsidRPr="00A81673">
        <w:rPr>
          <w:rFonts w:ascii="Times New Roman" w:hAnsi="Times New Roman" w:cs="Times New Roman"/>
          <w:b/>
          <w:sz w:val="24"/>
          <w:szCs w:val="24"/>
        </w:rPr>
        <w:t xml:space="preserve"> выявления результатов:</w:t>
      </w:r>
      <w:r w:rsidRPr="00A81673">
        <w:rPr>
          <w:rFonts w:ascii="Times New Roman" w:hAnsi="Times New Roman" w:cs="Times New Roman"/>
          <w:sz w:val="24"/>
          <w:szCs w:val="24"/>
        </w:rPr>
        <w:t xml:space="preserve"> опрос, наблюдение, конкурсы, соревнования, открытые и итоговые занятия, дискуссии.</w:t>
      </w:r>
    </w:p>
    <w:p w14:paraId="2668F99B" w14:textId="77777777" w:rsidR="00693443" w:rsidRPr="00A81673" w:rsidRDefault="00693443" w:rsidP="0069344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 xml:space="preserve">Способы и формы </w:t>
      </w:r>
      <w:r w:rsidRPr="00A81673">
        <w:rPr>
          <w:rFonts w:ascii="Times New Roman" w:hAnsi="Times New Roman" w:cs="Times New Roman"/>
          <w:b/>
          <w:sz w:val="24"/>
          <w:szCs w:val="24"/>
        </w:rPr>
        <w:t xml:space="preserve">фиксации результатов: </w:t>
      </w:r>
      <w:r w:rsidRPr="00A81673">
        <w:rPr>
          <w:rFonts w:ascii="Times New Roman" w:hAnsi="Times New Roman" w:cs="Times New Roman"/>
          <w:sz w:val="24"/>
          <w:szCs w:val="24"/>
        </w:rPr>
        <w:t>грамоты, дипломы, тестирование.</w:t>
      </w:r>
    </w:p>
    <w:p w14:paraId="243C6363" w14:textId="77777777" w:rsidR="00693443" w:rsidRPr="00A81673" w:rsidRDefault="00693443" w:rsidP="0069344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 xml:space="preserve">Способы и формы </w:t>
      </w:r>
      <w:r w:rsidRPr="00A81673">
        <w:rPr>
          <w:rFonts w:ascii="Times New Roman" w:hAnsi="Times New Roman" w:cs="Times New Roman"/>
          <w:b/>
          <w:sz w:val="24"/>
          <w:szCs w:val="24"/>
        </w:rPr>
        <w:t xml:space="preserve">предъявления результатов: </w:t>
      </w:r>
      <w:r w:rsidRPr="00A81673">
        <w:rPr>
          <w:rFonts w:ascii="Times New Roman" w:hAnsi="Times New Roman" w:cs="Times New Roman"/>
          <w:sz w:val="24"/>
          <w:szCs w:val="24"/>
        </w:rPr>
        <w:t>конкурсы, открытые занятия, презентации.</w:t>
      </w:r>
    </w:p>
    <w:p w14:paraId="3BBD89A8" w14:textId="77777777" w:rsidR="00693443" w:rsidRPr="00A81673" w:rsidRDefault="00693443" w:rsidP="006934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определения качества обученности по данной программе используется уровневая оценка: </w:t>
      </w:r>
      <w:r w:rsidRPr="00A8167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стартовый, базовый, продвинутый. </w:t>
      </w:r>
    </w:p>
    <w:p w14:paraId="7156D0D0" w14:textId="070CFF8E" w:rsidR="00693443" w:rsidRPr="00A81673" w:rsidRDefault="00693443" w:rsidP="006934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 прохождения первого и второго модуля – </w:t>
      </w:r>
      <w:r w:rsidR="00110205"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>викторина, тесты</w:t>
      </w:r>
      <w:r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2A95B326" w14:textId="77777777" w:rsidR="00693443" w:rsidRPr="00A81673" w:rsidRDefault="00693443" w:rsidP="006934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>По окончании обучения учащимся выдаётся свидетельство об обучении.</w:t>
      </w:r>
    </w:p>
    <w:p w14:paraId="4C068EBF" w14:textId="77777777" w:rsidR="00693443" w:rsidRPr="00A81673" w:rsidRDefault="00693443" w:rsidP="0069344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29F1C57" w14:textId="77777777" w:rsidR="00693443" w:rsidRPr="00A81673" w:rsidRDefault="00693443" w:rsidP="0069344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81673">
        <w:rPr>
          <w:rFonts w:ascii="Times New Roman" w:hAnsi="Times New Roman" w:cs="Times New Roman"/>
          <w:b/>
          <w:sz w:val="24"/>
          <w:szCs w:val="24"/>
          <w:lang w:eastAsia="ar-SA"/>
        </w:rPr>
        <w:t>Система условий реализации программы основана на следующих принципах:</w:t>
      </w:r>
    </w:p>
    <w:p w14:paraId="1D0EFF1D" w14:textId="77777777" w:rsidR="00693443" w:rsidRPr="00A81673" w:rsidRDefault="00693443" w:rsidP="00693443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673">
        <w:rPr>
          <w:rFonts w:ascii="Times New Roman" w:hAnsi="Times New Roman" w:cs="Times New Roman"/>
          <w:bCs/>
          <w:i/>
          <w:sz w:val="24"/>
          <w:szCs w:val="24"/>
        </w:rPr>
        <w:t>Коммуникативный принцип</w:t>
      </w:r>
      <w:r w:rsidRPr="00A81673">
        <w:rPr>
          <w:rFonts w:ascii="Times New Roman" w:hAnsi="Times New Roman" w:cs="Times New Roman"/>
          <w:bCs/>
          <w:sz w:val="24"/>
          <w:szCs w:val="24"/>
        </w:rPr>
        <w:t xml:space="preserve"> – позволяет строить обучение на основе общения равноправных партнеров и собеседников, дает возможность высказывать свое мнение (при взаимном уважении), формирует коммуникативно-речевые навыки. </w:t>
      </w:r>
    </w:p>
    <w:p w14:paraId="635DB647" w14:textId="77777777" w:rsidR="00693443" w:rsidRPr="00A81673" w:rsidRDefault="00693443" w:rsidP="00693443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673">
        <w:rPr>
          <w:rFonts w:ascii="Times New Roman" w:hAnsi="Times New Roman" w:cs="Times New Roman"/>
          <w:bCs/>
          <w:i/>
          <w:sz w:val="24"/>
          <w:szCs w:val="24"/>
        </w:rPr>
        <w:t>Гуманистический принцип</w:t>
      </w:r>
      <w:r w:rsidRPr="00A81673">
        <w:rPr>
          <w:rFonts w:ascii="Times New Roman" w:hAnsi="Times New Roman" w:cs="Times New Roman"/>
          <w:bCs/>
          <w:sz w:val="24"/>
          <w:szCs w:val="24"/>
        </w:rPr>
        <w:t xml:space="preserve"> - создание благоприятных условий для обучения всех детей, признание значимости и ценности каждого ученика (взаимопонимание, ответственность, уважение). </w:t>
      </w:r>
    </w:p>
    <w:p w14:paraId="1D26AB38" w14:textId="77777777" w:rsidR="00693443" w:rsidRPr="00A81673" w:rsidRDefault="00693443" w:rsidP="00693443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bCs/>
          <w:i/>
          <w:sz w:val="24"/>
          <w:szCs w:val="24"/>
        </w:rPr>
        <w:t>Принцип коллективности</w:t>
      </w:r>
      <w:r w:rsidRPr="00A81673">
        <w:rPr>
          <w:rFonts w:ascii="Times New Roman" w:hAnsi="Times New Roman" w:cs="Times New Roman"/>
          <w:bCs/>
          <w:sz w:val="24"/>
          <w:szCs w:val="24"/>
        </w:rPr>
        <w:t xml:space="preserve"> - дает опыт взаимодействия с окружающими, сверстниками, создаёт условия для самопознания, социально-педагогического самоопределения. </w:t>
      </w:r>
    </w:p>
    <w:p w14:paraId="6F834C9F" w14:textId="77777777" w:rsidR="00693443" w:rsidRPr="00A81673" w:rsidRDefault="00693443" w:rsidP="00693443">
      <w:pPr>
        <w:pStyle w:val="tekstob"/>
        <w:shd w:val="clear" w:color="auto" w:fill="FFFFFF"/>
        <w:spacing w:before="0" w:beforeAutospacing="0" w:after="0" w:afterAutospacing="0"/>
        <w:rPr>
          <w:rFonts w:eastAsia="Calibri"/>
          <w:b/>
          <w:color w:val="000000"/>
        </w:rPr>
      </w:pPr>
    </w:p>
    <w:p w14:paraId="1B1F6254" w14:textId="77777777" w:rsidR="00693443" w:rsidRPr="00A81673" w:rsidRDefault="00693443" w:rsidP="00693443">
      <w:pPr>
        <w:pStyle w:val="tekstob"/>
        <w:shd w:val="clear" w:color="auto" w:fill="FFFFFF"/>
        <w:spacing w:before="0" w:beforeAutospacing="0" w:after="0" w:afterAutospacing="0"/>
        <w:rPr>
          <w:rFonts w:eastAsia="Calibri"/>
          <w:b/>
          <w:color w:val="000000"/>
        </w:rPr>
      </w:pPr>
      <w:r w:rsidRPr="00A81673">
        <w:rPr>
          <w:rFonts w:eastAsia="Calibri"/>
          <w:b/>
          <w:color w:val="000000"/>
        </w:rPr>
        <w:t>Условия реализации программы</w:t>
      </w:r>
    </w:p>
    <w:p w14:paraId="1E0C0004" w14:textId="77777777" w:rsidR="00693443" w:rsidRPr="00A81673" w:rsidRDefault="00693443" w:rsidP="0069344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673">
        <w:rPr>
          <w:rFonts w:ascii="Times New Roman" w:hAnsi="Times New Roman" w:cs="Times New Roman"/>
          <w:i/>
          <w:sz w:val="24"/>
          <w:szCs w:val="24"/>
        </w:rPr>
        <w:t>Материально-техническое оснащение процесса обучения:</w:t>
      </w:r>
    </w:p>
    <w:p w14:paraId="4D696894" w14:textId="77777777" w:rsidR="00693443" w:rsidRPr="00A81673" w:rsidRDefault="00693443" w:rsidP="00693443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>Компьютер – 1 шт.</w:t>
      </w:r>
    </w:p>
    <w:p w14:paraId="5FDDC869" w14:textId="77777777" w:rsidR="00693443" w:rsidRPr="00A81673" w:rsidRDefault="00693443" w:rsidP="00693443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>Стол (на каждого обучающегося)</w:t>
      </w:r>
    </w:p>
    <w:p w14:paraId="5A5E4B65" w14:textId="77777777" w:rsidR="00693443" w:rsidRPr="00A81673" w:rsidRDefault="00693443" w:rsidP="00693443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>Стул (на каждого обучающегося)</w:t>
      </w:r>
    </w:p>
    <w:p w14:paraId="6E7F4711" w14:textId="77777777" w:rsidR="00693443" w:rsidRPr="00A81673" w:rsidRDefault="00693443" w:rsidP="00693443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>Принтер – 1 шт.</w:t>
      </w:r>
    </w:p>
    <w:p w14:paraId="23D64E2A" w14:textId="77777777" w:rsidR="00693443" w:rsidRPr="00A81673" w:rsidRDefault="00693443" w:rsidP="00693443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>Интерактивная доска – 1 шт.</w:t>
      </w:r>
    </w:p>
    <w:p w14:paraId="6F8165D1" w14:textId="77777777" w:rsidR="00693443" w:rsidRPr="00A81673" w:rsidRDefault="00693443" w:rsidP="00693443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sz w:val="24"/>
          <w:szCs w:val="24"/>
          <w:lang w:eastAsia="en-US"/>
        </w:rPr>
        <w:t>Проектор – 1 шт.</w:t>
      </w:r>
    </w:p>
    <w:p w14:paraId="522BE47B" w14:textId="12C43CF3" w:rsidR="00693443" w:rsidRPr="00A81673" w:rsidRDefault="00693443" w:rsidP="00693443">
      <w:pPr>
        <w:pStyle w:val="a5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 xml:space="preserve">Плакаты и наборы дидактических наглядных материалов. </w:t>
      </w:r>
    </w:p>
    <w:p w14:paraId="0D62FE2D" w14:textId="1F509BD3" w:rsidR="000725CB" w:rsidRPr="00A81673" w:rsidRDefault="000725CB" w:rsidP="00693443">
      <w:pPr>
        <w:pStyle w:val="a5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Глобусы.</w:t>
      </w:r>
    </w:p>
    <w:p w14:paraId="7276BC66" w14:textId="131EE83A" w:rsidR="000725CB" w:rsidRPr="00A81673" w:rsidRDefault="000725CB" w:rsidP="00693443">
      <w:pPr>
        <w:pStyle w:val="a5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Объемные макеты.</w:t>
      </w:r>
    </w:p>
    <w:p w14:paraId="24D7F13F" w14:textId="77777777" w:rsidR="00693443" w:rsidRPr="00A81673" w:rsidRDefault="00693443" w:rsidP="006934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673">
        <w:rPr>
          <w:rFonts w:ascii="Times New Roman" w:hAnsi="Times New Roman" w:cs="Times New Roman"/>
          <w:i/>
          <w:sz w:val="24"/>
          <w:szCs w:val="24"/>
        </w:rPr>
        <w:t>Программное обеспечение:</w:t>
      </w:r>
    </w:p>
    <w:p w14:paraId="0B4EC43F" w14:textId="77777777" w:rsidR="00693443" w:rsidRPr="00A81673" w:rsidRDefault="00693443" w:rsidP="00693443">
      <w:pPr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81673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Операционная система </w:t>
      </w:r>
      <w:r w:rsidRPr="00A81673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t>Windows</w:t>
      </w:r>
      <w:r w:rsidRPr="00A81673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(</w:t>
      </w:r>
      <w:r w:rsidRPr="00A81673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t>XP</w:t>
      </w:r>
      <w:r w:rsidRPr="00A81673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, 7, 8,10)</w:t>
      </w:r>
    </w:p>
    <w:p w14:paraId="67CB6DDD" w14:textId="77777777" w:rsidR="00693443" w:rsidRPr="00A81673" w:rsidRDefault="00693443" w:rsidP="00693443">
      <w:pPr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</w:pPr>
      <w:r w:rsidRPr="00A81673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t>Microsoft Office 2007, 2010 (MS Word, MS Power Point)</w:t>
      </w:r>
    </w:p>
    <w:p w14:paraId="754271E2" w14:textId="77777777" w:rsidR="00A45BB5" w:rsidRPr="00FE2547" w:rsidRDefault="00A45BB5" w:rsidP="00A45BB5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0D4D83" w14:textId="44CC8621" w:rsidR="00693443" w:rsidRPr="00A81673" w:rsidRDefault="00A45BB5" w:rsidP="00A45BB5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693443" w:rsidRPr="00A81673">
        <w:rPr>
          <w:rFonts w:ascii="Times New Roman" w:hAnsi="Times New Roman" w:cs="Times New Roman"/>
          <w:b/>
          <w:sz w:val="24"/>
          <w:szCs w:val="24"/>
        </w:rPr>
        <w:t>ЧЕБНЫЙ ПЛАН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954"/>
        <w:gridCol w:w="1132"/>
        <w:gridCol w:w="1280"/>
        <w:gridCol w:w="1294"/>
        <w:gridCol w:w="1414"/>
      </w:tblGrid>
      <w:tr w:rsidR="00693443" w:rsidRPr="00A81673" w14:paraId="05D8B52D" w14:textId="77777777" w:rsidTr="00693443">
        <w:tc>
          <w:tcPr>
            <w:tcW w:w="8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3879E" w14:textId="77777777" w:rsidR="00693443" w:rsidRPr="00A81673" w:rsidRDefault="00693443" w:rsidP="0069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E566788" w14:textId="77777777" w:rsidR="00693443" w:rsidRPr="00A81673" w:rsidRDefault="00693443" w:rsidP="0069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898D" w14:textId="77777777" w:rsidR="00693443" w:rsidRPr="00A81673" w:rsidRDefault="00693443" w:rsidP="0069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7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7FA217" w14:textId="77777777" w:rsidR="00693443" w:rsidRPr="00A81673" w:rsidRDefault="00693443" w:rsidP="0069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4" w:type="dxa"/>
            <w:vMerge w:val="restart"/>
          </w:tcPr>
          <w:p w14:paraId="4C7A2B37" w14:textId="77777777" w:rsidR="00693443" w:rsidRPr="00A81673" w:rsidRDefault="00693443" w:rsidP="0069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sz w:val="24"/>
                <w:szCs w:val="24"/>
              </w:rPr>
              <w:t>Формы аттестации, контроля</w:t>
            </w:r>
          </w:p>
        </w:tc>
      </w:tr>
      <w:tr w:rsidR="00693443" w:rsidRPr="00A81673" w14:paraId="551C6AD0" w14:textId="77777777" w:rsidTr="00693443">
        <w:trPr>
          <w:trHeight w:val="175"/>
        </w:trPr>
        <w:tc>
          <w:tcPr>
            <w:tcW w:w="84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AB2ACE" w14:textId="77777777" w:rsidR="00693443" w:rsidRPr="00A81673" w:rsidRDefault="00693443" w:rsidP="0069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60829" w14:textId="77777777" w:rsidR="00693443" w:rsidRPr="00A81673" w:rsidRDefault="00693443" w:rsidP="0069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F93F" w14:textId="77777777" w:rsidR="00693443" w:rsidRPr="00A81673" w:rsidRDefault="00693443" w:rsidP="0069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8C2C" w14:textId="77777777" w:rsidR="00693443" w:rsidRPr="00A81673" w:rsidRDefault="00693443" w:rsidP="0069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6D38" w14:textId="77777777" w:rsidR="00693443" w:rsidRPr="00A81673" w:rsidRDefault="00693443" w:rsidP="0069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14:paraId="6E65DEAC" w14:textId="77777777" w:rsidR="00693443" w:rsidRPr="00A81673" w:rsidRDefault="00693443" w:rsidP="0069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443" w:rsidRPr="00A81673" w14:paraId="44710513" w14:textId="77777777" w:rsidTr="00693443">
        <w:trPr>
          <w:trHeight w:val="245"/>
        </w:trPr>
        <w:tc>
          <w:tcPr>
            <w:tcW w:w="849" w:type="dxa"/>
            <w:tcBorders>
              <w:right w:val="single" w:sz="4" w:space="0" w:color="auto"/>
            </w:tcBorders>
            <w:shd w:val="clear" w:color="auto" w:fill="E5B8B7"/>
          </w:tcPr>
          <w:p w14:paraId="3E3A90FE" w14:textId="77777777" w:rsidR="00693443" w:rsidRPr="00A81673" w:rsidRDefault="00693443" w:rsidP="0069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14:paraId="67D93B89" w14:textId="6CC28CBB" w:rsidR="00693443" w:rsidRPr="00A81673" w:rsidRDefault="00693443" w:rsidP="00693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1. </w:t>
            </w:r>
            <w:r w:rsidRPr="00A81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55400" w:rsidRPr="00A81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Знакомство, исследования космического пространства и астрономия</w:t>
            </w:r>
            <w:r w:rsidRPr="00A81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14:paraId="13CDD9C1" w14:textId="77777777" w:rsidR="00693443" w:rsidRPr="00A81673" w:rsidRDefault="00693443" w:rsidP="0069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14:paraId="5B277291" w14:textId="77777777" w:rsidR="00693443" w:rsidRPr="00A81673" w:rsidRDefault="00693443" w:rsidP="0069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14:paraId="1362FA06" w14:textId="77777777" w:rsidR="00693443" w:rsidRPr="00A81673" w:rsidRDefault="00693443" w:rsidP="0069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1E6762" w14:textId="77777777" w:rsidR="00693443" w:rsidRPr="00A81673" w:rsidRDefault="00693443" w:rsidP="0069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конкурсы, соревнования, опросы, командные зачеты, итоговые занятия</w:t>
            </w:r>
          </w:p>
        </w:tc>
      </w:tr>
      <w:tr w:rsidR="00693443" w:rsidRPr="00A81673" w14:paraId="3BBB0E9B" w14:textId="77777777" w:rsidTr="00693443">
        <w:trPr>
          <w:trHeight w:val="266"/>
        </w:trPr>
        <w:tc>
          <w:tcPr>
            <w:tcW w:w="849" w:type="dxa"/>
            <w:tcBorders>
              <w:right w:val="single" w:sz="4" w:space="0" w:color="auto"/>
            </w:tcBorders>
            <w:shd w:val="clear" w:color="auto" w:fill="C2D69B"/>
          </w:tcPr>
          <w:p w14:paraId="3EDC8803" w14:textId="77777777" w:rsidR="00693443" w:rsidRPr="00A81673" w:rsidRDefault="00693443" w:rsidP="006934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2D5ABA53" w14:textId="07171448" w:rsidR="00693443" w:rsidRPr="00A81673" w:rsidRDefault="00693443" w:rsidP="003554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Pr="00A816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bookmarkStart w:id="2" w:name="_Hlk51758700"/>
            <w:r w:rsidR="00355400" w:rsidRPr="00A81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Космическая техника и технология их использования</w:t>
            </w:r>
            <w:bookmarkEnd w:id="2"/>
            <w:r w:rsidRPr="00A816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0CAAD6D3" w14:textId="77777777" w:rsidR="00693443" w:rsidRPr="00A81673" w:rsidRDefault="00693443" w:rsidP="0069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110019DF" w14:textId="77777777" w:rsidR="00693443" w:rsidRPr="00A81673" w:rsidRDefault="00693443" w:rsidP="0069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4BED42D9" w14:textId="77777777" w:rsidR="00693443" w:rsidRPr="00A81673" w:rsidRDefault="00693443" w:rsidP="0069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14:paraId="682A5991" w14:textId="77777777" w:rsidR="00693443" w:rsidRPr="00A81673" w:rsidRDefault="00693443" w:rsidP="0069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443" w:rsidRPr="00A81673" w14:paraId="5D82A297" w14:textId="77777777" w:rsidTr="00693443">
        <w:trPr>
          <w:trHeight w:val="266"/>
        </w:trPr>
        <w:tc>
          <w:tcPr>
            <w:tcW w:w="4803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122C1E9D" w14:textId="77777777" w:rsidR="00693443" w:rsidRPr="00A81673" w:rsidRDefault="00693443" w:rsidP="0069344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19F1965" w14:textId="77777777" w:rsidR="00693443" w:rsidRPr="00A81673" w:rsidRDefault="00693443" w:rsidP="00693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F9DFF8D" w14:textId="77777777" w:rsidR="00693443" w:rsidRPr="00A81673" w:rsidRDefault="00693443" w:rsidP="00693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B617F1E" w14:textId="77777777" w:rsidR="00693443" w:rsidRPr="00A81673" w:rsidRDefault="00693443" w:rsidP="00693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14:paraId="265672E6" w14:textId="77777777" w:rsidR="00693443" w:rsidRPr="00A81673" w:rsidRDefault="00693443" w:rsidP="0069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A46E2B" w14:textId="77777777" w:rsidR="00693443" w:rsidRPr="00A81673" w:rsidRDefault="00693443" w:rsidP="006934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ECF21" w14:textId="77777777" w:rsidR="00693443" w:rsidRPr="00A81673" w:rsidRDefault="00693443" w:rsidP="0069344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Интернет-ресурсы:</w:t>
      </w:r>
    </w:p>
    <w:p w14:paraId="1833B2D5" w14:textId="77777777" w:rsidR="00693443" w:rsidRPr="00A81673" w:rsidRDefault="00693443" w:rsidP="00693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605166" w14:textId="77777777" w:rsidR="00693443" w:rsidRPr="00A81673" w:rsidRDefault="00693443" w:rsidP="00693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1F7C7E" w14:textId="77777777" w:rsidR="00693443" w:rsidRPr="00A81673" w:rsidRDefault="00693443" w:rsidP="0069344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167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СОДЕРЖАНИЕ ПРОГРАММЫ МОДУЛЕЙ</w:t>
      </w:r>
    </w:p>
    <w:p w14:paraId="16F7975D" w14:textId="77777777" w:rsidR="00693443" w:rsidRPr="00A81673" w:rsidRDefault="00693443" w:rsidP="0069344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37676FE" w14:textId="77777777" w:rsidR="00693443" w:rsidRPr="00A81673" w:rsidRDefault="00693443" w:rsidP="0069344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167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 модуль 1</w:t>
      </w:r>
    </w:p>
    <w:p w14:paraId="62BFCE8E" w14:textId="1234D3C9" w:rsidR="00693443" w:rsidRPr="00A81673" w:rsidRDefault="00693443" w:rsidP="006934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  <w:t>Модуль «</w:t>
      </w:r>
      <w:r w:rsidR="00355400" w:rsidRPr="00A81673">
        <w:rPr>
          <w:rFonts w:ascii="Times New Roman" w:hAnsi="Times New Roman" w:cs="Times New Roman"/>
          <w:sz w:val="24"/>
          <w:szCs w:val="24"/>
        </w:rPr>
        <w:t>Знакомство, исследования космического пространства и</w:t>
      </w:r>
      <w:r w:rsidR="00355400" w:rsidRPr="00A816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400" w:rsidRPr="00A81673">
        <w:rPr>
          <w:rFonts w:ascii="Times New Roman" w:hAnsi="Times New Roman" w:cs="Times New Roman"/>
          <w:sz w:val="24"/>
          <w:szCs w:val="24"/>
        </w:rPr>
        <w:t>астрономия</w:t>
      </w:r>
      <w:r w:rsidR="004807DB" w:rsidRPr="00A81673">
        <w:rPr>
          <w:rFonts w:ascii="Times New Roman" w:hAnsi="Times New Roman" w:cs="Times New Roman"/>
          <w:sz w:val="24"/>
          <w:szCs w:val="24"/>
        </w:rPr>
        <w:t>»</w:t>
      </w:r>
      <w:r w:rsidR="00355400" w:rsidRPr="00A81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16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 на </w:t>
      </w:r>
      <w:r w:rsidRPr="00A81673">
        <w:rPr>
          <w:rFonts w:ascii="Times New Roman" w:hAnsi="Times New Roman" w:cs="Times New Roman"/>
          <w:sz w:val="24"/>
          <w:szCs w:val="24"/>
        </w:rPr>
        <w:t xml:space="preserve">формирование знаний, умений, навыков об устройстве </w:t>
      </w:r>
      <w:r w:rsidR="004807DB" w:rsidRPr="00A81673">
        <w:rPr>
          <w:rFonts w:ascii="Times New Roman" w:hAnsi="Times New Roman" w:cs="Times New Roman"/>
          <w:sz w:val="24"/>
          <w:szCs w:val="24"/>
        </w:rPr>
        <w:t>космического пространства</w:t>
      </w:r>
      <w:r w:rsidR="00E63B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640715" w14:textId="0FAD79E9" w:rsidR="00693443" w:rsidRPr="00A81673" w:rsidRDefault="00E63B7A" w:rsidP="006934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93443" w:rsidRPr="00A81673">
        <w:rPr>
          <w:rFonts w:ascii="Times New Roman" w:hAnsi="Times New Roman" w:cs="Times New Roman"/>
          <w:b/>
          <w:sz w:val="24"/>
          <w:szCs w:val="24"/>
        </w:rPr>
        <w:t xml:space="preserve">Цель модуля: </w:t>
      </w:r>
      <w:r w:rsidR="00693443" w:rsidRPr="00A81673">
        <w:rPr>
          <w:rFonts w:ascii="Times New Roman" w:hAnsi="Times New Roman" w:cs="Times New Roman"/>
          <w:bCs/>
          <w:sz w:val="24"/>
          <w:szCs w:val="24"/>
        </w:rPr>
        <w:t>сформировать знания</w:t>
      </w:r>
      <w:r w:rsidR="004807DB" w:rsidRPr="00A81673">
        <w:rPr>
          <w:rFonts w:ascii="Times New Roman" w:hAnsi="Times New Roman" w:cs="Times New Roman"/>
          <w:bCs/>
          <w:sz w:val="24"/>
          <w:szCs w:val="24"/>
        </w:rPr>
        <w:t xml:space="preserve"> об устройстве нашей солнечной системы, о космосе в целом, и способах его изучения. </w:t>
      </w:r>
    </w:p>
    <w:p w14:paraId="5F70A73D" w14:textId="77777777" w:rsidR="00693443" w:rsidRPr="00A81673" w:rsidRDefault="00693443" w:rsidP="006934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Задачи модуля:</w:t>
      </w:r>
    </w:p>
    <w:p w14:paraId="4BC48A49" w14:textId="77777777" w:rsidR="00E63B7A" w:rsidRDefault="00E63B7A" w:rsidP="00E63B7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4807DB" w:rsidRPr="00A81673">
        <w:rPr>
          <w:rFonts w:ascii="Times New Roman" w:hAnsi="Times New Roman"/>
          <w:sz w:val="24"/>
          <w:szCs w:val="24"/>
        </w:rPr>
        <w:t>формировать базовый минимум астрономических знаний и умений</w:t>
      </w:r>
      <w:r w:rsidR="00592777" w:rsidRPr="00A81673">
        <w:rPr>
          <w:rFonts w:ascii="Times New Roman" w:hAnsi="Times New Roman"/>
          <w:sz w:val="24"/>
          <w:szCs w:val="24"/>
        </w:rPr>
        <w:t>, основ естественнонаучного мировоззрения, целостного представления о строении Вселенной и месте в ней человека, о</w:t>
      </w:r>
      <w:r w:rsidR="004807DB" w:rsidRPr="00A81673">
        <w:rPr>
          <w:rFonts w:ascii="Times New Roman" w:hAnsi="Times New Roman"/>
          <w:sz w:val="24"/>
          <w:szCs w:val="24"/>
        </w:rPr>
        <w:t xml:space="preserve">бучить основным навыкам наблюдений за небесными объект. </w:t>
      </w:r>
    </w:p>
    <w:p w14:paraId="2D7801F3" w14:textId="77777777" w:rsidR="00E63B7A" w:rsidRDefault="00E63B7A" w:rsidP="00E63B7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592777" w:rsidRPr="00A81673">
        <w:rPr>
          <w:rFonts w:ascii="Times New Roman" w:hAnsi="Times New Roman"/>
          <w:sz w:val="24"/>
          <w:szCs w:val="24"/>
        </w:rPr>
        <w:t>ф</w:t>
      </w:r>
      <w:r w:rsidR="004807DB" w:rsidRPr="00A81673">
        <w:rPr>
          <w:rFonts w:ascii="Times New Roman" w:hAnsi="Times New Roman"/>
          <w:sz w:val="24"/>
          <w:szCs w:val="24"/>
        </w:rPr>
        <w:t>ормирова</w:t>
      </w:r>
      <w:r w:rsidR="00592777" w:rsidRPr="00A81673">
        <w:rPr>
          <w:rFonts w:ascii="Times New Roman" w:hAnsi="Times New Roman"/>
          <w:sz w:val="24"/>
          <w:szCs w:val="24"/>
        </w:rPr>
        <w:t>ть</w:t>
      </w:r>
      <w:r w:rsidR="004807DB" w:rsidRPr="00A81673">
        <w:rPr>
          <w:rFonts w:ascii="Times New Roman" w:hAnsi="Times New Roman"/>
          <w:sz w:val="24"/>
          <w:szCs w:val="24"/>
        </w:rPr>
        <w:t xml:space="preserve"> умения учиться, добывать, систематизировать и преподносить знания аудитории.  </w:t>
      </w:r>
    </w:p>
    <w:p w14:paraId="06FB2EA5" w14:textId="69AA8138" w:rsidR="004807DB" w:rsidRPr="00A81673" w:rsidRDefault="00E63B7A" w:rsidP="00E63B7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4807DB" w:rsidRPr="00A81673">
        <w:rPr>
          <w:rFonts w:ascii="Times New Roman" w:hAnsi="Times New Roman"/>
          <w:sz w:val="24"/>
          <w:szCs w:val="24"/>
        </w:rPr>
        <w:t xml:space="preserve">риобщение к культурным ценностям человечества через предмет астрономии. </w:t>
      </w:r>
    </w:p>
    <w:p w14:paraId="1280C062" w14:textId="026C1200" w:rsidR="00693443" w:rsidRPr="00A81673" w:rsidRDefault="00693443" w:rsidP="004807DB">
      <w:pPr>
        <w:pStyle w:val="a7"/>
        <w:rPr>
          <w:rFonts w:ascii="Times New Roman" w:hAnsi="Times New Roman"/>
          <w:sz w:val="24"/>
          <w:szCs w:val="24"/>
        </w:rPr>
      </w:pPr>
      <w:r w:rsidRPr="00A81673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Формы организации занятий: </w:t>
      </w:r>
    </w:p>
    <w:p w14:paraId="70612D31" w14:textId="77777777" w:rsidR="00693443" w:rsidRPr="00A81673" w:rsidRDefault="00693443" w:rsidP="00693443">
      <w:pPr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A81673">
        <w:rPr>
          <w:rFonts w:ascii="Times New Roman" w:hAnsi="Times New Roman" w:cs="Times New Roman"/>
          <w:color w:val="000000"/>
          <w:sz w:val="24"/>
          <w:szCs w:val="24"/>
        </w:rPr>
        <w:t>рактические;</w:t>
      </w:r>
    </w:p>
    <w:p w14:paraId="5B0F967A" w14:textId="77777777" w:rsidR="00693443" w:rsidRPr="00A81673" w:rsidRDefault="00693443" w:rsidP="00693443">
      <w:pPr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словесные;</w:t>
      </w:r>
    </w:p>
    <w:p w14:paraId="000CB2E5" w14:textId="77777777" w:rsidR="00693443" w:rsidRPr="00A81673" w:rsidRDefault="00693443" w:rsidP="00693443">
      <w:pPr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учебно-игровые.</w:t>
      </w:r>
    </w:p>
    <w:p w14:paraId="0237B63D" w14:textId="77777777" w:rsidR="00693443" w:rsidRPr="00A81673" w:rsidRDefault="00693443" w:rsidP="0069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Методы организации занятий </w:t>
      </w:r>
      <w:r w:rsidRPr="00A81673">
        <w:rPr>
          <w:rFonts w:ascii="Times New Roman" w:hAnsi="Times New Roman" w:cs="Times New Roman"/>
          <w:color w:val="000000"/>
          <w:sz w:val="24"/>
          <w:szCs w:val="24"/>
        </w:rPr>
        <w:t xml:space="preserve">(по степени активности познавательной деятельности): </w:t>
      </w:r>
    </w:p>
    <w:p w14:paraId="2E56FABC" w14:textId="77777777" w:rsidR="00693443" w:rsidRPr="00A81673" w:rsidRDefault="00693443" w:rsidP="00693443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объяснительный;</w:t>
      </w:r>
    </w:p>
    <w:p w14:paraId="59DDC4BF" w14:textId="77777777" w:rsidR="00693443" w:rsidRPr="00A81673" w:rsidRDefault="00693443" w:rsidP="00693443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иллюстративный;</w:t>
      </w:r>
    </w:p>
    <w:p w14:paraId="2BD1C1D5" w14:textId="77777777" w:rsidR="00693443" w:rsidRPr="00A81673" w:rsidRDefault="00693443" w:rsidP="00693443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проблемный;</w:t>
      </w:r>
    </w:p>
    <w:p w14:paraId="2905D82E" w14:textId="77777777" w:rsidR="00693443" w:rsidRPr="00A81673" w:rsidRDefault="00693443" w:rsidP="00693443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частично-поисковый;</w:t>
      </w:r>
    </w:p>
    <w:p w14:paraId="60432158" w14:textId="77777777" w:rsidR="00693443" w:rsidRPr="00A81673" w:rsidRDefault="00693443" w:rsidP="00693443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исследовательский.</w:t>
      </w:r>
    </w:p>
    <w:p w14:paraId="14703096" w14:textId="77777777" w:rsidR="00B76687" w:rsidRPr="00A81673" w:rsidRDefault="00B76687" w:rsidP="00693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C6B87" w14:textId="77777777" w:rsidR="00693443" w:rsidRPr="00A8167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СОДЕРЖАТЕЛЬНОЕ НАПОЛНЕНИЕ МОДУЛЯ</w:t>
      </w:r>
    </w:p>
    <w:p w14:paraId="26F5CAF9" w14:textId="77777777" w:rsidR="00693443" w:rsidRPr="00A81673" w:rsidRDefault="00693443" w:rsidP="00693443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Всего:</w:t>
      </w:r>
      <w:r w:rsidRPr="00A81673">
        <w:rPr>
          <w:rFonts w:ascii="Times New Roman" w:hAnsi="Times New Roman" w:cs="Times New Roman"/>
          <w:b/>
          <w:bCs/>
          <w:sz w:val="24"/>
          <w:szCs w:val="24"/>
        </w:rPr>
        <w:t xml:space="preserve"> 68 часов</w:t>
      </w:r>
      <w:r w:rsidRPr="00A8167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81673">
        <w:rPr>
          <w:rFonts w:ascii="Times New Roman" w:hAnsi="Times New Roman" w:cs="Times New Roman"/>
          <w:bCs/>
          <w:i/>
          <w:sz w:val="24"/>
          <w:szCs w:val="24"/>
        </w:rPr>
        <w:t>теории – 17 часов, практики – 51 часов)</w:t>
      </w:r>
    </w:p>
    <w:p w14:paraId="3E787D63" w14:textId="77777777" w:rsidR="00693443" w:rsidRPr="00A81673" w:rsidRDefault="00693443" w:rsidP="0069344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1673">
        <w:rPr>
          <w:rFonts w:ascii="Times New Roman" w:hAnsi="Times New Roman" w:cs="Times New Roman"/>
          <w:i/>
          <w:iCs/>
          <w:sz w:val="24"/>
          <w:szCs w:val="24"/>
        </w:rPr>
        <w:t>Стартовый уровень.</w:t>
      </w:r>
    </w:p>
    <w:p w14:paraId="2F6F0B05" w14:textId="64A6BC4F" w:rsidR="00693443" w:rsidRPr="00A81673" w:rsidRDefault="00693443" w:rsidP="0069344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Введение в содержательную часть модуля «</w:t>
      </w:r>
      <w:r w:rsidR="008829F3" w:rsidRPr="00A81673">
        <w:rPr>
          <w:rFonts w:ascii="Times New Roman" w:hAnsi="Times New Roman" w:cs="Times New Roman"/>
          <w:sz w:val="24"/>
          <w:szCs w:val="24"/>
        </w:rPr>
        <w:t>Знакомство, исследования космического пространства и астрономия</w:t>
      </w:r>
      <w:r w:rsidRPr="00A81673">
        <w:rPr>
          <w:rFonts w:ascii="Times New Roman" w:hAnsi="Times New Roman" w:cs="Times New Roman"/>
          <w:sz w:val="24"/>
          <w:szCs w:val="24"/>
        </w:rPr>
        <w:t>». Ознакомление учащихся с правилами поведения в классе, техникой безопасности, правилами пожарной безопасности.  На уроках, обучающиеся узнают о</w:t>
      </w:r>
      <w:r w:rsidR="008829F3" w:rsidRPr="00A81673">
        <w:rPr>
          <w:rFonts w:ascii="Times New Roman" w:hAnsi="Times New Roman" w:cs="Times New Roman"/>
          <w:sz w:val="24"/>
          <w:szCs w:val="24"/>
        </w:rPr>
        <w:t xml:space="preserve"> способах наблюдения за небесными объектами, об устройствах с помощью которых можно наблюдать, узнают о великих ученных изучавших космос.</w:t>
      </w:r>
    </w:p>
    <w:p w14:paraId="5206804E" w14:textId="2F049AE6" w:rsidR="00693443" w:rsidRPr="00A81673" w:rsidRDefault="00693443" w:rsidP="0069344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1673">
        <w:rPr>
          <w:rFonts w:ascii="Times New Roman" w:hAnsi="Times New Roman" w:cs="Times New Roman"/>
          <w:i/>
          <w:iCs/>
          <w:sz w:val="24"/>
          <w:szCs w:val="24"/>
        </w:rPr>
        <w:t>Базовый уровень.</w:t>
      </w:r>
    </w:p>
    <w:p w14:paraId="49AA0250" w14:textId="31A7F877" w:rsidR="00693443" w:rsidRPr="00A81673" w:rsidRDefault="00F422E2" w:rsidP="0069344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 xml:space="preserve">В базовом уровне, дети </w:t>
      </w:r>
      <w:r w:rsidR="0062469A" w:rsidRPr="00A81673">
        <w:rPr>
          <w:rFonts w:ascii="Times New Roman" w:hAnsi="Times New Roman" w:cs="Times New Roman"/>
          <w:sz w:val="24"/>
          <w:szCs w:val="24"/>
        </w:rPr>
        <w:t>узнают представления о вселенной, изучают переменные звезды, новые и сверхновые звезды. Узнают, что такое созвездия, звёзды – далёкие солнца, будут просматривать документальные фильмы по пройденной теме.</w:t>
      </w:r>
    </w:p>
    <w:p w14:paraId="1A27A4FC" w14:textId="13F3AC9F" w:rsidR="00693443" w:rsidRPr="00A81673" w:rsidRDefault="00693443" w:rsidP="0069344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1673">
        <w:rPr>
          <w:rFonts w:ascii="Times New Roman" w:hAnsi="Times New Roman" w:cs="Times New Roman"/>
          <w:i/>
          <w:iCs/>
          <w:sz w:val="24"/>
          <w:szCs w:val="24"/>
        </w:rPr>
        <w:t>Продвинутый уровень.</w:t>
      </w:r>
    </w:p>
    <w:p w14:paraId="06321CDE" w14:textId="5A0C5B0B" w:rsidR="0062469A" w:rsidRPr="00A81673" w:rsidRDefault="0062469A" w:rsidP="0062469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 xml:space="preserve">Дети познакомятся с планетами-гигантами. посмотрят фильмы про планеты-гиганты, узнают о строении нашей галактики, </w:t>
      </w:r>
      <w:r w:rsidR="0000397A" w:rsidRPr="00A81673">
        <w:rPr>
          <w:rFonts w:ascii="Times New Roman" w:hAnsi="Times New Roman" w:cs="Times New Roman"/>
          <w:sz w:val="24"/>
          <w:szCs w:val="24"/>
        </w:rPr>
        <w:t>о возможной а</w:t>
      </w:r>
      <w:r w:rsidRPr="00A81673">
        <w:rPr>
          <w:rFonts w:ascii="Times New Roman" w:hAnsi="Times New Roman" w:cs="Times New Roman"/>
          <w:sz w:val="24"/>
          <w:szCs w:val="24"/>
        </w:rPr>
        <w:t>стероидн</w:t>
      </w:r>
      <w:r w:rsidR="0000397A" w:rsidRPr="00A81673">
        <w:rPr>
          <w:rFonts w:ascii="Times New Roman" w:hAnsi="Times New Roman" w:cs="Times New Roman"/>
          <w:sz w:val="24"/>
          <w:szCs w:val="24"/>
        </w:rPr>
        <w:t>ой</w:t>
      </w:r>
      <w:r w:rsidRPr="00A81673">
        <w:rPr>
          <w:rFonts w:ascii="Times New Roman" w:hAnsi="Times New Roman" w:cs="Times New Roman"/>
          <w:sz w:val="24"/>
          <w:szCs w:val="24"/>
        </w:rPr>
        <w:t xml:space="preserve"> опасност</w:t>
      </w:r>
      <w:r w:rsidR="0000397A" w:rsidRPr="00A81673">
        <w:rPr>
          <w:rFonts w:ascii="Times New Roman" w:hAnsi="Times New Roman" w:cs="Times New Roman"/>
          <w:sz w:val="24"/>
          <w:szCs w:val="24"/>
        </w:rPr>
        <w:t>и, для нашей солнечной системы. Узнают о нашей</w:t>
      </w:r>
      <w:r w:rsidRPr="00A81673">
        <w:rPr>
          <w:rFonts w:ascii="Times New Roman" w:hAnsi="Times New Roman" w:cs="Times New Roman"/>
          <w:sz w:val="24"/>
          <w:szCs w:val="24"/>
        </w:rPr>
        <w:t xml:space="preserve"> </w:t>
      </w:r>
      <w:r w:rsidR="0000397A" w:rsidRPr="00A81673">
        <w:rPr>
          <w:rFonts w:ascii="Times New Roman" w:hAnsi="Times New Roman" w:cs="Times New Roman"/>
          <w:sz w:val="24"/>
          <w:szCs w:val="24"/>
        </w:rPr>
        <w:t>с</w:t>
      </w:r>
      <w:r w:rsidRPr="00A81673">
        <w:rPr>
          <w:rFonts w:ascii="Times New Roman" w:hAnsi="Times New Roman" w:cs="Times New Roman"/>
          <w:sz w:val="24"/>
          <w:szCs w:val="24"/>
        </w:rPr>
        <w:t>олнечной системе</w:t>
      </w:r>
      <w:r w:rsidR="0000397A" w:rsidRPr="00A81673">
        <w:rPr>
          <w:rFonts w:ascii="Times New Roman" w:hAnsi="Times New Roman" w:cs="Times New Roman"/>
          <w:sz w:val="24"/>
          <w:szCs w:val="24"/>
        </w:rPr>
        <w:t xml:space="preserve"> и п</w:t>
      </w:r>
      <w:r w:rsidRPr="00A81673">
        <w:rPr>
          <w:rFonts w:ascii="Times New Roman" w:hAnsi="Times New Roman" w:cs="Times New Roman"/>
          <w:sz w:val="24"/>
          <w:szCs w:val="24"/>
        </w:rPr>
        <w:t>осмотр</w:t>
      </w:r>
      <w:r w:rsidR="0000397A" w:rsidRPr="00A81673">
        <w:rPr>
          <w:rFonts w:ascii="Times New Roman" w:hAnsi="Times New Roman" w:cs="Times New Roman"/>
          <w:sz w:val="24"/>
          <w:szCs w:val="24"/>
        </w:rPr>
        <w:t>ят документальный</w:t>
      </w:r>
      <w:r w:rsidRPr="00A81673">
        <w:rPr>
          <w:rFonts w:ascii="Times New Roman" w:hAnsi="Times New Roman" w:cs="Times New Roman"/>
          <w:sz w:val="24"/>
          <w:szCs w:val="24"/>
        </w:rPr>
        <w:t xml:space="preserve"> фильм о нашей солнечной системе.</w:t>
      </w:r>
      <w:r w:rsidR="0000397A" w:rsidRPr="00A81673">
        <w:rPr>
          <w:rFonts w:ascii="Times New Roman" w:hAnsi="Times New Roman" w:cs="Times New Roman"/>
          <w:sz w:val="24"/>
          <w:szCs w:val="24"/>
        </w:rPr>
        <w:t xml:space="preserve"> </w:t>
      </w:r>
      <w:r w:rsidRPr="00A81673">
        <w:rPr>
          <w:rFonts w:ascii="Times New Roman" w:hAnsi="Times New Roman" w:cs="Times New Roman"/>
          <w:sz w:val="24"/>
          <w:szCs w:val="24"/>
        </w:rPr>
        <w:t>С</w:t>
      </w:r>
      <w:r w:rsidR="0000397A" w:rsidRPr="00A81673">
        <w:rPr>
          <w:rFonts w:ascii="Times New Roman" w:hAnsi="Times New Roman" w:cs="Times New Roman"/>
          <w:sz w:val="24"/>
          <w:szCs w:val="24"/>
        </w:rPr>
        <w:t>оберут</w:t>
      </w:r>
      <w:r w:rsidRPr="00A81673">
        <w:rPr>
          <w:rFonts w:ascii="Times New Roman" w:hAnsi="Times New Roman" w:cs="Times New Roman"/>
          <w:sz w:val="24"/>
          <w:szCs w:val="24"/>
        </w:rPr>
        <w:t xml:space="preserve"> и изуч</w:t>
      </w:r>
      <w:r w:rsidR="0000397A" w:rsidRPr="00A81673">
        <w:rPr>
          <w:rFonts w:ascii="Times New Roman" w:hAnsi="Times New Roman" w:cs="Times New Roman"/>
          <w:sz w:val="24"/>
          <w:szCs w:val="24"/>
        </w:rPr>
        <w:t>ат</w:t>
      </w:r>
      <w:r w:rsidRPr="00A81673">
        <w:rPr>
          <w:rFonts w:ascii="Times New Roman" w:hAnsi="Times New Roman" w:cs="Times New Roman"/>
          <w:sz w:val="24"/>
          <w:szCs w:val="24"/>
        </w:rPr>
        <w:t xml:space="preserve"> макет «Теллурия».</w:t>
      </w:r>
      <w:r w:rsidR="0000397A" w:rsidRPr="00A81673">
        <w:rPr>
          <w:rFonts w:ascii="Times New Roman" w:hAnsi="Times New Roman" w:cs="Times New Roman"/>
          <w:sz w:val="24"/>
          <w:szCs w:val="24"/>
        </w:rPr>
        <w:t xml:space="preserve"> Познакомятся с работой в </w:t>
      </w:r>
      <w:r w:rsidRPr="00A81673">
        <w:rPr>
          <w:rFonts w:ascii="Times New Roman" w:hAnsi="Times New Roman" w:cs="Times New Roman"/>
          <w:sz w:val="24"/>
          <w:szCs w:val="24"/>
        </w:rPr>
        <w:t>планетарии.</w:t>
      </w:r>
      <w:r w:rsidR="0000397A" w:rsidRPr="00A81673">
        <w:rPr>
          <w:rFonts w:ascii="Times New Roman" w:hAnsi="Times New Roman" w:cs="Times New Roman"/>
          <w:sz w:val="24"/>
          <w:szCs w:val="24"/>
        </w:rPr>
        <w:t xml:space="preserve"> Начнут п</w:t>
      </w:r>
      <w:r w:rsidRPr="00A81673">
        <w:rPr>
          <w:rFonts w:ascii="Times New Roman" w:hAnsi="Times New Roman" w:cs="Times New Roman"/>
          <w:sz w:val="24"/>
          <w:szCs w:val="24"/>
        </w:rPr>
        <w:t>роектн</w:t>
      </w:r>
      <w:r w:rsidR="0000397A" w:rsidRPr="00A81673">
        <w:rPr>
          <w:rFonts w:ascii="Times New Roman" w:hAnsi="Times New Roman" w:cs="Times New Roman"/>
          <w:sz w:val="24"/>
          <w:szCs w:val="24"/>
        </w:rPr>
        <w:t>ую</w:t>
      </w:r>
      <w:r w:rsidRPr="00A8167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0397A" w:rsidRPr="00A81673">
        <w:rPr>
          <w:rFonts w:ascii="Times New Roman" w:hAnsi="Times New Roman" w:cs="Times New Roman"/>
          <w:sz w:val="24"/>
          <w:szCs w:val="24"/>
        </w:rPr>
        <w:t>у</w:t>
      </w:r>
      <w:r w:rsidRPr="00A81673">
        <w:rPr>
          <w:rFonts w:ascii="Times New Roman" w:hAnsi="Times New Roman" w:cs="Times New Roman"/>
          <w:sz w:val="24"/>
          <w:szCs w:val="24"/>
        </w:rPr>
        <w:t>.</w:t>
      </w:r>
    </w:p>
    <w:p w14:paraId="78707E86" w14:textId="77777777" w:rsidR="00693443" w:rsidRPr="00A81673" w:rsidRDefault="00693443" w:rsidP="0069344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EB2E30D" w14:textId="77777777" w:rsidR="00693443" w:rsidRPr="00A8167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167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УЧЕБНО-ТЕМАТИЧЕСКОЕ ПЛАНИРОВАНИЕ модуль 1</w:t>
      </w:r>
    </w:p>
    <w:p w14:paraId="7FBD33AC" w14:textId="77777777" w:rsidR="00693443" w:rsidRPr="00A81673" w:rsidRDefault="00693443" w:rsidP="0069344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371"/>
        <w:gridCol w:w="1221"/>
        <w:gridCol w:w="1393"/>
        <w:gridCol w:w="1238"/>
      </w:tblGrid>
      <w:tr w:rsidR="00693443" w:rsidRPr="00A81673" w14:paraId="7C217A54" w14:textId="77777777" w:rsidTr="00693443">
        <w:trPr>
          <w:trHeight w:val="971"/>
        </w:trPr>
        <w:tc>
          <w:tcPr>
            <w:tcW w:w="550" w:type="dxa"/>
            <w:vAlign w:val="center"/>
          </w:tcPr>
          <w:p w14:paraId="18745867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2703844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71" w:type="dxa"/>
            <w:vAlign w:val="center"/>
          </w:tcPr>
          <w:p w14:paraId="662B622A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21" w:type="dxa"/>
            <w:vAlign w:val="center"/>
          </w:tcPr>
          <w:p w14:paraId="2961E0D1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93" w:type="dxa"/>
            <w:vAlign w:val="center"/>
          </w:tcPr>
          <w:p w14:paraId="2AFA798F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38" w:type="dxa"/>
            <w:vAlign w:val="center"/>
          </w:tcPr>
          <w:p w14:paraId="66162F4D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93443" w:rsidRPr="00A81673" w14:paraId="74EFD71F" w14:textId="77777777" w:rsidTr="00693443">
        <w:trPr>
          <w:trHeight w:val="236"/>
        </w:trPr>
        <w:tc>
          <w:tcPr>
            <w:tcW w:w="9773" w:type="dxa"/>
            <w:gridSpan w:val="5"/>
          </w:tcPr>
          <w:p w14:paraId="2B5EF528" w14:textId="77777777" w:rsidR="00693443" w:rsidRPr="00A81673" w:rsidRDefault="00693443" w:rsidP="003A47A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81673">
              <w:rPr>
                <w:rFonts w:ascii="Times New Roman" w:hAnsi="Times New Roman"/>
                <w:b/>
                <w:i/>
                <w:sz w:val="24"/>
                <w:szCs w:val="24"/>
              </w:rPr>
              <w:t>Стартовый уровень</w:t>
            </w:r>
          </w:p>
        </w:tc>
      </w:tr>
      <w:tr w:rsidR="00693443" w:rsidRPr="00A81673" w14:paraId="2DC8EDE4" w14:textId="77777777" w:rsidTr="00693443">
        <w:trPr>
          <w:trHeight w:val="236"/>
        </w:trPr>
        <w:tc>
          <w:tcPr>
            <w:tcW w:w="550" w:type="dxa"/>
          </w:tcPr>
          <w:p w14:paraId="301CA711" w14:textId="77777777" w:rsidR="00693443" w:rsidRPr="00A81673" w:rsidRDefault="00693443" w:rsidP="00693443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5641F2BE" w14:textId="77777777" w:rsidR="00693443" w:rsidRPr="00A81673" w:rsidRDefault="00693443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Введение в курс.</w:t>
            </w:r>
          </w:p>
        </w:tc>
        <w:tc>
          <w:tcPr>
            <w:tcW w:w="1221" w:type="dxa"/>
          </w:tcPr>
          <w:p w14:paraId="3B0A4C60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1520C131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24A01EC3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3443" w:rsidRPr="00A81673" w14:paraId="0D3AB201" w14:textId="77777777" w:rsidTr="00693443">
        <w:trPr>
          <w:trHeight w:val="236"/>
        </w:trPr>
        <w:tc>
          <w:tcPr>
            <w:tcW w:w="550" w:type="dxa"/>
          </w:tcPr>
          <w:p w14:paraId="105B0F82" w14:textId="77777777" w:rsidR="00693443" w:rsidRPr="00A81673" w:rsidRDefault="00693443" w:rsidP="00693443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106EB33D" w14:textId="126AA750" w:rsidR="00693443" w:rsidRPr="00A81673" w:rsidRDefault="00AE3648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Изучение солнечной системы.</w:t>
            </w:r>
          </w:p>
        </w:tc>
        <w:tc>
          <w:tcPr>
            <w:tcW w:w="1221" w:type="dxa"/>
          </w:tcPr>
          <w:p w14:paraId="01DEE9CE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5FBC319E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51C85391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3443" w:rsidRPr="00A81673" w14:paraId="3B334485" w14:textId="77777777" w:rsidTr="00693443">
        <w:trPr>
          <w:trHeight w:val="236"/>
        </w:trPr>
        <w:tc>
          <w:tcPr>
            <w:tcW w:w="550" w:type="dxa"/>
          </w:tcPr>
          <w:p w14:paraId="1FCB790D" w14:textId="77777777" w:rsidR="00693443" w:rsidRPr="00A81673" w:rsidRDefault="00693443" w:rsidP="00693443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5BEFB366" w14:textId="69F4E39C" w:rsidR="00693443" w:rsidRPr="00A81673" w:rsidRDefault="00AE3648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Общие сведения о Солнце.</w:t>
            </w:r>
          </w:p>
        </w:tc>
        <w:tc>
          <w:tcPr>
            <w:tcW w:w="1221" w:type="dxa"/>
          </w:tcPr>
          <w:p w14:paraId="15C23B6E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576EA99A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4B6D4D17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134CA8BE" w14:textId="77777777" w:rsidTr="00693443">
        <w:trPr>
          <w:trHeight w:val="236"/>
        </w:trPr>
        <w:tc>
          <w:tcPr>
            <w:tcW w:w="550" w:type="dxa"/>
          </w:tcPr>
          <w:p w14:paraId="38D88200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6500121D" w14:textId="4BED668B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Исследования Солнца.</w:t>
            </w:r>
          </w:p>
        </w:tc>
        <w:tc>
          <w:tcPr>
            <w:tcW w:w="1221" w:type="dxa"/>
          </w:tcPr>
          <w:p w14:paraId="4EC3D3C0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499F5832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01076224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0AA2CF20" w14:textId="77777777" w:rsidTr="00693443">
        <w:trPr>
          <w:trHeight w:val="212"/>
        </w:trPr>
        <w:tc>
          <w:tcPr>
            <w:tcW w:w="550" w:type="dxa"/>
          </w:tcPr>
          <w:p w14:paraId="7EF23432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2CC97031" w14:textId="6D83BCB5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Работа с макетом.</w:t>
            </w:r>
          </w:p>
        </w:tc>
        <w:tc>
          <w:tcPr>
            <w:tcW w:w="1221" w:type="dxa"/>
          </w:tcPr>
          <w:p w14:paraId="46E1D9FF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6174EF71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5E1299CA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0FE12902" w14:textId="77777777" w:rsidTr="00693443">
        <w:trPr>
          <w:trHeight w:val="283"/>
        </w:trPr>
        <w:tc>
          <w:tcPr>
            <w:tcW w:w="550" w:type="dxa"/>
          </w:tcPr>
          <w:p w14:paraId="22F0B1F4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06E7A161" w14:textId="2843D8B6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Представление о Земле.</w:t>
            </w:r>
          </w:p>
        </w:tc>
        <w:tc>
          <w:tcPr>
            <w:tcW w:w="1221" w:type="dxa"/>
          </w:tcPr>
          <w:p w14:paraId="7F26C181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0CDA65B5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317C7D56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6CD8D622" w14:textId="77777777" w:rsidTr="00693443">
        <w:trPr>
          <w:trHeight w:val="140"/>
        </w:trPr>
        <w:tc>
          <w:tcPr>
            <w:tcW w:w="550" w:type="dxa"/>
          </w:tcPr>
          <w:p w14:paraId="4BEEE042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261E161A" w14:textId="5591AE9E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Происхождение жизни на Земле.</w:t>
            </w:r>
          </w:p>
        </w:tc>
        <w:tc>
          <w:tcPr>
            <w:tcW w:w="1221" w:type="dxa"/>
          </w:tcPr>
          <w:p w14:paraId="6B4299EA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7517A83B" w14:textId="77777777" w:rsidR="00A8129C" w:rsidRPr="00A81673" w:rsidRDefault="00A8129C" w:rsidP="00A8129C">
            <w:pPr>
              <w:pStyle w:val="a7"/>
              <w:tabs>
                <w:tab w:val="left" w:pos="516"/>
                <w:tab w:val="center" w:pos="6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279DD3F3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092FE1AB" w14:textId="77777777" w:rsidTr="00693443">
        <w:trPr>
          <w:trHeight w:val="140"/>
        </w:trPr>
        <w:tc>
          <w:tcPr>
            <w:tcW w:w="550" w:type="dxa"/>
          </w:tcPr>
          <w:p w14:paraId="559BD3C8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56187C31" w14:textId="33525276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Планеты земной группы.</w:t>
            </w:r>
          </w:p>
        </w:tc>
        <w:tc>
          <w:tcPr>
            <w:tcW w:w="1221" w:type="dxa"/>
          </w:tcPr>
          <w:p w14:paraId="04614A28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236698A8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31FB1A62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57A13125" w14:textId="77777777" w:rsidTr="00693443">
        <w:trPr>
          <w:trHeight w:val="140"/>
        </w:trPr>
        <w:tc>
          <w:tcPr>
            <w:tcW w:w="550" w:type="dxa"/>
          </w:tcPr>
          <w:p w14:paraId="0CF11C37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18D41B36" w14:textId="120CCA82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Космические исследования Земли.</w:t>
            </w:r>
          </w:p>
        </w:tc>
        <w:tc>
          <w:tcPr>
            <w:tcW w:w="1221" w:type="dxa"/>
          </w:tcPr>
          <w:p w14:paraId="1C24A70F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4529A604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69D2D0CD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321AB656" w14:textId="77777777" w:rsidTr="00693443">
        <w:trPr>
          <w:trHeight w:val="140"/>
        </w:trPr>
        <w:tc>
          <w:tcPr>
            <w:tcW w:w="550" w:type="dxa"/>
          </w:tcPr>
          <w:p w14:paraId="36C4DA5F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38FA41AF" w14:textId="07383318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Просмотр фильма о нашей земле.</w:t>
            </w:r>
          </w:p>
        </w:tc>
        <w:tc>
          <w:tcPr>
            <w:tcW w:w="1221" w:type="dxa"/>
          </w:tcPr>
          <w:p w14:paraId="73B6A1E0" w14:textId="14FA5052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406CFD45" w14:textId="61E82790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303D1350" w14:textId="2242ADFC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50B785DA" w14:textId="77777777" w:rsidTr="00693443">
        <w:trPr>
          <w:trHeight w:val="140"/>
        </w:trPr>
        <w:tc>
          <w:tcPr>
            <w:tcW w:w="550" w:type="dxa"/>
          </w:tcPr>
          <w:p w14:paraId="43033C04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6E224390" w14:textId="0C4EBF40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Работа с макетом.</w:t>
            </w:r>
          </w:p>
        </w:tc>
        <w:tc>
          <w:tcPr>
            <w:tcW w:w="1221" w:type="dxa"/>
          </w:tcPr>
          <w:p w14:paraId="3386CA8C" w14:textId="2B96D74F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5515319A" w14:textId="54CEC6BE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291CCB7F" w14:textId="1BAB4716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6C0D00A3" w14:textId="77777777" w:rsidTr="00693443">
        <w:trPr>
          <w:trHeight w:val="140"/>
        </w:trPr>
        <w:tc>
          <w:tcPr>
            <w:tcW w:w="550" w:type="dxa"/>
          </w:tcPr>
          <w:p w14:paraId="5DE74F20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0DD3740B" w14:textId="6574B5C5" w:rsidR="00A8129C" w:rsidRPr="00A81673" w:rsidRDefault="00A610F8" w:rsidP="00A8129C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81673">
              <w:rPr>
                <w:rFonts w:ascii="Times New Roman" w:hAnsi="Times New Roman"/>
                <w:i/>
                <w:iCs/>
                <w:sz w:val="24"/>
                <w:szCs w:val="24"/>
              </w:rPr>
              <w:t>Соревнование «Лучший знаток солнечной системы»</w:t>
            </w:r>
          </w:p>
        </w:tc>
        <w:tc>
          <w:tcPr>
            <w:tcW w:w="1221" w:type="dxa"/>
          </w:tcPr>
          <w:p w14:paraId="04176F50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12161513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7433388A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750174A6" w14:textId="77777777" w:rsidTr="00693443">
        <w:trPr>
          <w:trHeight w:val="140"/>
        </w:trPr>
        <w:tc>
          <w:tcPr>
            <w:tcW w:w="9773" w:type="dxa"/>
            <w:gridSpan w:val="5"/>
          </w:tcPr>
          <w:p w14:paraId="49DE6CD1" w14:textId="77777777" w:rsidR="00A8129C" w:rsidRPr="00A81673" w:rsidRDefault="00A8129C" w:rsidP="003A47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уровень</w:t>
            </w:r>
            <w:r w:rsidRPr="00A816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8129C" w:rsidRPr="00A81673" w14:paraId="7C68360F" w14:textId="77777777" w:rsidTr="00693443">
        <w:trPr>
          <w:trHeight w:val="140"/>
        </w:trPr>
        <w:tc>
          <w:tcPr>
            <w:tcW w:w="550" w:type="dxa"/>
          </w:tcPr>
          <w:p w14:paraId="2767E113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57324C39" w14:textId="0372D746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Современные представления о Вселенной.</w:t>
            </w:r>
          </w:p>
        </w:tc>
        <w:tc>
          <w:tcPr>
            <w:tcW w:w="1221" w:type="dxa"/>
          </w:tcPr>
          <w:p w14:paraId="3FA31AFF" w14:textId="493A851E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6F4F7EE0" w14:textId="740DCDC8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57C35A33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683AE030" w14:textId="77777777" w:rsidTr="00693443">
        <w:trPr>
          <w:trHeight w:val="140"/>
        </w:trPr>
        <w:tc>
          <w:tcPr>
            <w:tcW w:w="550" w:type="dxa"/>
          </w:tcPr>
          <w:p w14:paraId="4BDD0316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78CC387B" w14:textId="5ED52997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Переменные звезды. Новые и сверхновые звезды.</w:t>
            </w:r>
          </w:p>
        </w:tc>
        <w:tc>
          <w:tcPr>
            <w:tcW w:w="1221" w:type="dxa"/>
          </w:tcPr>
          <w:p w14:paraId="4D9FD08D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07109375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21F5A801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45FC42D8" w14:textId="77777777" w:rsidTr="00693443">
        <w:trPr>
          <w:trHeight w:val="140"/>
        </w:trPr>
        <w:tc>
          <w:tcPr>
            <w:tcW w:w="550" w:type="dxa"/>
          </w:tcPr>
          <w:p w14:paraId="35B789A0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5D278016" w14:textId="41289D48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Что такое созвездия.</w:t>
            </w:r>
          </w:p>
        </w:tc>
        <w:tc>
          <w:tcPr>
            <w:tcW w:w="1221" w:type="dxa"/>
          </w:tcPr>
          <w:p w14:paraId="4F69B856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25D1AE1C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78112D1A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0422F27F" w14:textId="77777777" w:rsidTr="00693443">
        <w:trPr>
          <w:trHeight w:val="140"/>
        </w:trPr>
        <w:tc>
          <w:tcPr>
            <w:tcW w:w="550" w:type="dxa"/>
          </w:tcPr>
          <w:p w14:paraId="799D30CE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1E6654F6" w14:textId="5703E643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Звёзды – далёкие солнца.</w:t>
            </w:r>
          </w:p>
        </w:tc>
        <w:tc>
          <w:tcPr>
            <w:tcW w:w="1221" w:type="dxa"/>
          </w:tcPr>
          <w:p w14:paraId="56D61A3D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6EB96AD4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5A442A98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61350487" w14:textId="77777777" w:rsidTr="00693443">
        <w:trPr>
          <w:trHeight w:val="140"/>
        </w:trPr>
        <w:tc>
          <w:tcPr>
            <w:tcW w:w="550" w:type="dxa"/>
          </w:tcPr>
          <w:p w14:paraId="4BBDAD7B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46B51C21" w14:textId="58EE83A1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Просмотр фильма по пройденной теме</w:t>
            </w:r>
          </w:p>
        </w:tc>
        <w:tc>
          <w:tcPr>
            <w:tcW w:w="1221" w:type="dxa"/>
          </w:tcPr>
          <w:p w14:paraId="2D04ECAA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30F804F5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35E3049E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76DF345A" w14:textId="77777777" w:rsidTr="00693443">
        <w:trPr>
          <w:trHeight w:val="140"/>
        </w:trPr>
        <w:tc>
          <w:tcPr>
            <w:tcW w:w="550" w:type="dxa"/>
          </w:tcPr>
          <w:p w14:paraId="49FB94CC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53882336" w14:textId="76182923" w:rsidR="00A8129C" w:rsidRPr="00A81673" w:rsidRDefault="00A610F8" w:rsidP="00A8129C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81673">
              <w:rPr>
                <w:rFonts w:ascii="Times New Roman" w:hAnsi="Times New Roman"/>
                <w:i/>
                <w:iCs/>
                <w:sz w:val="24"/>
                <w:szCs w:val="24"/>
              </w:rPr>
              <w:t>Конкурс «Мы жители Вселенной»</w:t>
            </w:r>
          </w:p>
        </w:tc>
        <w:tc>
          <w:tcPr>
            <w:tcW w:w="1221" w:type="dxa"/>
          </w:tcPr>
          <w:p w14:paraId="28BBA4F0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41B34841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15E7C0E1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4C8C8CB8" w14:textId="77777777" w:rsidTr="00693443">
        <w:trPr>
          <w:trHeight w:val="140"/>
        </w:trPr>
        <w:tc>
          <w:tcPr>
            <w:tcW w:w="9773" w:type="dxa"/>
            <w:gridSpan w:val="5"/>
          </w:tcPr>
          <w:p w14:paraId="6BE85EDF" w14:textId="77777777" w:rsidR="00A8129C" w:rsidRPr="00A81673" w:rsidRDefault="00A8129C" w:rsidP="003A47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b/>
                <w:i/>
                <w:sz w:val="24"/>
                <w:szCs w:val="24"/>
              </w:rPr>
              <w:t>Продвинутый уровень</w:t>
            </w:r>
          </w:p>
        </w:tc>
      </w:tr>
      <w:tr w:rsidR="00A8129C" w:rsidRPr="00A81673" w14:paraId="10A62042" w14:textId="77777777" w:rsidTr="00693443">
        <w:trPr>
          <w:trHeight w:val="140"/>
        </w:trPr>
        <w:tc>
          <w:tcPr>
            <w:tcW w:w="550" w:type="dxa"/>
          </w:tcPr>
          <w:p w14:paraId="46FF447D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49F33A7D" w14:textId="7C4492F8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Планеты-гиганты.</w:t>
            </w:r>
          </w:p>
        </w:tc>
        <w:tc>
          <w:tcPr>
            <w:tcW w:w="1221" w:type="dxa"/>
          </w:tcPr>
          <w:p w14:paraId="1317A767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0D7DD3AB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2F2DF1E8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337097E1" w14:textId="77777777" w:rsidTr="00693443">
        <w:trPr>
          <w:trHeight w:val="140"/>
        </w:trPr>
        <w:tc>
          <w:tcPr>
            <w:tcW w:w="550" w:type="dxa"/>
          </w:tcPr>
          <w:p w14:paraId="503048AF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67615111" w14:textId="1DD2055C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Просмотр фильма про Планеты-гиганты.</w:t>
            </w:r>
          </w:p>
        </w:tc>
        <w:tc>
          <w:tcPr>
            <w:tcW w:w="1221" w:type="dxa"/>
          </w:tcPr>
          <w:p w14:paraId="1B6FDDCF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2D9CFF81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7B02BF44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7C08D084" w14:textId="77777777" w:rsidTr="00693443">
        <w:trPr>
          <w:trHeight w:val="140"/>
        </w:trPr>
        <w:tc>
          <w:tcPr>
            <w:tcW w:w="550" w:type="dxa"/>
          </w:tcPr>
          <w:p w14:paraId="017F561A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0D16E23D" w14:textId="2A747C17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Наша галактика.</w:t>
            </w:r>
          </w:p>
        </w:tc>
        <w:tc>
          <w:tcPr>
            <w:tcW w:w="1221" w:type="dxa"/>
          </w:tcPr>
          <w:p w14:paraId="41F1F9E1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7B0C0929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17C858F1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1556280F" w14:textId="77777777" w:rsidTr="00693443">
        <w:trPr>
          <w:trHeight w:val="140"/>
        </w:trPr>
        <w:tc>
          <w:tcPr>
            <w:tcW w:w="550" w:type="dxa"/>
          </w:tcPr>
          <w:p w14:paraId="79345647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67DEEB96" w14:textId="047126C6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Астероидная опасность.</w:t>
            </w:r>
          </w:p>
        </w:tc>
        <w:tc>
          <w:tcPr>
            <w:tcW w:w="1221" w:type="dxa"/>
            <w:vAlign w:val="center"/>
          </w:tcPr>
          <w:p w14:paraId="6E00B4D4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2C2612F7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4BB26193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53A2B089" w14:textId="77777777" w:rsidTr="00693443">
        <w:trPr>
          <w:trHeight w:val="140"/>
        </w:trPr>
        <w:tc>
          <w:tcPr>
            <w:tcW w:w="550" w:type="dxa"/>
          </w:tcPr>
          <w:p w14:paraId="254B9141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5F10413B" w14:textId="1C27B24B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Путешествие по Солнечной системе.</w:t>
            </w:r>
          </w:p>
        </w:tc>
        <w:tc>
          <w:tcPr>
            <w:tcW w:w="1221" w:type="dxa"/>
            <w:vAlign w:val="center"/>
          </w:tcPr>
          <w:p w14:paraId="0DA34D60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4CDC26A7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34C3B926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34CFF10B" w14:textId="77777777" w:rsidTr="00693443">
        <w:trPr>
          <w:trHeight w:val="140"/>
        </w:trPr>
        <w:tc>
          <w:tcPr>
            <w:tcW w:w="550" w:type="dxa"/>
          </w:tcPr>
          <w:p w14:paraId="235B476C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7FCFB0EE" w14:textId="39EFB493" w:rsidR="00A8129C" w:rsidRPr="00A81673" w:rsidRDefault="00A8129C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Просмотр фильма о нашей солнечной системе.</w:t>
            </w:r>
          </w:p>
        </w:tc>
        <w:tc>
          <w:tcPr>
            <w:tcW w:w="1221" w:type="dxa"/>
            <w:vAlign w:val="center"/>
          </w:tcPr>
          <w:p w14:paraId="5DC38B3A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31C11826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57C828BE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29C" w:rsidRPr="00A81673" w14:paraId="56C2258C" w14:textId="77777777" w:rsidTr="00693443">
        <w:trPr>
          <w:trHeight w:val="140"/>
        </w:trPr>
        <w:tc>
          <w:tcPr>
            <w:tcW w:w="550" w:type="dxa"/>
          </w:tcPr>
          <w:p w14:paraId="285EFBAE" w14:textId="77777777" w:rsidR="00A8129C" w:rsidRPr="00A81673" w:rsidRDefault="00A8129C" w:rsidP="00A8129C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5EE9FD07" w14:textId="52F54B3C" w:rsidR="00A8129C" w:rsidRPr="00A81673" w:rsidRDefault="00C310D5" w:rsidP="00A812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Сборка и изучение макета</w:t>
            </w:r>
            <w:r w:rsidR="00A34BE1" w:rsidRPr="00A81673">
              <w:rPr>
                <w:rFonts w:ascii="Times New Roman" w:hAnsi="Times New Roman"/>
                <w:sz w:val="24"/>
                <w:szCs w:val="24"/>
              </w:rPr>
              <w:t>, «Теллурия».</w:t>
            </w:r>
          </w:p>
        </w:tc>
        <w:tc>
          <w:tcPr>
            <w:tcW w:w="1221" w:type="dxa"/>
            <w:vAlign w:val="center"/>
          </w:tcPr>
          <w:p w14:paraId="519CE5EF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0B2DED5A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7BF73BE8" w14:textId="77777777" w:rsidR="00A8129C" w:rsidRPr="00A81673" w:rsidRDefault="00A8129C" w:rsidP="00A81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55DE" w:rsidRPr="00A81673" w14:paraId="595D7588" w14:textId="77777777" w:rsidTr="00693443">
        <w:trPr>
          <w:trHeight w:val="140"/>
        </w:trPr>
        <w:tc>
          <w:tcPr>
            <w:tcW w:w="550" w:type="dxa"/>
          </w:tcPr>
          <w:p w14:paraId="712745D8" w14:textId="77777777" w:rsidR="008655DE" w:rsidRPr="00A81673" w:rsidRDefault="008655DE" w:rsidP="008655DE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0AAF7572" w14:textId="4186F379" w:rsidR="008655DE" w:rsidRPr="00A81673" w:rsidRDefault="008655DE" w:rsidP="008655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Работа в планетарии.</w:t>
            </w:r>
          </w:p>
        </w:tc>
        <w:tc>
          <w:tcPr>
            <w:tcW w:w="1221" w:type="dxa"/>
            <w:vAlign w:val="center"/>
          </w:tcPr>
          <w:p w14:paraId="08394134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17871081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3390E993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55DE" w:rsidRPr="00A81673" w14:paraId="58C2C243" w14:textId="77777777" w:rsidTr="00693443">
        <w:trPr>
          <w:trHeight w:val="140"/>
        </w:trPr>
        <w:tc>
          <w:tcPr>
            <w:tcW w:w="550" w:type="dxa"/>
          </w:tcPr>
          <w:p w14:paraId="7172C708" w14:textId="77777777" w:rsidR="008655DE" w:rsidRPr="00A81673" w:rsidRDefault="008655DE" w:rsidP="008655DE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5B4A7BEF" w14:textId="713742F1" w:rsidR="008655DE" w:rsidRPr="00A81673" w:rsidRDefault="008655DE" w:rsidP="008655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Работа в планетарии.</w:t>
            </w:r>
          </w:p>
        </w:tc>
        <w:tc>
          <w:tcPr>
            <w:tcW w:w="1221" w:type="dxa"/>
            <w:vAlign w:val="center"/>
          </w:tcPr>
          <w:p w14:paraId="53816DBE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275BFDC6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0F23500D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55DE" w:rsidRPr="00A81673" w14:paraId="3F6C1C18" w14:textId="77777777" w:rsidTr="00693443">
        <w:trPr>
          <w:trHeight w:val="140"/>
        </w:trPr>
        <w:tc>
          <w:tcPr>
            <w:tcW w:w="550" w:type="dxa"/>
          </w:tcPr>
          <w:p w14:paraId="42A35F61" w14:textId="77777777" w:rsidR="008655DE" w:rsidRPr="00A81673" w:rsidRDefault="008655DE" w:rsidP="008655DE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108EDA51" w14:textId="35496ED4" w:rsidR="008655DE" w:rsidRPr="00A81673" w:rsidRDefault="008655DE" w:rsidP="008655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1221" w:type="dxa"/>
            <w:vAlign w:val="center"/>
          </w:tcPr>
          <w:p w14:paraId="535A133E" w14:textId="5DF01EAD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41A105BE" w14:textId="574BB371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59662A28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55DE" w:rsidRPr="00A81673" w14:paraId="29070F14" w14:textId="77777777" w:rsidTr="00693443">
        <w:trPr>
          <w:trHeight w:val="140"/>
        </w:trPr>
        <w:tc>
          <w:tcPr>
            <w:tcW w:w="550" w:type="dxa"/>
          </w:tcPr>
          <w:p w14:paraId="317E9D36" w14:textId="77777777" w:rsidR="008655DE" w:rsidRPr="00A81673" w:rsidRDefault="008655DE" w:rsidP="008655DE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6161E7F2" w14:textId="137F808D" w:rsidR="008655DE" w:rsidRPr="00A81673" w:rsidRDefault="008655DE" w:rsidP="008655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1221" w:type="dxa"/>
            <w:vAlign w:val="center"/>
          </w:tcPr>
          <w:p w14:paraId="040C2C20" w14:textId="371679DB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620568BE" w14:textId="2833F53A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049025CE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55DE" w:rsidRPr="00A81673" w14:paraId="547D334F" w14:textId="77777777" w:rsidTr="00693443">
        <w:trPr>
          <w:trHeight w:val="140"/>
        </w:trPr>
        <w:tc>
          <w:tcPr>
            <w:tcW w:w="550" w:type="dxa"/>
          </w:tcPr>
          <w:p w14:paraId="0EDA316F" w14:textId="77777777" w:rsidR="008655DE" w:rsidRPr="00A81673" w:rsidRDefault="008655DE" w:rsidP="008655DE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63A72785" w14:textId="1D735E71" w:rsidR="008655DE" w:rsidRPr="00A81673" w:rsidRDefault="008655DE" w:rsidP="008655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1221" w:type="dxa"/>
            <w:vAlign w:val="center"/>
          </w:tcPr>
          <w:p w14:paraId="1EA3FC00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140747F2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765FCE60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55DE" w:rsidRPr="00A81673" w14:paraId="3BA6FF02" w14:textId="77777777" w:rsidTr="00693443">
        <w:trPr>
          <w:trHeight w:val="140"/>
        </w:trPr>
        <w:tc>
          <w:tcPr>
            <w:tcW w:w="550" w:type="dxa"/>
          </w:tcPr>
          <w:p w14:paraId="6226300B" w14:textId="77777777" w:rsidR="008655DE" w:rsidRPr="00A81673" w:rsidRDefault="008655DE" w:rsidP="008655DE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6E0E07BC" w14:textId="6DFAD7E2" w:rsidR="008655DE" w:rsidRPr="00A81673" w:rsidRDefault="008655DE" w:rsidP="008655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1221" w:type="dxa"/>
            <w:vAlign w:val="center"/>
          </w:tcPr>
          <w:p w14:paraId="2B4BAD29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113ECD19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314EEB56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55DE" w:rsidRPr="00A81673" w14:paraId="0D6B9A5F" w14:textId="77777777" w:rsidTr="00693443">
        <w:trPr>
          <w:trHeight w:val="140"/>
        </w:trPr>
        <w:tc>
          <w:tcPr>
            <w:tcW w:w="550" w:type="dxa"/>
          </w:tcPr>
          <w:p w14:paraId="1091D57B" w14:textId="77777777" w:rsidR="008655DE" w:rsidRPr="00A81673" w:rsidRDefault="008655DE" w:rsidP="008655DE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45B79CC9" w14:textId="4B38FA34" w:rsidR="008655DE" w:rsidRPr="00A81673" w:rsidRDefault="008655DE" w:rsidP="008655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1221" w:type="dxa"/>
            <w:vAlign w:val="center"/>
          </w:tcPr>
          <w:p w14:paraId="3006A157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096843AD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7FF8F8BE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55DE" w:rsidRPr="00A81673" w14:paraId="7CBF2CA8" w14:textId="77777777" w:rsidTr="00693443">
        <w:trPr>
          <w:trHeight w:val="140"/>
        </w:trPr>
        <w:tc>
          <w:tcPr>
            <w:tcW w:w="550" w:type="dxa"/>
          </w:tcPr>
          <w:p w14:paraId="740DE009" w14:textId="77777777" w:rsidR="008655DE" w:rsidRPr="00A81673" w:rsidRDefault="008655DE" w:rsidP="008655DE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5358BBF2" w14:textId="77777777" w:rsidR="008655DE" w:rsidRPr="00A81673" w:rsidRDefault="008655DE" w:rsidP="008655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221" w:type="dxa"/>
            <w:vAlign w:val="center"/>
          </w:tcPr>
          <w:p w14:paraId="0E2F045D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3CC72845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3F60B9A8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55DE" w:rsidRPr="00A81673" w14:paraId="772C8909" w14:textId="77777777" w:rsidTr="00693443">
        <w:trPr>
          <w:trHeight w:val="340"/>
        </w:trPr>
        <w:tc>
          <w:tcPr>
            <w:tcW w:w="550" w:type="dxa"/>
          </w:tcPr>
          <w:p w14:paraId="4D2125F0" w14:textId="77777777" w:rsidR="008655DE" w:rsidRPr="00A81673" w:rsidRDefault="008655DE" w:rsidP="008655DE">
            <w:pPr>
              <w:pStyle w:val="a7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0BB93A3D" w14:textId="438C5DC6" w:rsidR="008655DE" w:rsidRPr="00A81673" w:rsidRDefault="00A610F8" w:rsidP="008655DE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816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Защита проекта. </w:t>
            </w:r>
            <w:r w:rsidR="008655DE" w:rsidRPr="00A81673">
              <w:rPr>
                <w:rFonts w:ascii="Times New Roman" w:hAnsi="Times New Roman"/>
                <w:i/>
                <w:iCs/>
                <w:sz w:val="24"/>
                <w:szCs w:val="24"/>
              </w:rPr>
              <w:t>Итоговое занятие</w:t>
            </w:r>
          </w:p>
        </w:tc>
        <w:tc>
          <w:tcPr>
            <w:tcW w:w="1221" w:type="dxa"/>
            <w:vAlign w:val="center"/>
          </w:tcPr>
          <w:p w14:paraId="5BFBE5AA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69A68ABD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352568A6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55DE" w:rsidRPr="00A81673" w14:paraId="4A14C15A" w14:textId="77777777" w:rsidTr="00693443">
        <w:trPr>
          <w:trHeight w:val="315"/>
        </w:trPr>
        <w:tc>
          <w:tcPr>
            <w:tcW w:w="5921" w:type="dxa"/>
            <w:gridSpan w:val="2"/>
          </w:tcPr>
          <w:p w14:paraId="02920B38" w14:textId="77777777" w:rsidR="008655DE" w:rsidRPr="00A81673" w:rsidRDefault="008655DE" w:rsidP="008655DE">
            <w:pPr>
              <w:pStyle w:val="a7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81673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21" w:type="dxa"/>
          </w:tcPr>
          <w:p w14:paraId="37C51B04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7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393" w:type="dxa"/>
          </w:tcPr>
          <w:p w14:paraId="1FAA40B9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73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238" w:type="dxa"/>
          </w:tcPr>
          <w:p w14:paraId="6181C2A3" w14:textId="77777777" w:rsidR="008655DE" w:rsidRPr="00A81673" w:rsidRDefault="008655DE" w:rsidP="008655D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7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14:paraId="194A873E" w14:textId="77777777" w:rsidR="00693443" w:rsidRPr="00A81673" w:rsidRDefault="00693443" w:rsidP="0069344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31E6D" w14:textId="77777777" w:rsidR="00693443" w:rsidRPr="00A81673" w:rsidRDefault="00693443" w:rsidP="006934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673">
        <w:rPr>
          <w:rFonts w:ascii="Times New Roman" w:eastAsia="Calibri" w:hAnsi="Times New Roman" w:cs="Times New Roman"/>
          <w:b/>
          <w:sz w:val="24"/>
          <w:szCs w:val="24"/>
        </w:rPr>
        <w:t xml:space="preserve">         Дидактические формы</w:t>
      </w:r>
      <w:r w:rsidRPr="00A81673">
        <w:rPr>
          <w:rFonts w:ascii="Times New Roman" w:eastAsia="Calibri" w:hAnsi="Times New Roman" w:cs="Times New Roman"/>
          <w:sz w:val="24"/>
          <w:szCs w:val="24"/>
        </w:rPr>
        <w:t>: творческая работа.</w:t>
      </w:r>
    </w:p>
    <w:p w14:paraId="532331AF" w14:textId="77777777" w:rsidR="00693443" w:rsidRPr="00A81673" w:rsidRDefault="00693443" w:rsidP="006934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1673">
        <w:rPr>
          <w:rFonts w:ascii="Times New Roman" w:eastAsia="Calibri" w:hAnsi="Times New Roman" w:cs="Times New Roman"/>
          <w:b/>
          <w:sz w:val="24"/>
          <w:szCs w:val="24"/>
        </w:rPr>
        <w:t>Межпредметные связи</w:t>
      </w:r>
      <w:r w:rsidRPr="00A81673">
        <w:rPr>
          <w:rFonts w:ascii="Times New Roman" w:eastAsia="Calibri" w:hAnsi="Times New Roman" w:cs="Times New Roman"/>
          <w:sz w:val="24"/>
          <w:szCs w:val="24"/>
        </w:rPr>
        <w:t>: ознакомление с окружающим миром.</w:t>
      </w:r>
    </w:p>
    <w:p w14:paraId="0835EA9B" w14:textId="77777777" w:rsidR="00693443" w:rsidRPr="00A81673" w:rsidRDefault="00693443" w:rsidP="0069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Результатом обучения являются</w:t>
      </w:r>
      <w:r w:rsidRPr="00A81673">
        <w:rPr>
          <w:rFonts w:ascii="Times New Roman" w:hAnsi="Times New Roman" w:cs="Times New Roman"/>
          <w:sz w:val="24"/>
          <w:szCs w:val="24"/>
        </w:rPr>
        <w:t xml:space="preserve"> знания, умения и навыки, которые дети приобретут к концу изучения модуля:</w:t>
      </w:r>
    </w:p>
    <w:p w14:paraId="17760298" w14:textId="77B4CB94" w:rsidR="00693443" w:rsidRPr="00A81673" w:rsidRDefault="00693443" w:rsidP="00693443">
      <w:pPr>
        <w:numPr>
          <w:ilvl w:val="0"/>
          <w:numId w:val="16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 xml:space="preserve">знания о </w:t>
      </w:r>
      <w:r w:rsidR="004C1CCB" w:rsidRPr="00A81673">
        <w:rPr>
          <w:rFonts w:ascii="Times New Roman" w:hAnsi="Times New Roman" w:cs="Times New Roman"/>
          <w:sz w:val="24"/>
          <w:szCs w:val="24"/>
        </w:rPr>
        <w:t>солнечной системе;</w:t>
      </w:r>
    </w:p>
    <w:p w14:paraId="254E433C" w14:textId="29292F0C" w:rsidR="00693443" w:rsidRPr="00A81673" w:rsidRDefault="00693443" w:rsidP="00693443">
      <w:pPr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 xml:space="preserve">знания о </w:t>
      </w:r>
      <w:r w:rsidR="004C1CCB" w:rsidRPr="00A81673">
        <w:rPr>
          <w:rFonts w:ascii="Times New Roman" w:hAnsi="Times New Roman" w:cs="Times New Roman"/>
          <w:sz w:val="24"/>
          <w:szCs w:val="24"/>
        </w:rPr>
        <w:t>вселенной;</w:t>
      </w:r>
    </w:p>
    <w:p w14:paraId="4676093F" w14:textId="1D6F12B2" w:rsidR="00693443" w:rsidRPr="00A81673" w:rsidRDefault="00693443" w:rsidP="00693443">
      <w:pPr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 xml:space="preserve">знание о </w:t>
      </w:r>
      <w:r w:rsidR="004C1CCB" w:rsidRPr="00A81673">
        <w:rPr>
          <w:rFonts w:ascii="Times New Roman" w:hAnsi="Times New Roman" w:cs="Times New Roman"/>
          <w:sz w:val="24"/>
          <w:szCs w:val="24"/>
        </w:rPr>
        <w:t>звездах;</w:t>
      </w:r>
    </w:p>
    <w:p w14:paraId="492D041A" w14:textId="5DFE710C" w:rsidR="004C1CCB" w:rsidRPr="00A81673" w:rsidRDefault="004C1CCB" w:rsidP="00693443">
      <w:pPr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знания о работе с макетами.</w:t>
      </w:r>
    </w:p>
    <w:p w14:paraId="394D956C" w14:textId="77777777" w:rsidR="00693443" w:rsidRPr="00A81673" w:rsidRDefault="00693443" w:rsidP="00693443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Образовательные результаты модуля:</w:t>
      </w:r>
    </w:p>
    <w:p w14:paraId="706A1A69" w14:textId="1D18A8E6" w:rsidR="00693443" w:rsidRPr="00A81673" w:rsidRDefault="00693443" w:rsidP="00693443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 xml:space="preserve">учащиеся понимают устройство </w:t>
      </w:r>
      <w:r w:rsidR="004C1CCB" w:rsidRPr="00A81673">
        <w:rPr>
          <w:rFonts w:ascii="Times New Roman" w:hAnsi="Times New Roman" w:cs="Times New Roman"/>
          <w:sz w:val="24"/>
          <w:szCs w:val="24"/>
        </w:rPr>
        <w:t>солнечной системы;</w:t>
      </w:r>
    </w:p>
    <w:p w14:paraId="3184279B" w14:textId="42D705F2" w:rsidR="00693443" w:rsidRPr="00A81673" w:rsidRDefault="00693443" w:rsidP="00693443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0160BE" w:rsidRPr="00A81673">
        <w:rPr>
          <w:rFonts w:ascii="Times New Roman" w:hAnsi="Times New Roman" w:cs="Times New Roman"/>
          <w:sz w:val="24"/>
          <w:szCs w:val="24"/>
        </w:rPr>
        <w:t>понимают устройство звездного неба</w:t>
      </w:r>
      <w:r w:rsidRPr="00A81673">
        <w:rPr>
          <w:rFonts w:ascii="Times New Roman" w:hAnsi="Times New Roman" w:cs="Times New Roman"/>
          <w:sz w:val="24"/>
          <w:szCs w:val="24"/>
        </w:rPr>
        <w:t>;</w:t>
      </w:r>
    </w:p>
    <w:p w14:paraId="35F029B8" w14:textId="2749EB8E" w:rsidR="00693443" w:rsidRPr="00A81673" w:rsidRDefault="00693443" w:rsidP="00693443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 xml:space="preserve">у учащихся формируется представление о </w:t>
      </w:r>
      <w:r w:rsidR="000160BE" w:rsidRPr="00A81673">
        <w:rPr>
          <w:rFonts w:ascii="Times New Roman" w:hAnsi="Times New Roman" w:cs="Times New Roman"/>
          <w:sz w:val="24"/>
          <w:szCs w:val="24"/>
        </w:rPr>
        <w:t>необъятности нашей вселенной;</w:t>
      </w:r>
    </w:p>
    <w:p w14:paraId="597D4B76" w14:textId="77777777" w:rsidR="00693443" w:rsidRPr="00A81673" w:rsidRDefault="00693443" w:rsidP="00693443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учащиеся получают возможность развить креативное мышление;</w:t>
      </w:r>
    </w:p>
    <w:p w14:paraId="36C4E2FB" w14:textId="77777777" w:rsidR="00693443" w:rsidRPr="00A81673" w:rsidRDefault="00693443" w:rsidP="00693443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у учащихся формируется культура общения со сверстниками и взрослыми;</w:t>
      </w:r>
    </w:p>
    <w:p w14:paraId="3A448D5A" w14:textId="4339AACD" w:rsidR="00693443" w:rsidRPr="00A81673" w:rsidRDefault="00693443" w:rsidP="00693443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 xml:space="preserve">учащиеся получают возможность развития деятельностных способностей при изучении </w:t>
      </w:r>
      <w:r w:rsidR="004C1CCB" w:rsidRPr="00A81673">
        <w:rPr>
          <w:rFonts w:ascii="Times New Roman" w:hAnsi="Times New Roman" w:cs="Times New Roman"/>
          <w:sz w:val="24"/>
          <w:szCs w:val="24"/>
        </w:rPr>
        <w:t>космического мира</w:t>
      </w:r>
      <w:r w:rsidRPr="00A81673">
        <w:rPr>
          <w:rFonts w:ascii="Times New Roman" w:hAnsi="Times New Roman" w:cs="Times New Roman"/>
          <w:sz w:val="24"/>
          <w:szCs w:val="24"/>
        </w:rPr>
        <w:t>.</w:t>
      </w:r>
    </w:p>
    <w:p w14:paraId="72EF8B30" w14:textId="77777777" w:rsidR="00693443" w:rsidRPr="00A81673" w:rsidRDefault="00693443" w:rsidP="00693443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BB93F1" w14:textId="77777777" w:rsidR="00693443" w:rsidRPr="00A81673" w:rsidRDefault="00693443" w:rsidP="00693443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816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Критерии оценки качества усвоения </w:t>
      </w:r>
    </w:p>
    <w:p w14:paraId="392766C8" w14:textId="77777777" w:rsidR="00693443" w:rsidRPr="00A81673" w:rsidRDefault="00693443" w:rsidP="00693443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816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знаний, умений и навыков модуль 1</w:t>
      </w:r>
    </w:p>
    <w:p w14:paraId="379EE584" w14:textId="77777777" w:rsidR="00693443" w:rsidRPr="00A81673" w:rsidRDefault="00693443" w:rsidP="00693443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816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Pr="00A81673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Ф.И. обучающегося ____________________________</w:t>
      </w:r>
    </w:p>
    <w:tbl>
      <w:tblPr>
        <w:tblW w:w="10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15"/>
        <w:gridCol w:w="2413"/>
        <w:gridCol w:w="1664"/>
        <w:gridCol w:w="2083"/>
        <w:gridCol w:w="1868"/>
      </w:tblGrid>
      <w:tr w:rsidR="00693443" w:rsidRPr="00A81673" w14:paraId="5064914F" w14:textId="77777777" w:rsidTr="00693443">
        <w:trPr>
          <w:trHeight w:val="328"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 w14:paraId="65D7D124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237F4A44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Критерии оценки качества</w:t>
            </w:r>
          </w:p>
        </w:tc>
        <w:tc>
          <w:tcPr>
            <w:tcW w:w="2413" w:type="dxa"/>
            <w:vMerge w:val="restart"/>
            <w:shd w:val="clear" w:color="auto" w:fill="auto"/>
            <w:vAlign w:val="center"/>
          </w:tcPr>
          <w:p w14:paraId="6550D3AA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оценки качества</w:t>
            </w:r>
          </w:p>
        </w:tc>
        <w:tc>
          <w:tcPr>
            <w:tcW w:w="5615" w:type="dxa"/>
            <w:gridSpan w:val="3"/>
            <w:shd w:val="clear" w:color="auto" w:fill="auto"/>
            <w:vAlign w:val="center"/>
          </w:tcPr>
          <w:p w14:paraId="68D50D1A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Уровни освоения программы</w:t>
            </w:r>
          </w:p>
        </w:tc>
      </w:tr>
      <w:tr w:rsidR="00693443" w:rsidRPr="00A81673" w14:paraId="735C0BD4" w14:textId="77777777" w:rsidTr="00693443">
        <w:trPr>
          <w:trHeight w:val="555"/>
          <w:jc w:val="center"/>
        </w:trPr>
        <w:tc>
          <w:tcPr>
            <w:tcW w:w="594" w:type="dxa"/>
            <w:vMerge/>
            <w:shd w:val="clear" w:color="auto" w:fill="auto"/>
          </w:tcPr>
          <w:p w14:paraId="3D276EFF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2CDA0AAC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43D840C0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5A38DE8A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высокий </w:t>
            </w:r>
          </w:p>
          <w:p w14:paraId="52BE3756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(3 балла)</w:t>
            </w:r>
          </w:p>
        </w:tc>
        <w:tc>
          <w:tcPr>
            <w:tcW w:w="2083" w:type="dxa"/>
            <w:shd w:val="clear" w:color="auto" w:fill="auto"/>
          </w:tcPr>
          <w:p w14:paraId="665DCAF6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  <w:p w14:paraId="37402EB6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(2 балла)</w:t>
            </w:r>
          </w:p>
        </w:tc>
        <w:tc>
          <w:tcPr>
            <w:tcW w:w="1868" w:type="dxa"/>
            <w:shd w:val="clear" w:color="auto" w:fill="auto"/>
          </w:tcPr>
          <w:p w14:paraId="344CD2CF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  <w:p w14:paraId="02402F1D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 балл)</w:t>
            </w:r>
          </w:p>
        </w:tc>
      </w:tr>
      <w:tr w:rsidR="00693443" w:rsidRPr="00A81673" w14:paraId="11BE2933" w14:textId="77777777" w:rsidTr="008A37BA">
        <w:trPr>
          <w:trHeight w:val="1265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D3EA8DF" w14:textId="77777777" w:rsidR="00693443" w:rsidRPr="00A81673" w:rsidRDefault="00693443" w:rsidP="00693443">
            <w:pPr>
              <w:widowControl w:val="0"/>
              <w:autoSpaceDE w:val="0"/>
              <w:autoSpaceDN w:val="0"/>
              <w:adjustRightInd w:val="0"/>
              <w:ind w:left="44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7E1504C" w14:textId="77777777" w:rsidR="00693443" w:rsidRPr="00A81673" w:rsidRDefault="00693443" w:rsidP="00693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Стартовый уровень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79D252EA" w14:textId="7AF64B18" w:rsidR="00693443" w:rsidRPr="00A81673" w:rsidRDefault="00693443" w:rsidP="008A3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выставки, конкурсы, соревнования, итоговые занятия, игры, кейсы, практические и самостоятельные работы, анкетирование, участие детей в мероприятиях, самооценка учащихся, взаимоаттестация</w:t>
            </w:r>
          </w:p>
        </w:tc>
        <w:tc>
          <w:tcPr>
            <w:tcW w:w="1664" w:type="dxa"/>
            <w:vMerge w:val="restart"/>
            <w:shd w:val="clear" w:color="auto" w:fill="auto"/>
          </w:tcPr>
          <w:p w14:paraId="14C3DD03" w14:textId="77777777" w:rsidR="00693443" w:rsidRPr="00A81673" w:rsidRDefault="00693443" w:rsidP="008A37B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Успешное выполнение</w:t>
            </w:r>
          </w:p>
          <w:p w14:paraId="39027543" w14:textId="77777777" w:rsidR="00693443" w:rsidRPr="00A81673" w:rsidRDefault="00693443" w:rsidP="008A37B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всех заданий</w:t>
            </w:r>
          </w:p>
          <w:p w14:paraId="2E595585" w14:textId="77777777" w:rsidR="00693443" w:rsidRPr="00A81673" w:rsidRDefault="00693443" w:rsidP="008A37B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(до 10% ошибок)</w:t>
            </w:r>
          </w:p>
        </w:tc>
        <w:tc>
          <w:tcPr>
            <w:tcW w:w="2083" w:type="dxa"/>
            <w:vMerge w:val="restart"/>
            <w:shd w:val="clear" w:color="auto" w:fill="auto"/>
          </w:tcPr>
          <w:p w14:paraId="3432A26A" w14:textId="77777777" w:rsidR="00693443" w:rsidRPr="00A81673" w:rsidRDefault="00693443" w:rsidP="008A37B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успешно выполнил все задания, но с некоторыми нарушениями</w:t>
            </w:r>
          </w:p>
          <w:p w14:paraId="158D80D8" w14:textId="77777777" w:rsidR="00693443" w:rsidRPr="00A81673" w:rsidRDefault="00693443" w:rsidP="008A37B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(до 40% ошибок)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7094AB1E" w14:textId="77777777" w:rsidR="00693443" w:rsidRPr="00A81673" w:rsidRDefault="00693443" w:rsidP="008A37B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выполненном задании допустил</w:t>
            </w:r>
          </w:p>
          <w:p w14:paraId="12759723" w14:textId="77777777" w:rsidR="00693443" w:rsidRPr="00A81673" w:rsidRDefault="00693443" w:rsidP="008A37B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значительные ошибки</w:t>
            </w:r>
          </w:p>
          <w:p w14:paraId="4433C94B" w14:textId="77777777" w:rsidR="00693443" w:rsidRPr="00A81673" w:rsidRDefault="00693443" w:rsidP="008A37B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(более 40% ошибок)</w:t>
            </w:r>
          </w:p>
        </w:tc>
      </w:tr>
      <w:tr w:rsidR="00693443" w:rsidRPr="00A81673" w14:paraId="59EA7AC1" w14:textId="77777777" w:rsidTr="00693443">
        <w:trPr>
          <w:trHeight w:val="2918"/>
          <w:jc w:val="center"/>
        </w:trPr>
        <w:tc>
          <w:tcPr>
            <w:tcW w:w="594" w:type="dxa"/>
            <w:shd w:val="clear" w:color="auto" w:fill="auto"/>
          </w:tcPr>
          <w:p w14:paraId="473F5308" w14:textId="77777777" w:rsidR="00693443" w:rsidRPr="00A81673" w:rsidRDefault="00693443" w:rsidP="00A610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3613B03" w14:textId="77777777" w:rsidR="00693443" w:rsidRPr="00A81673" w:rsidRDefault="00693443" w:rsidP="00693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413" w:type="dxa"/>
            <w:vMerge/>
            <w:shd w:val="clear" w:color="auto" w:fill="auto"/>
          </w:tcPr>
          <w:p w14:paraId="2421CB84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14:paraId="3F89503C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11D7DA01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20D3016D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3443" w:rsidRPr="00A81673" w14:paraId="1110D8BF" w14:textId="77777777" w:rsidTr="00693443">
        <w:trPr>
          <w:trHeight w:val="739"/>
          <w:jc w:val="center"/>
        </w:trPr>
        <w:tc>
          <w:tcPr>
            <w:tcW w:w="594" w:type="dxa"/>
            <w:shd w:val="clear" w:color="auto" w:fill="auto"/>
          </w:tcPr>
          <w:p w14:paraId="137414E2" w14:textId="77777777" w:rsidR="00693443" w:rsidRPr="00A81673" w:rsidRDefault="00693443" w:rsidP="00A610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751E29D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Продвинутый уровень</w:t>
            </w:r>
          </w:p>
        </w:tc>
        <w:tc>
          <w:tcPr>
            <w:tcW w:w="2413" w:type="dxa"/>
            <w:vMerge/>
            <w:shd w:val="clear" w:color="auto" w:fill="auto"/>
          </w:tcPr>
          <w:p w14:paraId="4B6F89EF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14:paraId="110B7B0E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007C8AC7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44E49ABB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E57CA0A" w14:textId="77777777" w:rsidR="00693443" w:rsidRPr="00A81673" w:rsidRDefault="00693443" w:rsidP="0069344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04067AF" w14:textId="77777777" w:rsidR="00693443" w:rsidRPr="00A81673" w:rsidRDefault="00693443" w:rsidP="0069344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167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 модуль 2</w:t>
      </w:r>
    </w:p>
    <w:p w14:paraId="21D69711" w14:textId="6FE08423" w:rsidR="00693443" w:rsidRPr="00A81673" w:rsidRDefault="00693443" w:rsidP="0069344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816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Модуль </w:t>
      </w:r>
      <w:r w:rsidR="00C33390" w:rsidRPr="00A81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«Космическая техника и технология их использования», направлен на формирование знаний у детей об ученных астрономах, </w:t>
      </w:r>
      <w:r w:rsidR="002B48F4" w:rsidRPr="00A81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 астрономии древнего Китая, о возможностях любительской радиосвязи, узнают о космических аппаратах, космодромах, телескопах,  </w:t>
      </w:r>
      <w:r w:rsidR="002B48F4" w:rsidRPr="00A81673">
        <w:rPr>
          <w:rFonts w:ascii="Times New Roman" w:hAnsi="Times New Roman" w:cs="Times New Roman"/>
          <w:sz w:val="24"/>
          <w:szCs w:val="24"/>
        </w:rPr>
        <w:t>радиотелескопах, научатся работать с современным телескопом и проводить свои наблюдения за звездами.</w:t>
      </w:r>
    </w:p>
    <w:p w14:paraId="406E2FA2" w14:textId="5451FD3A" w:rsidR="00693443" w:rsidRPr="00A81673" w:rsidRDefault="00693443" w:rsidP="006934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 xml:space="preserve">Цель модуля: </w:t>
      </w:r>
      <w:r w:rsidRPr="00A81673">
        <w:rPr>
          <w:rFonts w:ascii="Times New Roman" w:hAnsi="Times New Roman" w:cs="Times New Roman"/>
          <w:sz w:val="24"/>
          <w:szCs w:val="24"/>
        </w:rPr>
        <w:t xml:space="preserve">сформировать знания, умения и навыки обучающихся </w:t>
      </w:r>
      <w:r w:rsidR="002B48F4" w:rsidRPr="00A81673">
        <w:rPr>
          <w:rFonts w:ascii="Times New Roman" w:hAnsi="Times New Roman" w:cs="Times New Roman"/>
          <w:sz w:val="24"/>
          <w:szCs w:val="24"/>
        </w:rPr>
        <w:t>об астрономии в целом</w:t>
      </w:r>
      <w:r w:rsidR="00A041F5" w:rsidRPr="00A81673">
        <w:rPr>
          <w:rFonts w:ascii="Times New Roman" w:hAnsi="Times New Roman" w:cs="Times New Roman"/>
          <w:sz w:val="24"/>
          <w:szCs w:val="24"/>
        </w:rPr>
        <w:t>, научиться пользоваться макетами</w:t>
      </w:r>
      <w:r w:rsidR="00CE00B6" w:rsidRPr="00A81673">
        <w:rPr>
          <w:rFonts w:ascii="Times New Roman" w:hAnsi="Times New Roman" w:cs="Times New Roman"/>
          <w:sz w:val="24"/>
          <w:szCs w:val="24"/>
        </w:rPr>
        <w:t>, телескопом, работать в команде над проектными работами.</w:t>
      </w:r>
    </w:p>
    <w:p w14:paraId="5E262621" w14:textId="77777777" w:rsidR="00693443" w:rsidRPr="00A81673" w:rsidRDefault="00693443" w:rsidP="006934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Задачи модуля:</w:t>
      </w:r>
    </w:p>
    <w:p w14:paraId="78919661" w14:textId="773EDC9D" w:rsidR="00693443" w:rsidRPr="00A81673" w:rsidRDefault="00693443" w:rsidP="00693443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навыки и умения в работе с </w:t>
      </w:r>
      <w:r w:rsidR="00CE00B6" w:rsidRPr="00A81673">
        <w:rPr>
          <w:rFonts w:ascii="Times New Roman" w:hAnsi="Times New Roman" w:cs="Times New Roman"/>
          <w:color w:val="000000"/>
          <w:sz w:val="24"/>
          <w:szCs w:val="24"/>
        </w:rPr>
        <w:t>макетами</w:t>
      </w:r>
      <w:r w:rsidR="003A47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42F1A4" w14:textId="41A25CC2" w:rsidR="00693443" w:rsidRPr="00A81673" w:rsidRDefault="00693443" w:rsidP="00693443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навыки и умения при работе с </w:t>
      </w:r>
      <w:r w:rsidR="00CE00B6" w:rsidRPr="00A81673">
        <w:rPr>
          <w:rFonts w:ascii="Times New Roman" w:hAnsi="Times New Roman" w:cs="Times New Roman"/>
          <w:color w:val="000000"/>
          <w:sz w:val="24"/>
          <w:szCs w:val="24"/>
        </w:rPr>
        <w:t>телескопом</w:t>
      </w:r>
      <w:r w:rsidR="003A47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3CD15C" w14:textId="3E76D971" w:rsidR="00693443" w:rsidRPr="00A81673" w:rsidRDefault="00693443" w:rsidP="00693443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 xml:space="preserve">Сформировать умения и навыки </w:t>
      </w:r>
      <w:r w:rsidR="00CE00B6" w:rsidRPr="00A81673">
        <w:rPr>
          <w:rFonts w:ascii="Times New Roman" w:hAnsi="Times New Roman" w:cs="Times New Roman"/>
          <w:sz w:val="24"/>
          <w:szCs w:val="24"/>
        </w:rPr>
        <w:t>при наблюдении за звездами</w:t>
      </w:r>
      <w:r w:rsidR="003A47AB">
        <w:rPr>
          <w:rFonts w:ascii="Times New Roman" w:hAnsi="Times New Roman" w:cs="Times New Roman"/>
          <w:sz w:val="24"/>
          <w:szCs w:val="24"/>
        </w:rPr>
        <w:t>.</w:t>
      </w:r>
    </w:p>
    <w:p w14:paraId="1338736B" w14:textId="77777777" w:rsidR="00693443" w:rsidRPr="00A81673" w:rsidRDefault="00693443" w:rsidP="00693443">
      <w:pPr>
        <w:pStyle w:val="a5"/>
        <w:numPr>
          <w:ilvl w:val="0"/>
          <w:numId w:val="1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Сформировать навыки и умения работы в команде.</w:t>
      </w:r>
    </w:p>
    <w:p w14:paraId="77B07DCD" w14:textId="77777777" w:rsidR="00693443" w:rsidRPr="00A81673" w:rsidRDefault="00693443" w:rsidP="0069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 занятий: </w:t>
      </w:r>
    </w:p>
    <w:p w14:paraId="48D70893" w14:textId="77777777" w:rsidR="00693443" w:rsidRPr="00A81673" w:rsidRDefault="00693443" w:rsidP="00693443">
      <w:pPr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A81673">
        <w:rPr>
          <w:rFonts w:ascii="Times New Roman" w:hAnsi="Times New Roman" w:cs="Times New Roman"/>
          <w:color w:val="000000"/>
          <w:sz w:val="24"/>
          <w:szCs w:val="24"/>
        </w:rPr>
        <w:t>рактические;</w:t>
      </w:r>
    </w:p>
    <w:p w14:paraId="7C70C6D7" w14:textId="77777777" w:rsidR="00693443" w:rsidRPr="00A81673" w:rsidRDefault="00693443" w:rsidP="00693443">
      <w:pPr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словесные;</w:t>
      </w:r>
    </w:p>
    <w:p w14:paraId="0D892556" w14:textId="77777777" w:rsidR="00693443" w:rsidRPr="00A81673" w:rsidRDefault="00693443" w:rsidP="00693443">
      <w:pPr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учебно-игровые.</w:t>
      </w:r>
    </w:p>
    <w:p w14:paraId="616A1833" w14:textId="77777777" w:rsidR="00693443" w:rsidRPr="00A81673" w:rsidRDefault="00693443" w:rsidP="0069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Методы организации занятий </w:t>
      </w:r>
      <w:r w:rsidRPr="00A81673">
        <w:rPr>
          <w:rFonts w:ascii="Times New Roman" w:hAnsi="Times New Roman" w:cs="Times New Roman"/>
          <w:color w:val="000000"/>
          <w:sz w:val="24"/>
          <w:szCs w:val="24"/>
        </w:rPr>
        <w:t xml:space="preserve">(по степени активности познавательной деятельности): </w:t>
      </w:r>
    </w:p>
    <w:p w14:paraId="3E2F5310" w14:textId="77777777" w:rsidR="00693443" w:rsidRPr="00A81673" w:rsidRDefault="00693443" w:rsidP="00693443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объяснительный;</w:t>
      </w:r>
    </w:p>
    <w:p w14:paraId="3892744A" w14:textId="77777777" w:rsidR="00693443" w:rsidRPr="00A81673" w:rsidRDefault="00693443" w:rsidP="00693443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иллюстративный;</w:t>
      </w:r>
    </w:p>
    <w:p w14:paraId="65840ECD" w14:textId="77777777" w:rsidR="00693443" w:rsidRPr="00A81673" w:rsidRDefault="00693443" w:rsidP="00693443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проблемный;</w:t>
      </w:r>
    </w:p>
    <w:p w14:paraId="1638B919" w14:textId="77777777" w:rsidR="00693443" w:rsidRPr="00A81673" w:rsidRDefault="00693443" w:rsidP="00693443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частично-поисковый;</w:t>
      </w:r>
    </w:p>
    <w:p w14:paraId="1921B9C5" w14:textId="77777777" w:rsidR="00693443" w:rsidRPr="00A81673" w:rsidRDefault="00693443" w:rsidP="00693443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73">
        <w:rPr>
          <w:rFonts w:ascii="Times New Roman" w:hAnsi="Times New Roman" w:cs="Times New Roman"/>
          <w:color w:val="000000"/>
          <w:sz w:val="24"/>
          <w:szCs w:val="24"/>
        </w:rPr>
        <w:t>исследовательский.</w:t>
      </w:r>
    </w:p>
    <w:p w14:paraId="3DE06B32" w14:textId="77777777" w:rsidR="00693443" w:rsidRPr="00A81673" w:rsidRDefault="00693443" w:rsidP="006934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D3295" w14:textId="77777777" w:rsidR="00693443" w:rsidRPr="00A8167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СОДЕРЖАТЕЛЬНОЕ НАПОЛНЕНИЕ МОДУЛЯ</w:t>
      </w:r>
    </w:p>
    <w:p w14:paraId="0F0A5AAB" w14:textId="06D39C70" w:rsidR="00693443" w:rsidRPr="00A81673" w:rsidRDefault="00693443" w:rsidP="0069344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Всего:</w:t>
      </w:r>
      <w:r w:rsidRPr="00A81673">
        <w:rPr>
          <w:rFonts w:ascii="Times New Roman" w:hAnsi="Times New Roman" w:cs="Times New Roman"/>
          <w:b/>
          <w:bCs/>
          <w:sz w:val="24"/>
          <w:szCs w:val="24"/>
        </w:rPr>
        <w:t xml:space="preserve"> 100 часов</w:t>
      </w:r>
      <w:r w:rsidRPr="00A8167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81673">
        <w:rPr>
          <w:rFonts w:ascii="Times New Roman" w:hAnsi="Times New Roman" w:cs="Times New Roman"/>
          <w:bCs/>
          <w:i/>
          <w:sz w:val="24"/>
          <w:szCs w:val="24"/>
        </w:rPr>
        <w:t>теории – 2</w:t>
      </w:r>
      <w:r w:rsidR="00B76687" w:rsidRPr="00A81673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A81673">
        <w:rPr>
          <w:rFonts w:ascii="Times New Roman" w:hAnsi="Times New Roman" w:cs="Times New Roman"/>
          <w:bCs/>
          <w:i/>
          <w:sz w:val="24"/>
          <w:szCs w:val="24"/>
        </w:rPr>
        <w:t xml:space="preserve"> часов, практики – 7</w:t>
      </w:r>
      <w:r w:rsidR="00B76687" w:rsidRPr="00A81673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Pr="00A81673">
        <w:rPr>
          <w:rFonts w:ascii="Times New Roman" w:hAnsi="Times New Roman" w:cs="Times New Roman"/>
          <w:bCs/>
          <w:i/>
          <w:sz w:val="24"/>
          <w:szCs w:val="24"/>
        </w:rPr>
        <w:t xml:space="preserve"> час)</w:t>
      </w:r>
    </w:p>
    <w:p w14:paraId="1B45121D" w14:textId="77777777" w:rsidR="00693443" w:rsidRPr="00A81673" w:rsidRDefault="00693443" w:rsidP="0069344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1673">
        <w:rPr>
          <w:rFonts w:ascii="Times New Roman" w:hAnsi="Times New Roman" w:cs="Times New Roman"/>
          <w:i/>
          <w:iCs/>
          <w:sz w:val="24"/>
          <w:szCs w:val="24"/>
        </w:rPr>
        <w:t>Стартовый уровень.</w:t>
      </w:r>
    </w:p>
    <w:p w14:paraId="1DF83CC4" w14:textId="0662EC36" w:rsidR="00CE00B6" w:rsidRPr="00A81673" w:rsidRDefault="00693443" w:rsidP="00CE00B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Введение в содержательную часть модуля «</w:t>
      </w:r>
      <w:r w:rsidR="00CE00B6" w:rsidRPr="00A81673">
        <w:rPr>
          <w:rFonts w:ascii="Times New Roman" w:hAnsi="Times New Roman" w:cs="Times New Roman"/>
          <w:sz w:val="24"/>
          <w:szCs w:val="24"/>
        </w:rPr>
        <w:t>Космическая техника и технология их использования</w:t>
      </w:r>
      <w:r w:rsidRPr="00A81673">
        <w:rPr>
          <w:rFonts w:ascii="Times New Roman" w:hAnsi="Times New Roman" w:cs="Times New Roman"/>
          <w:sz w:val="24"/>
          <w:szCs w:val="24"/>
        </w:rPr>
        <w:t>»</w:t>
      </w:r>
      <w:r w:rsidR="00CE00B6" w:rsidRPr="00A81673">
        <w:rPr>
          <w:rFonts w:ascii="Times New Roman" w:hAnsi="Times New Roman" w:cs="Times New Roman"/>
          <w:sz w:val="24"/>
          <w:szCs w:val="24"/>
        </w:rPr>
        <w:t xml:space="preserve"> познакомит детей с</w:t>
      </w:r>
      <w:r w:rsidRPr="00A81673">
        <w:rPr>
          <w:rFonts w:ascii="Times New Roman" w:hAnsi="Times New Roman" w:cs="Times New Roman"/>
          <w:sz w:val="24"/>
          <w:szCs w:val="24"/>
        </w:rPr>
        <w:t xml:space="preserve"> </w:t>
      </w:r>
      <w:r w:rsidR="00CE00B6" w:rsidRPr="00A81673">
        <w:rPr>
          <w:rFonts w:ascii="Times New Roman" w:hAnsi="Times New Roman" w:cs="Times New Roman"/>
          <w:sz w:val="24"/>
          <w:szCs w:val="24"/>
        </w:rPr>
        <w:t>нашими ученными изучающими космос и астрономию в А.А. Белопольском, М. Ломоносове о их астрономических открытиях</w:t>
      </w:r>
      <w:r w:rsidR="00976A5D" w:rsidRPr="00A81673">
        <w:rPr>
          <w:rFonts w:ascii="Times New Roman" w:hAnsi="Times New Roman" w:cs="Times New Roman"/>
          <w:sz w:val="24"/>
          <w:szCs w:val="24"/>
        </w:rPr>
        <w:t>,</w:t>
      </w:r>
      <w:r w:rsidR="00CE00B6" w:rsidRPr="00A81673">
        <w:rPr>
          <w:rFonts w:ascii="Times New Roman" w:hAnsi="Times New Roman" w:cs="Times New Roman"/>
          <w:sz w:val="24"/>
          <w:szCs w:val="24"/>
        </w:rPr>
        <w:t xml:space="preserve"> познакомятся с первым космонавтом планеты Гагарин Ю.А. Просмотрят документальные </w:t>
      </w:r>
      <w:r w:rsidR="00CE00B6" w:rsidRPr="00A81673">
        <w:rPr>
          <w:rFonts w:ascii="Times New Roman" w:hAnsi="Times New Roman" w:cs="Times New Roman"/>
          <w:sz w:val="24"/>
          <w:szCs w:val="24"/>
        </w:rPr>
        <w:lastRenderedPageBreak/>
        <w:t xml:space="preserve">фильмы о Гагарине Ю.А. и ученых астрономах. </w:t>
      </w:r>
      <w:r w:rsidR="005B697F" w:rsidRPr="00A81673">
        <w:rPr>
          <w:rFonts w:ascii="Times New Roman" w:hAnsi="Times New Roman" w:cs="Times New Roman"/>
          <w:sz w:val="24"/>
          <w:szCs w:val="24"/>
        </w:rPr>
        <w:t>Узнают об и</w:t>
      </w:r>
      <w:r w:rsidR="00CE00B6" w:rsidRPr="00A81673">
        <w:rPr>
          <w:rFonts w:ascii="Times New Roman" w:hAnsi="Times New Roman" w:cs="Times New Roman"/>
          <w:sz w:val="24"/>
          <w:szCs w:val="24"/>
        </w:rPr>
        <w:t>сследовани</w:t>
      </w:r>
      <w:r w:rsidR="005B697F" w:rsidRPr="00A81673">
        <w:rPr>
          <w:rFonts w:ascii="Times New Roman" w:hAnsi="Times New Roman" w:cs="Times New Roman"/>
          <w:sz w:val="24"/>
          <w:szCs w:val="24"/>
        </w:rPr>
        <w:t>и</w:t>
      </w:r>
      <w:r w:rsidR="00CE00B6" w:rsidRPr="00A81673">
        <w:rPr>
          <w:rFonts w:ascii="Times New Roman" w:hAnsi="Times New Roman" w:cs="Times New Roman"/>
          <w:sz w:val="24"/>
          <w:szCs w:val="24"/>
        </w:rPr>
        <w:t xml:space="preserve"> Тунгусского метеорита. Просмотр документального фильма о Тунгусском метеорите. </w:t>
      </w:r>
      <w:r w:rsidR="005B697F" w:rsidRPr="00A81673">
        <w:rPr>
          <w:rFonts w:ascii="Times New Roman" w:hAnsi="Times New Roman" w:cs="Times New Roman"/>
          <w:sz w:val="24"/>
          <w:szCs w:val="24"/>
        </w:rPr>
        <w:t xml:space="preserve">Узнают об </w:t>
      </w:r>
    </w:p>
    <w:p w14:paraId="43D49AA8" w14:textId="25190D6F" w:rsidR="00693443" w:rsidRPr="00A81673" w:rsidRDefault="005B697F" w:rsidP="00CE00B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и</w:t>
      </w:r>
      <w:r w:rsidR="00CE00B6" w:rsidRPr="00A81673">
        <w:rPr>
          <w:rFonts w:ascii="Times New Roman" w:hAnsi="Times New Roman" w:cs="Times New Roman"/>
          <w:sz w:val="24"/>
          <w:szCs w:val="24"/>
        </w:rPr>
        <w:t>стори</w:t>
      </w:r>
      <w:r w:rsidRPr="00A81673">
        <w:rPr>
          <w:rFonts w:ascii="Times New Roman" w:hAnsi="Times New Roman" w:cs="Times New Roman"/>
          <w:sz w:val="24"/>
          <w:szCs w:val="24"/>
        </w:rPr>
        <w:t>и</w:t>
      </w:r>
      <w:r w:rsidR="00CE00B6" w:rsidRPr="00A81673">
        <w:rPr>
          <w:rFonts w:ascii="Times New Roman" w:hAnsi="Times New Roman" w:cs="Times New Roman"/>
          <w:sz w:val="24"/>
          <w:szCs w:val="24"/>
        </w:rPr>
        <w:t xml:space="preserve"> космической радиолюбительской связи. </w:t>
      </w:r>
    </w:p>
    <w:p w14:paraId="4E3DFABE" w14:textId="4D25341D" w:rsidR="00693443" w:rsidRPr="00A81673" w:rsidRDefault="00693443" w:rsidP="0069344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1673">
        <w:rPr>
          <w:rFonts w:ascii="Times New Roman" w:hAnsi="Times New Roman" w:cs="Times New Roman"/>
          <w:i/>
          <w:iCs/>
          <w:sz w:val="24"/>
          <w:szCs w:val="24"/>
        </w:rPr>
        <w:t xml:space="preserve">Базовый уровень. </w:t>
      </w:r>
    </w:p>
    <w:p w14:paraId="525FC77E" w14:textId="7494B1E5" w:rsidR="005B697F" w:rsidRPr="00A81673" w:rsidRDefault="00EF18DF" w:rsidP="005B697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Знакомит с к</w:t>
      </w:r>
      <w:r w:rsidR="005B697F" w:rsidRPr="00A81673">
        <w:rPr>
          <w:rFonts w:ascii="Times New Roman" w:hAnsi="Times New Roman" w:cs="Times New Roman"/>
          <w:sz w:val="24"/>
          <w:szCs w:val="24"/>
        </w:rPr>
        <w:t>осмодром</w:t>
      </w:r>
      <w:r w:rsidRPr="00A81673">
        <w:rPr>
          <w:rFonts w:ascii="Times New Roman" w:hAnsi="Times New Roman" w:cs="Times New Roman"/>
          <w:sz w:val="24"/>
          <w:szCs w:val="24"/>
        </w:rPr>
        <w:t>ами</w:t>
      </w:r>
      <w:r w:rsidR="005B697F" w:rsidRPr="00A81673">
        <w:rPr>
          <w:rFonts w:ascii="Times New Roman" w:hAnsi="Times New Roman" w:cs="Times New Roman"/>
          <w:sz w:val="24"/>
          <w:szCs w:val="24"/>
        </w:rPr>
        <w:t xml:space="preserve"> и полигон</w:t>
      </w:r>
      <w:r w:rsidRPr="00A81673">
        <w:rPr>
          <w:rFonts w:ascii="Times New Roman" w:hAnsi="Times New Roman" w:cs="Times New Roman"/>
          <w:sz w:val="24"/>
          <w:szCs w:val="24"/>
        </w:rPr>
        <w:t>ами, существующими на сегодняшний день, изучение к</w:t>
      </w:r>
      <w:r w:rsidR="005B697F" w:rsidRPr="00A81673">
        <w:rPr>
          <w:rFonts w:ascii="Times New Roman" w:hAnsi="Times New Roman" w:cs="Times New Roman"/>
          <w:sz w:val="24"/>
          <w:szCs w:val="24"/>
        </w:rPr>
        <w:t>осмически</w:t>
      </w:r>
      <w:r w:rsidRPr="00A81673">
        <w:rPr>
          <w:rFonts w:ascii="Times New Roman" w:hAnsi="Times New Roman" w:cs="Times New Roman"/>
          <w:sz w:val="24"/>
          <w:szCs w:val="24"/>
        </w:rPr>
        <w:t>х</w:t>
      </w:r>
      <w:r w:rsidR="005B697F" w:rsidRPr="00A81673">
        <w:rPr>
          <w:rFonts w:ascii="Times New Roman" w:hAnsi="Times New Roman" w:cs="Times New Roman"/>
          <w:sz w:val="24"/>
          <w:szCs w:val="24"/>
        </w:rPr>
        <w:t xml:space="preserve"> телескоп</w:t>
      </w:r>
      <w:r w:rsidRPr="00A81673">
        <w:rPr>
          <w:rFonts w:ascii="Times New Roman" w:hAnsi="Times New Roman" w:cs="Times New Roman"/>
          <w:sz w:val="24"/>
          <w:szCs w:val="24"/>
        </w:rPr>
        <w:t>ов, с</w:t>
      </w:r>
      <w:r w:rsidR="005B697F" w:rsidRPr="00A81673">
        <w:rPr>
          <w:rFonts w:ascii="Times New Roman" w:hAnsi="Times New Roman" w:cs="Times New Roman"/>
          <w:sz w:val="24"/>
          <w:szCs w:val="24"/>
        </w:rPr>
        <w:t>овременны</w:t>
      </w:r>
      <w:r w:rsidRPr="00A81673">
        <w:rPr>
          <w:rFonts w:ascii="Times New Roman" w:hAnsi="Times New Roman" w:cs="Times New Roman"/>
          <w:sz w:val="24"/>
          <w:szCs w:val="24"/>
        </w:rPr>
        <w:t>х</w:t>
      </w:r>
      <w:r w:rsidR="005B697F" w:rsidRPr="00A81673">
        <w:rPr>
          <w:rFonts w:ascii="Times New Roman" w:hAnsi="Times New Roman" w:cs="Times New Roman"/>
          <w:sz w:val="24"/>
          <w:szCs w:val="24"/>
        </w:rPr>
        <w:t xml:space="preserve"> наземн</w:t>
      </w:r>
      <w:r w:rsidRPr="00A81673">
        <w:rPr>
          <w:rFonts w:ascii="Times New Roman" w:hAnsi="Times New Roman" w:cs="Times New Roman"/>
          <w:sz w:val="24"/>
          <w:szCs w:val="24"/>
        </w:rPr>
        <w:t>ых</w:t>
      </w:r>
      <w:r w:rsidR="005B697F" w:rsidRPr="00A81673">
        <w:rPr>
          <w:rFonts w:ascii="Times New Roman" w:hAnsi="Times New Roman" w:cs="Times New Roman"/>
          <w:sz w:val="24"/>
          <w:szCs w:val="24"/>
        </w:rPr>
        <w:t xml:space="preserve"> оптически</w:t>
      </w:r>
      <w:r w:rsidRPr="00A81673">
        <w:rPr>
          <w:rFonts w:ascii="Times New Roman" w:hAnsi="Times New Roman" w:cs="Times New Roman"/>
          <w:sz w:val="24"/>
          <w:szCs w:val="24"/>
        </w:rPr>
        <w:t>х</w:t>
      </w:r>
      <w:r w:rsidR="005B697F" w:rsidRPr="00A81673">
        <w:rPr>
          <w:rFonts w:ascii="Times New Roman" w:hAnsi="Times New Roman" w:cs="Times New Roman"/>
          <w:sz w:val="24"/>
          <w:szCs w:val="24"/>
        </w:rPr>
        <w:t xml:space="preserve"> телескоп</w:t>
      </w:r>
      <w:r w:rsidRPr="00A81673">
        <w:rPr>
          <w:rFonts w:ascii="Times New Roman" w:hAnsi="Times New Roman" w:cs="Times New Roman"/>
          <w:sz w:val="24"/>
          <w:szCs w:val="24"/>
        </w:rPr>
        <w:t>ов, р</w:t>
      </w:r>
      <w:r w:rsidR="005B697F" w:rsidRPr="00A81673">
        <w:rPr>
          <w:rFonts w:ascii="Times New Roman" w:hAnsi="Times New Roman" w:cs="Times New Roman"/>
          <w:sz w:val="24"/>
          <w:szCs w:val="24"/>
        </w:rPr>
        <w:t>адиотелескоп</w:t>
      </w:r>
      <w:r w:rsidRPr="00A81673">
        <w:rPr>
          <w:rFonts w:ascii="Times New Roman" w:hAnsi="Times New Roman" w:cs="Times New Roman"/>
          <w:sz w:val="24"/>
          <w:szCs w:val="24"/>
        </w:rPr>
        <w:t>ов</w:t>
      </w:r>
      <w:r w:rsidR="005B697F" w:rsidRPr="00A81673">
        <w:rPr>
          <w:rFonts w:ascii="Times New Roman" w:hAnsi="Times New Roman" w:cs="Times New Roman"/>
          <w:sz w:val="24"/>
          <w:szCs w:val="24"/>
        </w:rPr>
        <w:t xml:space="preserve"> и</w:t>
      </w:r>
      <w:r w:rsidRPr="00A81673">
        <w:rPr>
          <w:rFonts w:ascii="Times New Roman" w:hAnsi="Times New Roman" w:cs="Times New Roman"/>
          <w:sz w:val="24"/>
          <w:szCs w:val="24"/>
        </w:rPr>
        <w:t xml:space="preserve"> ведут</w:t>
      </w:r>
      <w:r w:rsidR="005B697F" w:rsidRPr="00A81673">
        <w:rPr>
          <w:rFonts w:ascii="Times New Roman" w:hAnsi="Times New Roman" w:cs="Times New Roman"/>
          <w:sz w:val="24"/>
          <w:szCs w:val="24"/>
        </w:rPr>
        <w:t xml:space="preserve"> радиоастрономические наблюдения.</w:t>
      </w:r>
    </w:p>
    <w:p w14:paraId="0028E1BA" w14:textId="4C2D8A57" w:rsidR="005B697F" w:rsidRPr="00A81673" w:rsidRDefault="005B697F" w:rsidP="005B697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Поиск и открытие внесолнечных планет.</w:t>
      </w:r>
      <w:r w:rsidR="00EF18DF" w:rsidRPr="00A81673">
        <w:rPr>
          <w:rFonts w:ascii="Times New Roman" w:hAnsi="Times New Roman" w:cs="Times New Roman"/>
          <w:sz w:val="24"/>
          <w:szCs w:val="24"/>
        </w:rPr>
        <w:t xml:space="preserve"> </w:t>
      </w:r>
      <w:r w:rsidRPr="00A81673">
        <w:rPr>
          <w:rFonts w:ascii="Times New Roman" w:hAnsi="Times New Roman" w:cs="Times New Roman"/>
          <w:sz w:val="24"/>
          <w:szCs w:val="24"/>
        </w:rPr>
        <w:t>История и теория космической съемки Земли.</w:t>
      </w:r>
      <w:r w:rsidR="00EF18DF" w:rsidRPr="00A81673">
        <w:rPr>
          <w:rFonts w:ascii="Times New Roman" w:hAnsi="Times New Roman" w:cs="Times New Roman"/>
          <w:sz w:val="24"/>
          <w:szCs w:val="24"/>
        </w:rPr>
        <w:t xml:space="preserve"> Изучат и соберут к</w:t>
      </w:r>
      <w:r w:rsidRPr="00A81673">
        <w:rPr>
          <w:rFonts w:ascii="Times New Roman" w:hAnsi="Times New Roman" w:cs="Times New Roman"/>
          <w:sz w:val="24"/>
          <w:szCs w:val="24"/>
        </w:rPr>
        <w:t>осмически</w:t>
      </w:r>
      <w:r w:rsidR="00EF18DF" w:rsidRPr="00A81673">
        <w:rPr>
          <w:rFonts w:ascii="Times New Roman" w:hAnsi="Times New Roman" w:cs="Times New Roman"/>
          <w:sz w:val="24"/>
          <w:szCs w:val="24"/>
        </w:rPr>
        <w:t>й</w:t>
      </w:r>
      <w:r w:rsidRPr="00A81673">
        <w:rPr>
          <w:rFonts w:ascii="Times New Roman" w:hAnsi="Times New Roman" w:cs="Times New Roman"/>
          <w:sz w:val="24"/>
          <w:szCs w:val="24"/>
        </w:rPr>
        <w:t xml:space="preserve"> аппарат.</w:t>
      </w:r>
      <w:r w:rsidR="00EF18DF" w:rsidRPr="00A81673">
        <w:rPr>
          <w:rFonts w:ascii="Times New Roman" w:hAnsi="Times New Roman" w:cs="Times New Roman"/>
          <w:sz w:val="24"/>
          <w:szCs w:val="24"/>
        </w:rPr>
        <w:t xml:space="preserve"> Изучат и </w:t>
      </w:r>
      <w:r w:rsidR="000C6D18" w:rsidRPr="00A81673">
        <w:rPr>
          <w:rFonts w:ascii="Times New Roman" w:hAnsi="Times New Roman" w:cs="Times New Roman"/>
          <w:sz w:val="24"/>
          <w:szCs w:val="24"/>
        </w:rPr>
        <w:t>разберут устройство классного</w:t>
      </w:r>
      <w:r w:rsidRPr="00A81673">
        <w:rPr>
          <w:rFonts w:ascii="Times New Roman" w:hAnsi="Times New Roman" w:cs="Times New Roman"/>
          <w:sz w:val="24"/>
          <w:szCs w:val="24"/>
        </w:rPr>
        <w:t xml:space="preserve"> телескоп</w:t>
      </w:r>
      <w:r w:rsidR="000C6D18" w:rsidRPr="00A81673">
        <w:rPr>
          <w:rFonts w:ascii="Times New Roman" w:hAnsi="Times New Roman" w:cs="Times New Roman"/>
          <w:sz w:val="24"/>
          <w:szCs w:val="24"/>
        </w:rPr>
        <w:t>а, пор</w:t>
      </w:r>
      <w:r w:rsidRPr="00A81673">
        <w:rPr>
          <w:rFonts w:ascii="Times New Roman" w:hAnsi="Times New Roman" w:cs="Times New Roman"/>
          <w:sz w:val="24"/>
          <w:szCs w:val="24"/>
        </w:rPr>
        <w:t>абота</w:t>
      </w:r>
      <w:r w:rsidR="000C6D18" w:rsidRPr="00A81673">
        <w:rPr>
          <w:rFonts w:ascii="Times New Roman" w:hAnsi="Times New Roman" w:cs="Times New Roman"/>
          <w:sz w:val="24"/>
          <w:szCs w:val="24"/>
        </w:rPr>
        <w:t>ют</w:t>
      </w:r>
      <w:r w:rsidRPr="00A81673">
        <w:rPr>
          <w:rFonts w:ascii="Times New Roman" w:hAnsi="Times New Roman" w:cs="Times New Roman"/>
          <w:sz w:val="24"/>
          <w:szCs w:val="24"/>
        </w:rPr>
        <w:t xml:space="preserve"> с телескопом</w:t>
      </w:r>
      <w:r w:rsidR="000C6D18" w:rsidRPr="00A81673">
        <w:rPr>
          <w:rFonts w:ascii="Times New Roman" w:hAnsi="Times New Roman" w:cs="Times New Roman"/>
          <w:sz w:val="24"/>
          <w:szCs w:val="24"/>
        </w:rPr>
        <w:t xml:space="preserve"> и научатся вести наблюдение за звездами.</w:t>
      </w:r>
    </w:p>
    <w:p w14:paraId="537AEE3B" w14:textId="0A210898" w:rsidR="00693443" w:rsidRPr="00A81673" w:rsidRDefault="00693443" w:rsidP="0069344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Продвинутый уровень.</w:t>
      </w:r>
    </w:p>
    <w:p w14:paraId="366FABC0" w14:textId="649CEBF4" w:rsidR="000C6D18" w:rsidRPr="00A81673" w:rsidRDefault="000C6D18" w:rsidP="000C6D1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Дети занимаются исследованием звездного неба, работают с макетом звездного неба. Изучают планеты и спутники нашей солнечной системы, научатся работать с макетами, отрабатывать знания в планетарии, закрепят знания, поработают в команде над проектными работами.</w:t>
      </w:r>
    </w:p>
    <w:p w14:paraId="09233DFC" w14:textId="77777777" w:rsidR="00693443" w:rsidRPr="00A81673" w:rsidRDefault="00693443" w:rsidP="00693443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80DA81E" w14:textId="77777777" w:rsidR="00693443" w:rsidRPr="00A81673" w:rsidRDefault="00693443" w:rsidP="0069344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167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УЧЕБНО-ТЕМАТИЧЕСКОЕ ПЛАНИРОВАНИЕ модуль 2</w:t>
      </w:r>
    </w:p>
    <w:p w14:paraId="2EF749E3" w14:textId="77777777" w:rsidR="00693443" w:rsidRPr="00A81673" w:rsidRDefault="00693443" w:rsidP="0069344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371"/>
        <w:gridCol w:w="1221"/>
        <w:gridCol w:w="1393"/>
        <w:gridCol w:w="1238"/>
      </w:tblGrid>
      <w:tr w:rsidR="00693443" w:rsidRPr="00A81673" w14:paraId="40E86A5D" w14:textId="77777777" w:rsidTr="00693443">
        <w:trPr>
          <w:trHeight w:val="971"/>
        </w:trPr>
        <w:tc>
          <w:tcPr>
            <w:tcW w:w="550" w:type="dxa"/>
            <w:vAlign w:val="center"/>
          </w:tcPr>
          <w:p w14:paraId="5FDA4BC6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499E19D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71" w:type="dxa"/>
            <w:vAlign w:val="center"/>
          </w:tcPr>
          <w:p w14:paraId="2E713973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21" w:type="dxa"/>
            <w:vAlign w:val="center"/>
          </w:tcPr>
          <w:p w14:paraId="48B5BC74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93" w:type="dxa"/>
            <w:vAlign w:val="center"/>
          </w:tcPr>
          <w:p w14:paraId="7F0B9982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38" w:type="dxa"/>
            <w:vAlign w:val="center"/>
          </w:tcPr>
          <w:p w14:paraId="7B0D1B97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93443" w:rsidRPr="00A81673" w14:paraId="105C0BD6" w14:textId="77777777" w:rsidTr="00693443">
        <w:trPr>
          <w:trHeight w:val="236"/>
        </w:trPr>
        <w:tc>
          <w:tcPr>
            <w:tcW w:w="9773" w:type="dxa"/>
            <w:gridSpan w:val="5"/>
          </w:tcPr>
          <w:p w14:paraId="2F454B07" w14:textId="77777777" w:rsidR="00693443" w:rsidRPr="003A47AB" w:rsidRDefault="00693443" w:rsidP="003A47A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Стартовый уровень</w:t>
            </w:r>
          </w:p>
        </w:tc>
      </w:tr>
      <w:tr w:rsidR="00693443" w:rsidRPr="00A81673" w14:paraId="34785A26" w14:textId="77777777" w:rsidTr="00693443">
        <w:trPr>
          <w:trHeight w:val="236"/>
        </w:trPr>
        <w:tc>
          <w:tcPr>
            <w:tcW w:w="550" w:type="dxa"/>
          </w:tcPr>
          <w:p w14:paraId="363EBE60" w14:textId="77777777" w:rsidR="00693443" w:rsidRPr="00A81673" w:rsidRDefault="00693443" w:rsidP="00693443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201A341B" w14:textId="77777777" w:rsidR="00693443" w:rsidRPr="00A81673" w:rsidRDefault="00693443" w:rsidP="006934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Введение в курс</w:t>
            </w:r>
          </w:p>
        </w:tc>
        <w:tc>
          <w:tcPr>
            <w:tcW w:w="1221" w:type="dxa"/>
          </w:tcPr>
          <w:p w14:paraId="284DB15F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479A60E1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088369A3" w14:textId="77777777" w:rsidR="00693443" w:rsidRPr="00A81673" w:rsidRDefault="00693443" w:rsidP="006934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C57F2" w:rsidRPr="00A81673" w14:paraId="064790B4" w14:textId="77777777" w:rsidTr="00693443">
        <w:trPr>
          <w:trHeight w:val="236"/>
        </w:trPr>
        <w:tc>
          <w:tcPr>
            <w:tcW w:w="550" w:type="dxa"/>
          </w:tcPr>
          <w:p w14:paraId="082725AC" w14:textId="77777777" w:rsidR="00CC57F2" w:rsidRPr="00A81673" w:rsidRDefault="00CC57F2" w:rsidP="00CC57F2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60DCDDFF" w14:textId="45292756" w:rsidR="00CC57F2" w:rsidRPr="00A81673" w:rsidRDefault="00CC57F2" w:rsidP="00CC57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Космонавты –наши земляки.</w:t>
            </w:r>
          </w:p>
        </w:tc>
        <w:tc>
          <w:tcPr>
            <w:tcW w:w="1221" w:type="dxa"/>
          </w:tcPr>
          <w:p w14:paraId="143D676A" w14:textId="77777777" w:rsidR="00CC57F2" w:rsidRPr="00A81673" w:rsidRDefault="00CC57F2" w:rsidP="00CC57F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12B516F1" w14:textId="77777777" w:rsidR="00CC57F2" w:rsidRPr="00A81673" w:rsidRDefault="00CC57F2" w:rsidP="00CC57F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483DCF53" w14:textId="77777777" w:rsidR="00CC57F2" w:rsidRPr="00A81673" w:rsidRDefault="00CC57F2" w:rsidP="00CC57F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594C90E4" w14:textId="77777777" w:rsidTr="00693443">
        <w:trPr>
          <w:trHeight w:val="236"/>
        </w:trPr>
        <w:tc>
          <w:tcPr>
            <w:tcW w:w="550" w:type="dxa"/>
          </w:tcPr>
          <w:p w14:paraId="0286EBF0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0D15FF8D" w14:textId="136B4723" w:rsidR="00A72D09" w:rsidRPr="00A81673" w:rsidRDefault="00A72D09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Деятельность великих астрономов.</w:t>
            </w:r>
          </w:p>
        </w:tc>
        <w:tc>
          <w:tcPr>
            <w:tcW w:w="1221" w:type="dxa"/>
          </w:tcPr>
          <w:p w14:paraId="1FF981E5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41F8E51B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047A0CE0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0803BC61" w14:textId="77777777" w:rsidTr="00693443">
        <w:trPr>
          <w:trHeight w:val="236"/>
        </w:trPr>
        <w:tc>
          <w:tcPr>
            <w:tcW w:w="550" w:type="dxa"/>
          </w:tcPr>
          <w:p w14:paraId="695F5869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09CFAF55" w14:textId="6E052F98" w:rsidR="00A72D09" w:rsidRPr="00A81673" w:rsidRDefault="00A72D09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Первый космонавт планеты Гагарин Ю.А.</w:t>
            </w:r>
          </w:p>
        </w:tc>
        <w:tc>
          <w:tcPr>
            <w:tcW w:w="1221" w:type="dxa"/>
          </w:tcPr>
          <w:p w14:paraId="7F85F4AA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51082514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40834BE7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128BCCC7" w14:textId="77777777" w:rsidTr="00693443">
        <w:trPr>
          <w:trHeight w:val="97"/>
        </w:trPr>
        <w:tc>
          <w:tcPr>
            <w:tcW w:w="550" w:type="dxa"/>
          </w:tcPr>
          <w:p w14:paraId="125E9874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520B4AFE" w14:textId="57FFDE9E" w:rsidR="00A72D09" w:rsidRPr="00A81673" w:rsidRDefault="00A72D09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Просмотр документального фильма о Гагарине Ю.А.</w:t>
            </w:r>
          </w:p>
        </w:tc>
        <w:tc>
          <w:tcPr>
            <w:tcW w:w="1221" w:type="dxa"/>
          </w:tcPr>
          <w:p w14:paraId="1648DC99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0443A9C2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32D43897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69BDEF6D" w14:textId="77777777" w:rsidTr="00693443">
        <w:trPr>
          <w:trHeight w:val="283"/>
        </w:trPr>
        <w:tc>
          <w:tcPr>
            <w:tcW w:w="550" w:type="dxa"/>
          </w:tcPr>
          <w:p w14:paraId="183BB28E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453DB745" w14:textId="0E0C2BBE" w:rsidR="00A72D09" w:rsidRPr="00A81673" w:rsidRDefault="00A72D09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Ученый астроном А.А. Белопольский.</w:t>
            </w:r>
          </w:p>
        </w:tc>
        <w:tc>
          <w:tcPr>
            <w:tcW w:w="1221" w:type="dxa"/>
          </w:tcPr>
          <w:p w14:paraId="6BACA90E" w14:textId="1FBB304B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59DE79DE" w14:textId="6C95E55F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46F6162F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6DD7AAF7" w14:textId="77777777" w:rsidTr="00693443">
        <w:trPr>
          <w:trHeight w:val="140"/>
        </w:trPr>
        <w:tc>
          <w:tcPr>
            <w:tcW w:w="550" w:type="dxa"/>
          </w:tcPr>
          <w:p w14:paraId="36970715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5AF78C57" w14:textId="03F6D16C" w:rsidR="00A72D09" w:rsidRPr="00A81673" w:rsidRDefault="00A72D09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Просмотр документального фильма о А.А. Белопольском.</w:t>
            </w:r>
          </w:p>
        </w:tc>
        <w:tc>
          <w:tcPr>
            <w:tcW w:w="1221" w:type="dxa"/>
          </w:tcPr>
          <w:p w14:paraId="65CFCC08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6FD3345B" w14:textId="77777777" w:rsidR="00A72D09" w:rsidRPr="00A81673" w:rsidRDefault="00A72D09" w:rsidP="00A72D09">
            <w:pPr>
              <w:pStyle w:val="a7"/>
              <w:tabs>
                <w:tab w:val="left" w:pos="516"/>
                <w:tab w:val="center" w:pos="6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148C8504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72F64F3B" w14:textId="77777777" w:rsidTr="00693443">
        <w:trPr>
          <w:trHeight w:val="140"/>
        </w:trPr>
        <w:tc>
          <w:tcPr>
            <w:tcW w:w="550" w:type="dxa"/>
          </w:tcPr>
          <w:p w14:paraId="05C6AEA2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32263BB8" w14:textId="2ECCD4F5" w:rsidR="00A72D09" w:rsidRPr="00A81673" w:rsidRDefault="00A72D09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М. Ломоносов и его астрономические открытия.</w:t>
            </w:r>
          </w:p>
        </w:tc>
        <w:tc>
          <w:tcPr>
            <w:tcW w:w="1221" w:type="dxa"/>
          </w:tcPr>
          <w:p w14:paraId="7FCDC487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13F96236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61396C22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078C4677" w14:textId="77777777" w:rsidTr="00693443">
        <w:trPr>
          <w:trHeight w:val="140"/>
        </w:trPr>
        <w:tc>
          <w:tcPr>
            <w:tcW w:w="550" w:type="dxa"/>
          </w:tcPr>
          <w:p w14:paraId="6E4A8670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3C146834" w14:textId="031281BE" w:rsidR="00A72D09" w:rsidRPr="00A81673" w:rsidRDefault="00A72D09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Просмотр документального фильма о М. Ломоносове.</w:t>
            </w:r>
          </w:p>
        </w:tc>
        <w:tc>
          <w:tcPr>
            <w:tcW w:w="1221" w:type="dxa"/>
          </w:tcPr>
          <w:p w14:paraId="75EE73EB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57E20730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153AB05B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37ED7B79" w14:textId="77777777" w:rsidTr="00693443">
        <w:trPr>
          <w:trHeight w:val="140"/>
        </w:trPr>
        <w:tc>
          <w:tcPr>
            <w:tcW w:w="550" w:type="dxa"/>
          </w:tcPr>
          <w:p w14:paraId="2B77E793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31FBA98D" w14:textId="7807F51E" w:rsidR="00A72D09" w:rsidRPr="00A81673" w:rsidRDefault="00A72D09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Исследования Тунгусского метеорита.</w:t>
            </w:r>
          </w:p>
        </w:tc>
        <w:tc>
          <w:tcPr>
            <w:tcW w:w="1221" w:type="dxa"/>
          </w:tcPr>
          <w:p w14:paraId="1EA45413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213A2C2E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4FBD9AEE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10BAF06D" w14:textId="77777777" w:rsidTr="00693443">
        <w:trPr>
          <w:trHeight w:val="140"/>
        </w:trPr>
        <w:tc>
          <w:tcPr>
            <w:tcW w:w="550" w:type="dxa"/>
          </w:tcPr>
          <w:p w14:paraId="2CA690B9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0D0AD2CA" w14:textId="64536859" w:rsidR="00A72D09" w:rsidRPr="00A81673" w:rsidRDefault="00A72D09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Просмотр документального фильма о Тунгусском метеорите. </w:t>
            </w:r>
          </w:p>
        </w:tc>
        <w:tc>
          <w:tcPr>
            <w:tcW w:w="1221" w:type="dxa"/>
          </w:tcPr>
          <w:p w14:paraId="73455118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4544EB06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7FF90ED5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39E6CC68" w14:textId="77777777" w:rsidTr="00693443">
        <w:trPr>
          <w:trHeight w:val="140"/>
        </w:trPr>
        <w:tc>
          <w:tcPr>
            <w:tcW w:w="550" w:type="dxa"/>
          </w:tcPr>
          <w:p w14:paraId="6EA64090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7B07D2A3" w14:textId="73473D32" w:rsidR="00A72D09" w:rsidRPr="00A81673" w:rsidRDefault="00A34BE1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Астрономия древнего Китая.</w:t>
            </w:r>
          </w:p>
        </w:tc>
        <w:tc>
          <w:tcPr>
            <w:tcW w:w="1221" w:type="dxa"/>
          </w:tcPr>
          <w:p w14:paraId="7628C101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14814511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3E4360D6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23133B7F" w14:textId="77777777" w:rsidTr="00693443">
        <w:trPr>
          <w:trHeight w:val="140"/>
        </w:trPr>
        <w:tc>
          <w:tcPr>
            <w:tcW w:w="550" w:type="dxa"/>
          </w:tcPr>
          <w:p w14:paraId="663C8360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3A88F2A9" w14:textId="6FA8BE0B" w:rsidR="00A72D09" w:rsidRPr="00A81673" w:rsidRDefault="00A34BE1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Технологические процессы в условиях космического полета.</w:t>
            </w:r>
          </w:p>
        </w:tc>
        <w:tc>
          <w:tcPr>
            <w:tcW w:w="1221" w:type="dxa"/>
          </w:tcPr>
          <w:p w14:paraId="32D20FBE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3FB2B767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4632B9EB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717DD752" w14:textId="77777777" w:rsidTr="00693443">
        <w:trPr>
          <w:trHeight w:val="140"/>
        </w:trPr>
        <w:tc>
          <w:tcPr>
            <w:tcW w:w="550" w:type="dxa"/>
          </w:tcPr>
          <w:p w14:paraId="33DE49C9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71C164E8" w14:textId="31AF1A0D" w:rsidR="00A72D09" w:rsidRPr="00A81673" w:rsidRDefault="00E137E4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История космической радиолюбительской связи.</w:t>
            </w:r>
          </w:p>
        </w:tc>
        <w:tc>
          <w:tcPr>
            <w:tcW w:w="1221" w:type="dxa"/>
          </w:tcPr>
          <w:p w14:paraId="2348FDA9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42380D18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7B5B1D3E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17B0F71A" w14:textId="77777777" w:rsidTr="00693443">
        <w:trPr>
          <w:trHeight w:val="223"/>
        </w:trPr>
        <w:tc>
          <w:tcPr>
            <w:tcW w:w="550" w:type="dxa"/>
          </w:tcPr>
          <w:p w14:paraId="03BA521D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1DECD69D" w14:textId="2885E3CB" w:rsidR="00A72D09" w:rsidRPr="00A81673" w:rsidRDefault="00E137E4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Космический мусор: средства обнаружения, регистрации, ликвидации.</w:t>
            </w:r>
          </w:p>
        </w:tc>
        <w:tc>
          <w:tcPr>
            <w:tcW w:w="1221" w:type="dxa"/>
          </w:tcPr>
          <w:p w14:paraId="21F201BB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5C391B5A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15DB4349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53E16D35" w14:textId="77777777" w:rsidTr="00693443">
        <w:trPr>
          <w:trHeight w:val="140"/>
        </w:trPr>
        <w:tc>
          <w:tcPr>
            <w:tcW w:w="550" w:type="dxa"/>
          </w:tcPr>
          <w:p w14:paraId="7B046108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720B5FC5" w14:textId="784D5B91" w:rsidR="00A72D09" w:rsidRPr="00A81673" w:rsidRDefault="00E137E4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1221" w:type="dxa"/>
          </w:tcPr>
          <w:p w14:paraId="3966101D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1B84F2A4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565D49B4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D09" w:rsidRPr="00A81673" w14:paraId="6DDDC141" w14:textId="77777777" w:rsidTr="00693443">
        <w:trPr>
          <w:trHeight w:val="140"/>
        </w:trPr>
        <w:tc>
          <w:tcPr>
            <w:tcW w:w="550" w:type="dxa"/>
          </w:tcPr>
          <w:p w14:paraId="0A277CE6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27EF3396" w14:textId="36F17C1D" w:rsidR="00A72D09" w:rsidRPr="00A97B33" w:rsidRDefault="00A97B33" w:rsidP="00A72D09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97B33">
              <w:rPr>
                <w:rFonts w:ascii="Times New Roman" w:hAnsi="Times New Roman"/>
                <w:i/>
                <w:iCs/>
                <w:sz w:val="24"/>
                <w:szCs w:val="24"/>
              </w:rPr>
              <w:t>Конкурс</w:t>
            </w:r>
            <w:r w:rsidR="00A72D09" w:rsidRPr="00A97B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14:paraId="1E9AC588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3298A330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24B9256E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485360EC" w14:textId="77777777" w:rsidTr="00693443">
        <w:trPr>
          <w:trHeight w:val="140"/>
        </w:trPr>
        <w:tc>
          <w:tcPr>
            <w:tcW w:w="9773" w:type="dxa"/>
            <w:gridSpan w:val="5"/>
          </w:tcPr>
          <w:p w14:paraId="6F4BC1B6" w14:textId="77777777" w:rsidR="00A72D09" w:rsidRPr="00A97B33" w:rsidRDefault="00A72D09" w:rsidP="00A97B33">
            <w:pPr>
              <w:pStyle w:val="a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7B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Базовый уровень</w:t>
            </w:r>
          </w:p>
        </w:tc>
      </w:tr>
      <w:tr w:rsidR="00A72D09" w:rsidRPr="00A81673" w14:paraId="54129937" w14:textId="77777777" w:rsidTr="00693443">
        <w:trPr>
          <w:trHeight w:val="140"/>
        </w:trPr>
        <w:tc>
          <w:tcPr>
            <w:tcW w:w="550" w:type="dxa"/>
          </w:tcPr>
          <w:p w14:paraId="41BA16AD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 w14:paraId="1B04B5A1" w14:textId="25E76683" w:rsidR="00A72D09" w:rsidRPr="00A81673" w:rsidRDefault="00A72D09" w:rsidP="00A72D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Космодромы и полигоны.</w:t>
            </w:r>
          </w:p>
        </w:tc>
        <w:tc>
          <w:tcPr>
            <w:tcW w:w="1221" w:type="dxa"/>
          </w:tcPr>
          <w:p w14:paraId="1EB89F9B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2BCFC70A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5D139A48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37C08EAF" w14:textId="77777777" w:rsidTr="00693443">
        <w:trPr>
          <w:trHeight w:val="140"/>
        </w:trPr>
        <w:tc>
          <w:tcPr>
            <w:tcW w:w="550" w:type="dxa"/>
          </w:tcPr>
          <w:p w14:paraId="688CC3BF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 w14:paraId="7B3E5E62" w14:textId="60DD1BE9" w:rsidR="00A72D09" w:rsidRPr="00A81673" w:rsidRDefault="00A72D09" w:rsidP="00A72D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Космические телескопы.</w:t>
            </w:r>
          </w:p>
        </w:tc>
        <w:tc>
          <w:tcPr>
            <w:tcW w:w="1221" w:type="dxa"/>
          </w:tcPr>
          <w:p w14:paraId="22B7DA4D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023E89D4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343A32ED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0A49B945" w14:textId="77777777" w:rsidTr="00693443">
        <w:trPr>
          <w:trHeight w:val="140"/>
        </w:trPr>
        <w:tc>
          <w:tcPr>
            <w:tcW w:w="550" w:type="dxa"/>
          </w:tcPr>
          <w:p w14:paraId="712E9F38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 w14:paraId="249F2AC5" w14:textId="1D849FED" w:rsidR="00A72D09" w:rsidRPr="00A81673" w:rsidRDefault="00A72D09" w:rsidP="00A72D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Современные наземные оптические телескопы.</w:t>
            </w:r>
          </w:p>
        </w:tc>
        <w:tc>
          <w:tcPr>
            <w:tcW w:w="1221" w:type="dxa"/>
          </w:tcPr>
          <w:p w14:paraId="09389220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5A4A7ED6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76F0ADD5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60EBF379" w14:textId="77777777" w:rsidTr="0063067F">
        <w:trPr>
          <w:trHeight w:val="140"/>
        </w:trPr>
        <w:tc>
          <w:tcPr>
            <w:tcW w:w="550" w:type="dxa"/>
          </w:tcPr>
          <w:p w14:paraId="49554D54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  <w:vAlign w:val="center"/>
          </w:tcPr>
          <w:p w14:paraId="6884715F" w14:textId="03F7F841" w:rsidR="00A72D09" w:rsidRPr="00A81673" w:rsidRDefault="00A72D09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Радиотелескопы и радиоастрономические наблюдения.</w:t>
            </w:r>
          </w:p>
        </w:tc>
        <w:tc>
          <w:tcPr>
            <w:tcW w:w="1221" w:type="dxa"/>
          </w:tcPr>
          <w:p w14:paraId="3BFE2BE5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20E6B6A0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4DF8E813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687215D1" w14:textId="77777777" w:rsidTr="00693443">
        <w:trPr>
          <w:trHeight w:val="140"/>
        </w:trPr>
        <w:tc>
          <w:tcPr>
            <w:tcW w:w="550" w:type="dxa"/>
          </w:tcPr>
          <w:p w14:paraId="56E8493D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284E92A9" w14:textId="5AFB8F15" w:rsidR="00A72D09" w:rsidRPr="00A81673" w:rsidRDefault="00A72D09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Поиск и открытие внесолнечных планет.</w:t>
            </w:r>
          </w:p>
        </w:tc>
        <w:tc>
          <w:tcPr>
            <w:tcW w:w="1221" w:type="dxa"/>
          </w:tcPr>
          <w:p w14:paraId="695D2DA4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36ACDB06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205B44FB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28FABA91" w14:textId="77777777" w:rsidTr="00693443">
        <w:trPr>
          <w:trHeight w:val="140"/>
        </w:trPr>
        <w:tc>
          <w:tcPr>
            <w:tcW w:w="550" w:type="dxa"/>
          </w:tcPr>
          <w:p w14:paraId="7BBBDB73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70DEB386" w14:textId="7FACFEAD" w:rsidR="00A72D09" w:rsidRPr="00A81673" w:rsidRDefault="00A72D09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История и теория космической съемки Земли.</w:t>
            </w:r>
          </w:p>
        </w:tc>
        <w:tc>
          <w:tcPr>
            <w:tcW w:w="1221" w:type="dxa"/>
          </w:tcPr>
          <w:p w14:paraId="2A9A197C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74D082FC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7E3DEEAF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45953BD4" w14:textId="77777777" w:rsidTr="00693443">
        <w:trPr>
          <w:trHeight w:val="140"/>
        </w:trPr>
        <w:tc>
          <w:tcPr>
            <w:tcW w:w="550" w:type="dxa"/>
          </w:tcPr>
          <w:p w14:paraId="35D4246B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2685EB3F" w14:textId="2AB34230" w:rsidR="00A72D09" w:rsidRPr="00A81673" w:rsidRDefault="00A72D09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Космические аппараты.</w:t>
            </w:r>
          </w:p>
        </w:tc>
        <w:tc>
          <w:tcPr>
            <w:tcW w:w="1221" w:type="dxa"/>
          </w:tcPr>
          <w:p w14:paraId="7A9EA993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33DC5680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26EF4E22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696D5561" w14:textId="77777777" w:rsidTr="00693443">
        <w:trPr>
          <w:trHeight w:val="140"/>
        </w:trPr>
        <w:tc>
          <w:tcPr>
            <w:tcW w:w="550" w:type="dxa"/>
          </w:tcPr>
          <w:p w14:paraId="092506D1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6C832862" w14:textId="39FEF159" w:rsidR="00A72D09" w:rsidRPr="00A81673" w:rsidRDefault="00A72D09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Космические аппараты для дистанционного изучения Земли.</w:t>
            </w:r>
          </w:p>
        </w:tc>
        <w:tc>
          <w:tcPr>
            <w:tcW w:w="1221" w:type="dxa"/>
          </w:tcPr>
          <w:p w14:paraId="7EB13B19" w14:textId="4DE81A02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703525E4" w14:textId="51C1C46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41FB86C0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6A6B5C0E" w14:textId="77777777" w:rsidTr="00693443">
        <w:trPr>
          <w:trHeight w:val="140"/>
        </w:trPr>
        <w:tc>
          <w:tcPr>
            <w:tcW w:w="550" w:type="dxa"/>
          </w:tcPr>
          <w:p w14:paraId="22715E14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7232F80F" w14:textId="047DA8DF" w:rsidR="00A72D09" w:rsidRPr="00A81673" w:rsidRDefault="00A72D09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Экологически чистые сверхлегкие аппараты для контроля за состоянием окружающей среды.</w:t>
            </w:r>
          </w:p>
        </w:tc>
        <w:tc>
          <w:tcPr>
            <w:tcW w:w="1221" w:type="dxa"/>
          </w:tcPr>
          <w:p w14:paraId="28634CA4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047FE65B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39B4DC11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7BE1DF55" w14:textId="77777777" w:rsidTr="00693443">
        <w:trPr>
          <w:trHeight w:val="140"/>
        </w:trPr>
        <w:tc>
          <w:tcPr>
            <w:tcW w:w="550" w:type="dxa"/>
          </w:tcPr>
          <w:p w14:paraId="33B763CC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1" w:type="dxa"/>
          </w:tcPr>
          <w:p w14:paraId="1D7C535E" w14:textId="26879363" w:rsidR="00A72D09" w:rsidRPr="00A81673" w:rsidRDefault="00A72D09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Наш телескоп.</w:t>
            </w:r>
          </w:p>
        </w:tc>
        <w:tc>
          <w:tcPr>
            <w:tcW w:w="1221" w:type="dxa"/>
          </w:tcPr>
          <w:p w14:paraId="4596F0D9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4AA29B69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5B30D82B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2F65E6F7" w14:textId="77777777" w:rsidTr="00693443">
        <w:trPr>
          <w:trHeight w:val="140"/>
        </w:trPr>
        <w:tc>
          <w:tcPr>
            <w:tcW w:w="550" w:type="dxa"/>
          </w:tcPr>
          <w:p w14:paraId="2341A76F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28C10200" w14:textId="0B36156B" w:rsidR="00A72D09" w:rsidRPr="00A81673" w:rsidRDefault="00A13264" w:rsidP="00A72D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Работа с телескопом.</w:t>
            </w:r>
          </w:p>
        </w:tc>
        <w:tc>
          <w:tcPr>
            <w:tcW w:w="1221" w:type="dxa"/>
          </w:tcPr>
          <w:p w14:paraId="0F768814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514F2515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644E6AD9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72D09" w:rsidRPr="00A81673" w14:paraId="310F801D" w14:textId="77777777" w:rsidTr="00693443">
        <w:trPr>
          <w:trHeight w:val="140"/>
        </w:trPr>
        <w:tc>
          <w:tcPr>
            <w:tcW w:w="550" w:type="dxa"/>
          </w:tcPr>
          <w:p w14:paraId="735A6D4A" w14:textId="77777777" w:rsidR="00A72D09" w:rsidRPr="00A81673" w:rsidRDefault="00A72D09" w:rsidP="00A72D09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 w14:paraId="6F1FAEBC" w14:textId="200ABE41" w:rsidR="00A72D09" w:rsidRPr="00A81673" w:rsidRDefault="00A13264" w:rsidP="00A72D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Работа с телескопом.</w:t>
            </w:r>
          </w:p>
        </w:tc>
        <w:tc>
          <w:tcPr>
            <w:tcW w:w="1221" w:type="dxa"/>
          </w:tcPr>
          <w:p w14:paraId="2D7F5011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082F7A11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206A8225" w14:textId="77777777" w:rsidR="00A72D09" w:rsidRPr="00A81673" w:rsidRDefault="00A72D09" w:rsidP="00A72D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13264" w:rsidRPr="00A81673" w14:paraId="4673D62C" w14:textId="77777777" w:rsidTr="00693443">
        <w:trPr>
          <w:trHeight w:val="140"/>
        </w:trPr>
        <w:tc>
          <w:tcPr>
            <w:tcW w:w="550" w:type="dxa"/>
          </w:tcPr>
          <w:p w14:paraId="3AB294A1" w14:textId="77777777" w:rsidR="00A13264" w:rsidRPr="00A81673" w:rsidRDefault="00A13264" w:rsidP="00A13264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6FFCB1E3" w14:textId="56429E0D" w:rsidR="00A13264" w:rsidRPr="00A81673" w:rsidRDefault="00A13264" w:rsidP="00A132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Наблюдение за звездами.</w:t>
            </w:r>
          </w:p>
        </w:tc>
        <w:tc>
          <w:tcPr>
            <w:tcW w:w="1221" w:type="dxa"/>
          </w:tcPr>
          <w:p w14:paraId="4C4143A8" w14:textId="77777777" w:rsidR="00A13264" w:rsidRPr="00A81673" w:rsidRDefault="00A13264" w:rsidP="00A1326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7ECD56F9" w14:textId="77777777" w:rsidR="00A13264" w:rsidRPr="00A81673" w:rsidRDefault="00A13264" w:rsidP="00A1326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268E9195" w14:textId="77777777" w:rsidR="00A13264" w:rsidRPr="00A81673" w:rsidRDefault="00A13264" w:rsidP="00A1326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13264" w:rsidRPr="00A81673" w14:paraId="4CB4EC15" w14:textId="77777777" w:rsidTr="0063067F">
        <w:trPr>
          <w:trHeight w:val="140"/>
        </w:trPr>
        <w:tc>
          <w:tcPr>
            <w:tcW w:w="550" w:type="dxa"/>
          </w:tcPr>
          <w:p w14:paraId="64EC360A" w14:textId="77777777" w:rsidR="00A13264" w:rsidRPr="00A81673" w:rsidRDefault="00A13264" w:rsidP="00A13264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 w14:paraId="54E21897" w14:textId="7FD4B12E" w:rsidR="00A13264" w:rsidRPr="00A81673" w:rsidRDefault="00476B76" w:rsidP="00A132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Наблюдение за звездами.</w:t>
            </w:r>
          </w:p>
        </w:tc>
        <w:tc>
          <w:tcPr>
            <w:tcW w:w="1221" w:type="dxa"/>
          </w:tcPr>
          <w:p w14:paraId="00D63579" w14:textId="77777777" w:rsidR="00A13264" w:rsidRPr="00A81673" w:rsidRDefault="00A13264" w:rsidP="00A1326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34CE038D" w14:textId="77777777" w:rsidR="00A13264" w:rsidRPr="00A81673" w:rsidRDefault="00A13264" w:rsidP="00A1326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5E6B1296" w14:textId="77777777" w:rsidR="00A13264" w:rsidRPr="00A81673" w:rsidRDefault="00A13264" w:rsidP="00A1326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13264" w:rsidRPr="00A81673" w14:paraId="39DDAC58" w14:textId="77777777" w:rsidTr="00693443">
        <w:trPr>
          <w:trHeight w:val="140"/>
        </w:trPr>
        <w:tc>
          <w:tcPr>
            <w:tcW w:w="550" w:type="dxa"/>
          </w:tcPr>
          <w:p w14:paraId="53D1ACDB" w14:textId="77777777" w:rsidR="00A13264" w:rsidRPr="00A81673" w:rsidRDefault="00A13264" w:rsidP="00A13264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2DE1357C" w14:textId="14625D9D" w:rsidR="00A13264" w:rsidRPr="00A81673" w:rsidRDefault="00476B76" w:rsidP="00A132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Исследование звездного неба.</w:t>
            </w:r>
          </w:p>
        </w:tc>
        <w:tc>
          <w:tcPr>
            <w:tcW w:w="1221" w:type="dxa"/>
          </w:tcPr>
          <w:p w14:paraId="33CDAD6A" w14:textId="77777777" w:rsidR="00A13264" w:rsidRPr="00A81673" w:rsidRDefault="00A13264" w:rsidP="00A1326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74828D67" w14:textId="77777777" w:rsidR="00A13264" w:rsidRPr="00A81673" w:rsidRDefault="00A13264" w:rsidP="00A1326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4F7796B6" w14:textId="77777777" w:rsidR="00A13264" w:rsidRPr="00A81673" w:rsidRDefault="00A13264" w:rsidP="00A1326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13264" w:rsidRPr="00A81673" w14:paraId="7EA7A2D3" w14:textId="77777777" w:rsidTr="00693443">
        <w:trPr>
          <w:trHeight w:val="140"/>
        </w:trPr>
        <w:tc>
          <w:tcPr>
            <w:tcW w:w="550" w:type="dxa"/>
          </w:tcPr>
          <w:p w14:paraId="082978D9" w14:textId="77777777" w:rsidR="00A13264" w:rsidRPr="00A81673" w:rsidRDefault="00A13264" w:rsidP="00A13264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3A0DDE3F" w14:textId="0A7DA785" w:rsidR="00A13264" w:rsidRPr="00A97B33" w:rsidRDefault="00A97B33" w:rsidP="00A13264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97B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мини </w:t>
            </w:r>
            <w:r w:rsidRPr="00A97B33">
              <w:rPr>
                <w:rFonts w:ascii="Times New Roman" w:hAnsi="Times New Roman"/>
                <w:i/>
                <w:iCs/>
                <w:sz w:val="24"/>
                <w:szCs w:val="24"/>
              </w:rPr>
              <w:t>проектов</w:t>
            </w:r>
          </w:p>
        </w:tc>
        <w:tc>
          <w:tcPr>
            <w:tcW w:w="1221" w:type="dxa"/>
          </w:tcPr>
          <w:p w14:paraId="4113E051" w14:textId="77777777" w:rsidR="00A13264" w:rsidRPr="00A81673" w:rsidRDefault="00A13264" w:rsidP="00A1326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32915D91" w14:textId="77777777" w:rsidR="00A13264" w:rsidRPr="00A81673" w:rsidRDefault="00A13264" w:rsidP="00A1326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0DBF4ADC" w14:textId="77777777" w:rsidR="00A13264" w:rsidRPr="00A81673" w:rsidRDefault="00A13264" w:rsidP="00A1326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13264" w:rsidRPr="00A81673" w14:paraId="2A8B2CB1" w14:textId="77777777" w:rsidTr="00693443">
        <w:trPr>
          <w:trHeight w:val="140"/>
        </w:trPr>
        <w:tc>
          <w:tcPr>
            <w:tcW w:w="9773" w:type="dxa"/>
            <w:gridSpan w:val="5"/>
          </w:tcPr>
          <w:p w14:paraId="001E6EBE" w14:textId="77777777" w:rsidR="00A13264" w:rsidRPr="00A97B33" w:rsidRDefault="00A13264" w:rsidP="00A97B33">
            <w:pPr>
              <w:pStyle w:val="a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7B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Продвинутый уровень</w:t>
            </w:r>
          </w:p>
        </w:tc>
      </w:tr>
      <w:tr w:rsidR="00476B76" w:rsidRPr="00A81673" w14:paraId="2799029A" w14:textId="77777777" w:rsidTr="0063067F">
        <w:trPr>
          <w:trHeight w:val="140"/>
        </w:trPr>
        <w:tc>
          <w:tcPr>
            <w:tcW w:w="550" w:type="dxa"/>
          </w:tcPr>
          <w:p w14:paraId="383E4896" w14:textId="77777777" w:rsidR="00476B76" w:rsidRPr="00A81673" w:rsidRDefault="00476B76" w:rsidP="00476B76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 w14:paraId="487372E4" w14:textId="059DDE35" w:rsidR="00476B76" w:rsidRPr="00A81673" w:rsidRDefault="00476B76" w:rsidP="0047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Исследование звездного неба.</w:t>
            </w:r>
          </w:p>
        </w:tc>
        <w:tc>
          <w:tcPr>
            <w:tcW w:w="1221" w:type="dxa"/>
            <w:vAlign w:val="center"/>
          </w:tcPr>
          <w:p w14:paraId="100B6AD9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210ECE64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501097B6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76B76" w:rsidRPr="00A81673" w14:paraId="7D3829EC" w14:textId="77777777" w:rsidTr="0063067F">
        <w:trPr>
          <w:trHeight w:val="140"/>
        </w:trPr>
        <w:tc>
          <w:tcPr>
            <w:tcW w:w="550" w:type="dxa"/>
          </w:tcPr>
          <w:p w14:paraId="34058D7C" w14:textId="77777777" w:rsidR="00476B76" w:rsidRPr="00A81673" w:rsidRDefault="00476B76" w:rsidP="00476B76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 w14:paraId="5411A915" w14:textId="7AAD6E5C" w:rsidR="00476B76" w:rsidRPr="00A81673" w:rsidRDefault="00476B76" w:rsidP="0047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Исследование звездного неба.</w:t>
            </w:r>
          </w:p>
        </w:tc>
        <w:tc>
          <w:tcPr>
            <w:tcW w:w="1221" w:type="dxa"/>
            <w:vAlign w:val="center"/>
          </w:tcPr>
          <w:p w14:paraId="44907F11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7667935A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7E8CDE46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76B76" w:rsidRPr="00A81673" w14:paraId="538E9A85" w14:textId="77777777" w:rsidTr="0063067F">
        <w:trPr>
          <w:trHeight w:val="140"/>
        </w:trPr>
        <w:tc>
          <w:tcPr>
            <w:tcW w:w="550" w:type="dxa"/>
          </w:tcPr>
          <w:p w14:paraId="6EAD44BC" w14:textId="77777777" w:rsidR="00476B76" w:rsidRPr="00A81673" w:rsidRDefault="00476B76" w:rsidP="00476B76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0832BFD6" w14:textId="6A6FCBC3" w:rsidR="00476B76" w:rsidRPr="00A81673" w:rsidRDefault="00476B76" w:rsidP="0047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Работа с макетом звездного неба.</w:t>
            </w:r>
          </w:p>
        </w:tc>
        <w:tc>
          <w:tcPr>
            <w:tcW w:w="1221" w:type="dxa"/>
            <w:vAlign w:val="center"/>
          </w:tcPr>
          <w:p w14:paraId="1DF618A3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051BD8EB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185D6F96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76B76" w:rsidRPr="00A81673" w14:paraId="31031523" w14:textId="77777777" w:rsidTr="0063067F">
        <w:trPr>
          <w:trHeight w:val="140"/>
        </w:trPr>
        <w:tc>
          <w:tcPr>
            <w:tcW w:w="550" w:type="dxa"/>
          </w:tcPr>
          <w:p w14:paraId="20CAAFAB" w14:textId="77777777" w:rsidR="00476B76" w:rsidRPr="00A81673" w:rsidRDefault="00476B76" w:rsidP="00476B76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1AC1F450" w14:textId="5DE8D9EB" w:rsidR="00476B76" w:rsidRPr="00A81673" w:rsidRDefault="00476B76" w:rsidP="0047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Исследования марса.</w:t>
            </w:r>
          </w:p>
        </w:tc>
        <w:tc>
          <w:tcPr>
            <w:tcW w:w="1221" w:type="dxa"/>
            <w:vAlign w:val="center"/>
          </w:tcPr>
          <w:p w14:paraId="1DC65597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5CCE41FE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6FC699B1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76B76" w:rsidRPr="00A81673" w14:paraId="4467409A" w14:textId="77777777" w:rsidTr="0063067F">
        <w:trPr>
          <w:trHeight w:val="140"/>
        </w:trPr>
        <w:tc>
          <w:tcPr>
            <w:tcW w:w="550" w:type="dxa"/>
          </w:tcPr>
          <w:p w14:paraId="5E4EA0AD" w14:textId="77777777" w:rsidR="00476B76" w:rsidRPr="00A81673" w:rsidRDefault="00476B76" w:rsidP="00476B76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0976F933" w14:textId="48FD03A8" w:rsidR="00476B76" w:rsidRPr="00A81673" w:rsidRDefault="00476B76" w:rsidP="0047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Работа с макетом.</w:t>
            </w:r>
          </w:p>
        </w:tc>
        <w:tc>
          <w:tcPr>
            <w:tcW w:w="1221" w:type="dxa"/>
            <w:vAlign w:val="center"/>
          </w:tcPr>
          <w:p w14:paraId="3442BFAB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7FBFC80D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7B6A9F1E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76B76" w:rsidRPr="00A81673" w14:paraId="682D467E" w14:textId="77777777" w:rsidTr="0063067F">
        <w:trPr>
          <w:trHeight w:val="140"/>
        </w:trPr>
        <w:tc>
          <w:tcPr>
            <w:tcW w:w="550" w:type="dxa"/>
          </w:tcPr>
          <w:p w14:paraId="482633C7" w14:textId="77777777" w:rsidR="00476B76" w:rsidRPr="00A81673" w:rsidRDefault="00476B76" w:rsidP="00476B76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7C9D3F58" w14:textId="2D822477" w:rsidR="00476B76" w:rsidRPr="00A81673" w:rsidRDefault="00476B76" w:rsidP="0047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Исследования Луны.</w:t>
            </w:r>
          </w:p>
        </w:tc>
        <w:tc>
          <w:tcPr>
            <w:tcW w:w="1221" w:type="dxa"/>
            <w:vAlign w:val="center"/>
          </w:tcPr>
          <w:p w14:paraId="3793FBF2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433538D3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6BD1BC2F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76B76" w:rsidRPr="00A81673" w14:paraId="314B5E7D" w14:textId="77777777" w:rsidTr="0063067F">
        <w:trPr>
          <w:trHeight w:val="140"/>
        </w:trPr>
        <w:tc>
          <w:tcPr>
            <w:tcW w:w="550" w:type="dxa"/>
          </w:tcPr>
          <w:p w14:paraId="2BF62D83" w14:textId="77777777" w:rsidR="00476B76" w:rsidRPr="00A81673" w:rsidRDefault="00476B76" w:rsidP="00476B76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1E3CB6FC" w14:textId="74BDBA4D" w:rsidR="00476B76" w:rsidRPr="00A81673" w:rsidRDefault="00476B76" w:rsidP="0047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Работа с макетом.</w:t>
            </w:r>
          </w:p>
        </w:tc>
        <w:tc>
          <w:tcPr>
            <w:tcW w:w="1221" w:type="dxa"/>
            <w:vAlign w:val="center"/>
          </w:tcPr>
          <w:p w14:paraId="1A44A476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5665FE36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21D63210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76B76" w:rsidRPr="00A81673" w14:paraId="16B7328B" w14:textId="77777777" w:rsidTr="00693443">
        <w:trPr>
          <w:trHeight w:val="140"/>
        </w:trPr>
        <w:tc>
          <w:tcPr>
            <w:tcW w:w="550" w:type="dxa"/>
          </w:tcPr>
          <w:p w14:paraId="3374B09C" w14:textId="77777777" w:rsidR="00476B76" w:rsidRPr="00A81673" w:rsidRDefault="00476B76" w:rsidP="00476B76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 w14:paraId="1EA82A4A" w14:textId="2DA10A58" w:rsidR="00476B76" w:rsidRPr="00A81673" w:rsidRDefault="00476B76" w:rsidP="0047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Работа в планетарии.</w:t>
            </w:r>
          </w:p>
        </w:tc>
        <w:tc>
          <w:tcPr>
            <w:tcW w:w="1221" w:type="dxa"/>
            <w:vAlign w:val="center"/>
          </w:tcPr>
          <w:p w14:paraId="346B15A7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0B2A6710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74C0778C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76B76" w:rsidRPr="00A81673" w14:paraId="7D25089F" w14:textId="77777777" w:rsidTr="00693443">
        <w:trPr>
          <w:trHeight w:val="140"/>
        </w:trPr>
        <w:tc>
          <w:tcPr>
            <w:tcW w:w="550" w:type="dxa"/>
          </w:tcPr>
          <w:p w14:paraId="0D1ABB91" w14:textId="77777777" w:rsidR="00476B76" w:rsidRPr="00A81673" w:rsidRDefault="00476B76" w:rsidP="00476B76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 w14:paraId="559A5E93" w14:textId="16169AE0" w:rsidR="00476B76" w:rsidRPr="00A81673" w:rsidRDefault="00476B76" w:rsidP="0047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Работа в планетарии.</w:t>
            </w:r>
          </w:p>
        </w:tc>
        <w:tc>
          <w:tcPr>
            <w:tcW w:w="1221" w:type="dxa"/>
            <w:vAlign w:val="center"/>
          </w:tcPr>
          <w:p w14:paraId="1E2B1063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7520576A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74C67936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76B76" w:rsidRPr="00A81673" w14:paraId="3EFFCE29" w14:textId="77777777" w:rsidTr="00693443">
        <w:trPr>
          <w:trHeight w:val="140"/>
        </w:trPr>
        <w:tc>
          <w:tcPr>
            <w:tcW w:w="550" w:type="dxa"/>
          </w:tcPr>
          <w:p w14:paraId="10C8AD48" w14:textId="77777777" w:rsidR="00476B76" w:rsidRPr="00A81673" w:rsidRDefault="00476B76" w:rsidP="00476B76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 w14:paraId="7DAC5DD2" w14:textId="073F70B2" w:rsidR="00476B76" w:rsidRPr="00A81673" w:rsidRDefault="00D43D76" w:rsidP="0047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фильмов.</w:t>
            </w:r>
          </w:p>
        </w:tc>
        <w:tc>
          <w:tcPr>
            <w:tcW w:w="1221" w:type="dxa"/>
            <w:vAlign w:val="center"/>
          </w:tcPr>
          <w:p w14:paraId="58984A1B" w14:textId="4E4167DD" w:rsidR="00476B76" w:rsidRPr="00A81673" w:rsidRDefault="00D43D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655FE1B9" w14:textId="63D69351" w:rsidR="00476B76" w:rsidRPr="00A81673" w:rsidRDefault="00D43D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2A634FF9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76B76" w:rsidRPr="00A81673" w14:paraId="240615AC" w14:textId="77777777" w:rsidTr="00693443">
        <w:trPr>
          <w:trHeight w:val="140"/>
        </w:trPr>
        <w:tc>
          <w:tcPr>
            <w:tcW w:w="550" w:type="dxa"/>
          </w:tcPr>
          <w:p w14:paraId="7694D867" w14:textId="77777777" w:rsidR="00476B76" w:rsidRPr="00A81673" w:rsidRDefault="00476B76" w:rsidP="00476B76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 w14:paraId="473EDBA2" w14:textId="2BD658B7" w:rsidR="00476B76" w:rsidRPr="00A81673" w:rsidRDefault="00D43D76" w:rsidP="0047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фильмов.</w:t>
            </w:r>
          </w:p>
        </w:tc>
        <w:tc>
          <w:tcPr>
            <w:tcW w:w="1221" w:type="dxa"/>
            <w:vAlign w:val="center"/>
          </w:tcPr>
          <w:p w14:paraId="517CA533" w14:textId="27260EEF" w:rsidR="00476B76" w:rsidRPr="00A81673" w:rsidRDefault="00D43D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35DA7D14" w14:textId="77D1DEC5" w:rsidR="00476B76" w:rsidRPr="00A81673" w:rsidRDefault="00D43D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19FD4328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76B76" w:rsidRPr="00A81673" w14:paraId="1E78638C" w14:textId="77777777" w:rsidTr="00693443">
        <w:trPr>
          <w:trHeight w:val="140"/>
        </w:trPr>
        <w:tc>
          <w:tcPr>
            <w:tcW w:w="550" w:type="dxa"/>
          </w:tcPr>
          <w:p w14:paraId="187A2D8C" w14:textId="77777777" w:rsidR="00476B76" w:rsidRPr="00A81673" w:rsidRDefault="00476B76" w:rsidP="00476B76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 w14:paraId="223200F8" w14:textId="1260CD68" w:rsidR="00476B76" w:rsidRPr="00A81673" w:rsidRDefault="00476B76" w:rsidP="0047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1221" w:type="dxa"/>
            <w:vAlign w:val="center"/>
          </w:tcPr>
          <w:p w14:paraId="735BEAE7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284FA4B1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126DEF0C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76B76" w:rsidRPr="00A81673" w14:paraId="31226197" w14:textId="77777777" w:rsidTr="00693443">
        <w:trPr>
          <w:trHeight w:val="140"/>
        </w:trPr>
        <w:tc>
          <w:tcPr>
            <w:tcW w:w="550" w:type="dxa"/>
          </w:tcPr>
          <w:p w14:paraId="0B8FB094" w14:textId="77777777" w:rsidR="00476B76" w:rsidRPr="00A81673" w:rsidRDefault="00476B76" w:rsidP="00476B76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 w14:paraId="2275D284" w14:textId="7EE95704" w:rsidR="00476B76" w:rsidRPr="00A81673" w:rsidRDefault="00476B76" w:rsidP="0047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1221" w:type="dxa"/>
            <w:vAlign w:val="center"/>
          </w:tcPr>
          <w:p w14:paraId="1D19E700" w14:textId="1D66EFA2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05BFA4B3" w14:textId="5C7563D4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241E1543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76B76" w:rsidRPr="00A81673" w14:paraId="7DCCE05E" w14:textId="77777777" w:rsidTr="00693443">
        <w:trPr>
          <w:trHeight w:val="140"/>
        </w:trPr>
        <w:tc>
          <w:tcPr>
            <w:tcW w:w="550" w:type="dxa"/>
          </w:tcPr>
          <w:p w14:paraId="0F06A4D1" w14:textId="77777777" w:rsidR="00476B76" w:rsidRPr="00A81673" w:rsidRDefault="00476B76" w:rsidP="00476B76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 w14:paraId="0CED99EE" w14:textId="58BC38ED" w:rsidR="00476B76" w:rsidRPr="00A81673" w:rsidRDefault="00476B76" w:rsidP="0047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1221" w:type="dxa"/>
            <w:vAlign w:val="center"/>
          </w:tcPr>
          <w:p w14:paraId="1236F530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6168EEFA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11A4E409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76B76" w:rsidRPr="00A81673" w14:paraId="01E72172" w14:textId="77777777" w:rsidTr="00693443">
        <w:trPr>
          <w:trHeight w:val="140"/>
        </w:trPr>
        <w:tc>
          <w:tcPr>
            <w:tcW w:w="550" w:type="dxa"/>
          </w:tcPr>
          <w:p w14:paraId="37C871B5" w14:textId="77777777" w:rsidR="00476B76" w:rsidRPr="00A81673" w:rsidRDefault="00476B76" w:rsidP="00476B76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 w14:paraId="1FBEF476" w14:textId="47E0BB55" w:rsidR="00476B76" w:rsidRPr="00A81673" w:rsidRDefault="00476B76" w:rsidP="0047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1221" w:type="dxa"/>
            <w:vAlign w:val="center"/>
          </w:tcPr>
          <w:p w14:paraId="7BB5262F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vAlign w:val="center"/>
          </w:tcPr>
          <w:p w14:paraId="6F86D8AD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23334B94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76B76" w:rsidRPr="00A81673" w14:paraId="739DBF05" w14:textId="77777777" w:rsidTr="00693443">
        <w:trPr>
          <w:trHeight w:val="140"/>
        </w:trPr>
        <w:tc>
          <w:tcPr>
            <w:tcW w:w="550" w:type="dxa"/>
          </w:tcPr>
          <w:p w14:paraId="1AFABA21" w14:textId="77777777" w:rsidR="00476B76" w:rsidRPr="00A81673" w:rsidRDefault="00476B76" w:rsidP="00476B76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 w14:paraId="1FC341CF" w14:textId="77777777" w:rsidR="00476B76" w:rsidRPr="00A81673" w:rsidRDefault="00476B76" w:rsidP="00476B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1221" w:type="dxa"/>
            <w:vAlign w:val="center"/>
          </w:tcPr>
          <w:p w14:paraId="20C06710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103E8185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48FB8157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76B76" w:rsidRPr="00A81673" w14:paraId="59E807D0" w14:textId="77777777" w:rsidTr="00693443">
        <w:trPr>
          <w:trHeight w:val="340"/>
        </w:trPr>
        <w:tc>
          <w:tcPr>
            <w:tcW w:w="550" w:type="dxa"/>
          </w:tcPr>
          <w:p w14:paraId="05B6098C" w14:textId="77777777" w:rsidR="00476B76" w:rsidRPr="00A81673" w:rsidRDefault="00476B76" w:rsidP="00476B76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vAlign w:val="center"/>
          </w:tcPr>
          <w:p w14:paraId="3398F489" w14:textId="35969F41" w:rsidR="00476B76" w:rsidRPr="00A97B33" w:rsidRDefault="00A97B33" w:rsidP="00476B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Защита проектов. </w:t>
            </w:r>
            <w:r w:rsidR="00476B76" w:rsidRPr="00A97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Итоговое занятие.</w:t>
            </w:r>
          </w:p>
        </w:tc>
        <w:tc>
          <w:tcPr>
            <w:tcW w:w="1221" w:type="dxa"/>
            <w:vAlign w:val="center"/>
          </w:tcPr>
          <w:p w14:paraId="0DE9F9D9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6422B7A5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22EC2F87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6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76B76" w:rsidRPr="00A81673" w14:paraId="0936FD47" w14:textId="77777777" w:rsidTr="00693443">
        <w:trPr>
          <w:trHeight w:val="315"/>
        </w:trPr>
        <w:tc>
          <w:tcPr>
            <w:tcW w:w="5921" w:type="dxa"/>
            <w:gridSpan w:val="2"/>
          </w:tcPr>
          <w:p w14:paraId="35809220" w14:textId="77777777" w:rsidR="00476B76" w:rsidRPr="00A81673" w:rsidRDefault="00476B76" w:rsidP="00476B76">
            <w:pPr>
              <w:pStyle w:val="a7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81673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21" w:type="dxa"/>
          </w:tcPr>
          <w:p w14:paraId="2072AE1E" w14:textId="40FDB40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3D76" w:rsidRPr="00A816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14:paraId="6A8E7C3A" w14:textId="4643AE80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7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3D76" w:rsidRPr="00A8167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14:paraId="7740BA46" w14:textId="77777777" w:rsidR="00476B76" w:rsidRPr="00A81673" w:rsidRDefault="00476B76" w:rsidP="00476B7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7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1D9F4B5C" w14:textId="77777777" w:rsidR="00693443" w:rsidRPr="00A81673" w:rsidRDefault="00693443" w:rsidP="0069344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F74477C" w14:textId="77777777" w:rsidR="00693443" w:rsidRPr="00A81673" w:rsidRDefault="00693443" w:rsidP="0069344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673">
        <w:rPr>
          <w:rFonts w:ascii="Times New Roman" w:eastAsia="Calibri" w:hAnsi="Times New Roman" w:cs="Times New Roman"/>
          <w:b/>
          <w:sz w:val="24"/>
          <w:szCs w:val="24"/>
        </w:rPr>
        <w:t>Дидактические формы</w:t>
      </w:r>
      <w:r w:rsidRPr="00A81673">
        <w:rPr>
          <w:rFonts w:ascii="Times New Roman" w:eastAsia="Calibri" w:hAnsi="Times New Roman" w:cs="Times New Roman"/>
          <w:sz w:val="24"/>
          <w:szCs w:val="24"/>
        </w:rPr>
        <w:t>: творческая работа.</w:t>
      </w:r>
    </w:p>
    <w:p w14:paraId="3AE73205" w14:textId="77777777" w:rsidR="00693443" w:rsidRPr="00A81673" w:rsidRDefault="00693443" w:rsidP="006934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1673">
        <w:rPr>
          <w:rFonts w:ascii="Times New Roman" w:eastAsia="Calibri" w:hAnsi="Times New Roman" w:cs="Times New Roman"/>
          <w:b/>
          <w:sz w:val="24"/>
          <w:szCs w:val="24"/>
        </w:rPr>
        <w:t>Межпредметные связи</w:t>
      </w:r>
      <w:r w:rsidRPr="00A81673">
        <w:rPr>
          <w:rFonts w:ascii="Times New Roman" w:eastAsia="Calibri" w:hAnsi="Times New Roman" w:cs="Times New Roman"/>
          <w:sz w:val="24"/>
          <w:szCs w:val="24"/>
        </w:rPr>
        <w:t>: ознакомление с окружающим миром.</w:t>
      </w:r>
    </w:p>
    <w:p w14:paraId="5276B8B7" w14:textId="77777777" w:rsidR="00693443" w:rsidRPr="00A81673" w:rsidRDefault="00693443" w:rsidP="0069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Результатом обучения являются</w:t>
      </w:r>
      <w:r w:rsidRPr="00A81673">
        <w:rPr>
          <w:rFonts w:ascii="Times New Roman" w:hAnsi="Times New Roman" w:cs="Times New Roman"/>
          <w:sz w:val="24"/>
          <w:szCs w:val="24"/>
        </w:rPr>
        <w:t xml:space="preserve"> знания, умения и навыки, которые дети приобретут к концу изучения модуля:</w:t>
      </w:r>
    </w:p>
    <w:p w14:paraId="2F992896" w14:textId="326798A2" w:rsidR="00693443" w:rsidRPr="00A81673" w:rsidRDefault="00693443" w:rsidP="00693443">
      <w:pPr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 xml:space="preserve">Знают </w:t>
      </w:r>
      <w:r w:rsidR="00CA60E6" w:rsidRPr="00A81673">
        <w:rPr>
          <w:rFonts w:ascii="Times New Roman" w:hAnsi="Times New Roman" w:cs="Times New Roman"/>
          <w:sz w:val="24"/>
          <w:szCs w:val="24"/>
        </w:rPr>
        <w:t>наших ученных и первооткрывателей космоса;</w:t>
      </w:r>
    </w:p>
    <w:p w14:paraId="61367C92" w14:textId="62E3B4CF" w:rsidR="00CA60E6" w:rsidRPr="00A81673" w:rsidRDefault="00CA60E6" w:rsidP="00693443">
      <w:pPr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Знают о тунгусском метеорите;</w:t>
      </w:r>
    </w:p>
    <w:p w14:paraId="58DF834A" w14:textId="394640F8" w:rsidR="00CA60E6" w:rsidRPr="00A81673" w:rsidRDefault="00CA60E6" w:rsidP="00693443">
      <w:pPr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Умеют работать с телескопом;</w:t>
      </w:r>
    </w:p>
    <w:p w14:paraId="6987C192" w14:textId="04AA1917" w:rsidR="003A478E" w:rsidRPr="00A81673" w:rsidRDefault="003A478E" w:rsidP="003A478E">
      <w:pPr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Умеют работать с планетарием;</w:t>
      </w:r>
    </w:p>
    <w:p w14:paraId="0C912807" w14:textId="7B85E1B4" w:rsidR="003A478E" w:rsidRPr="00A81673" w:rsidRDefault="003A478E" w:rsidP="003A478E">
      <w:pPr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Умеют работать в команде над проектами.</w:t>
      </w:r>
    </w:p>
    <w:p w14:paraId="0CD9ED0D" w14:textId="77777777" w:rsidR="00693443" w:rsidRPr="00A81673" w:rsidRDefault="00693443" w:rsidP="00693443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73">
        <w:rPr>
          <w:rFonts w:ascii="Times New Roman" w:hAnsi="Times New Roman" w:cs="Times New Roman"/>
          <w:b/>
          <w:sz w:val="24"/>
          <w:szCs w:val="24"/>
        </w:rPr>
        <w:t>Образовательные результаты модуля:</w:t>
      </w:r>
    </w:p>
    <w:p w14:paraId="1F67BD2D" w14:textId="77777777" w:rsidR="00693443" w:rsidRPr="00A81673" w:rsidRDefault="00693443" w:rsidP="00693443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учащиеся способны к саморазвитию и самообучению;</w:t>
      </w:r>
    </w:p>
    <w:p w14:paraId="69D13CB0" w14:textId="77777777" w:rsidR="00693443" w:rsidRPr="00A81673" w:rsidRDefault="00693443" w:rsidP="00693443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учащиеся способны использовать изученные ресурсы, в решении некоторых повседневных задач;</w:t>
      </w:r>
    </w:p>
    <w:p w14:paraId="1B1227DF" w14:textId="77777777" w:rsidR="00693443" w:rsidRPr="00A81673" w:rsidRDefault="00693443" w:rsidP="00693443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учащиеся получают возможность развить креативное мышление;</w:t>
      </w:r>
    </w:p>
    <w:p w14:paraId="22905A20" w14:textId="77777777" w:rsidR="00693443" w:rsidRPr="00A81673" w:rsidRDefault="00693443" w:rsidP="00693443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у учащихся формируется культура общения со сверстниками и взрослыми;</w:t>
      </w:r>
    </w:p>
    <w:p w14:paraId="16DE3560" w14:textId="77777777" w:rsidR="00693443" w:rsidRPr="00A81673" w:rsidRDefault="00693443" w:rsidP="00693443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673">
        <w:rPr>
          <w:rFonts w:ascii="Times New Roman" w:hAnsi="Times New Roman" w:cs="Times New Roman"/>
          <w:sz w:val="24"/>
          <w:szCs w:val="24"/>
        </w:rPr>
        <w:t>учащиеся способны работать самостоятельно, в группе и коллективе.</w:t>
      </w:r>
    </w:p>
    <w:p w14:paraId="65B25CBE" w14:textId="77777777" w:rsidR="00693443" w:rsidRPr="00A81673" w:rsidRDefault="00693443" w:rsidP="00693443">
      <w:pPr>
        <w:autoSpaceDE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69CE00F" w14:textId="77777777" w:rsidR="00693443" w:rsidRPr="00A81673" w:rsidRDefault="00693443" w:rsidP="00693443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816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Критерии оценки качества усвоения </w:t>
      </w:r>
    </w:p>
    <w:p w14:paraId="4B4C5CAA" w14:textId="77777777" w:rsidR="00693443" w:rsidRPr="00A81673" w:rsidRDefault="00693443" w:rsidP="00693443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816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знаний, умений и навыков модуль 2</w:t>
      </w:r>
    </w:p>
    <w:p w14:paraId="4B8BCEF5" w14:textId="77777777" w:rsidR="00693443" w:rsidRPr="00A81673" w:rsidRDefault="00693443" w:rsidP="00693443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81673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Ф.И. обучающегося ____________________________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678"/>
        <w:gridCol w:w="2039"/>
        <w:gridCol w:w="1618"/>
        <w:gridCol w:w="1982"/>
        <w:gridCol w:w="2023"/>
      </w:tblGrid>
      <w:tr w:rsidR="00693443" w:rsidRPr="00A81673" w14:paraId="7B524577" w14:textId="77777777" w:rsidTr="00A45BB5">
        <w:trPr>
          <w:trHeight w:val="328"/>
        </w:trPr>
        <w:tc>
          <w:tcPr>
            <w:tcW w:w="583" w:type="dxa"/>
            <w:vMerge w:val="restart"/>
            <w:shd w:val="clear" w:color="auto" w:fill="auto"/>
            <w:vAlign w:val="center"/>
          </w:tcPr>
          <w:p w14:paraId="4D8F67BE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14:paraId="118BBC98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Критерии оценки качества</w:t>
            </w:r>
          </w:p>
        </w:tc>
        <w:tc>
          <w:tcPr>
            <w:tcW w:w="2039" w:type="dxa"/>
            <w:vMerge w:val="restart"/>
            <w:shd w:val="clear" w:color="auto" w:fill="auto"/>
            <w:vAlign w:val="center"/>
          </w:tcPr>
          <w:p w14:paraId="38CEBB28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оценки качества</w:t>
            </w:r>
          </w:p>
        </w:tc>
        <w:tc>
          <w:tcPr>
            <w:tcW w:w="5623" w:type="dxa"/>
            <w:gridSpan w:val="3"/>
            <w:shd w:val="clear" w:color="auto" w:fill="auto"/>
            <w:vAlign w:val="center"/>
          </w:tcPr>
          <w:p w14:paraId="6DEEC040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Уровни освоения программы</w:t>
            </w:r>
          </w:p>
        </w:tc>
      </w:tr>
      <w:tr w:rsidR="00693443" w:rsidRPr="00A81673" w14:paraId="37C7E020" w14:textId="77777777" w:rsidTr="00A45BB5">
        <w:trPr>
          <w:trHeight w:val="555"/>
        </w:trPr>
        <w:tc>
          <w:tcPr>
            <w:tcW w:w="583" w:type="dxa"/>
            <w:vMerge/>
            <w:shd w:val="clear" w:color="auto" w:fill="auto"/>
          </w:tcPr>
          <w:p w14:paraId="1E3FEDEE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14:paraId="15977524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14:paraId="6E75A9F6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14:paraId="330631F0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высокий </w:t>
            </w:r>
          </w:p>
          <w:p w14:paraId="0FB68980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(3 балла)</w:t>
            </w:r>
          </w:p>
        </w:tc>
        <w:tc>
          <w:tcPr>
            <w:tcW w:w="1982" w:type="dxa"/>
            <w:shd w:val="clear" w:color="auto" w:fill="auto"/>
          </w:tcPr>
          <w:p w14:paraId="68C5A7A6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  <w:p w14:paraId="01BD7555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(2 балла)</w:t>
            </w:r>
          </w:p>
        </w:tc>
        <w:tc>
          <w:tcPr>
            <w:tcW w:w="2023" w:type="dxa"/>
            <w:shd w:val="clear" w:color="auto" w:fill="auto"/>
          </w:tcPr>
          <w:p w14:paraId="5C4AF22D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  <w:p w14:paraId="4239A04F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 балл)</w:t>
            </w:r>
          </w:p>
        </w:tc>
      </w:tr>
      <w:tr w:rsidR="00693443" w:rsidRPr="00A81673" w14:paraId="47B5DFA3" w14:textId="77777777" w:rsidTr="00A45BB5">
        <w:trPr>
          <w:trHeight w:val="1265"/>
        </w:trPr>
        <w:tc>
          <w:tcPr>
            <w:tcW w:w="583" w:type="dxa"/>
            <w:shd w:val="clear" w:color="auto" w:fill="auto"/>
            <w:vAlign w:val="center"/>
          </w:tcPr>
          <w:p w14:paraId="09EDF4E9" w14:textId="77777777" w:rsidR="00693443" w:rsidRPr="00A81673" w:rsidRDefault="00693443" w:rsidP="00031219">
            <w:pPr>
              <w:widowControl w:val="0"/>
              <w:autoSpaceDE w:val="0"/>
              <w:autoSpaceDN w:val="0"/>
              <w:adjustRightInd w:val="0"/>
              <w:ind w:left="44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8D9347D" w14:textId="77777777" w:rsidR="00693443" w:rsidRPr="00A81673" w:rsidRDefault="00693443" w:rsidP="00693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Стартовый уровень</w:t>
            </w:r>
          </w:p>
        </w:tc>
        <w:tc>
          <w:tcPr>
            <w:tcW w:w="2039" w:type="dxa"/>
            <w:vMerge w:val="restart"/>
            <w:shd w:val="clear" w:color="auto" w:fill="auto"/>
          </w:tcPr>
          <w:p w14:paraId="0FBF4879" w14:textId="6B83EBB2" w:rsidR="00693443" w:rsidRPr="00A81673" w:rsidRDefault="00693443" w:rsidP="000312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выставки, конкурсы, соревнования, итоговые занятия, игры, кейсы, практические и самостоятельные работы, анкетирование, участие детей в мероприятиях, самооценка учащихся, взаимоаттестация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384C121D" w14:textId="77777777" w:rsidR="00693443" w:rsidRPr="00A81673" w:rsidRDefault="00693443" w:rsidP="0003121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Успешное выполнение</w:t>
            </w:r>
          </w:p>
          <w:p w14:paraId="595FB94D" w14:textId="77777777" w:rsidR="00693443" w:rsidRPr="00A81673" w:rsidRDefault="00693443" w:rsidP="0003121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всех заданий</w:t>
            </w:r>
          </w:p>
          <w:p w14:paraId="4854A5D9" w14:textId="77777777" w:rsidR="00693443" w:rsidRPr="00A81673" w:rsidRDefault="00693443" w:rsidP="0003121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(до 10% ошибок)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726B5EBB" w14:textId="77777777" w:rsidR="00693443" w:rsidRPr="00A81673" w:rsidRDefault="00693443" w:rsidP="0003121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успешно выполнил все задания, но с некоторыми нарушениями</w:t>
            </w:r>
          </w:p>
          <w:p w14:paraId="1C1E112A" w14:textId="77777777" w:rsidR="00693443" w:rsidRPr="00A81673" w:rsidRDefault="00693443" w:rsidP="0003121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(до 40% ошибок)</w:t>
            </w:r>
          </w:p>
        </w:tc>
        <w:tc>
          <w:tcPr>
            <w:tcW w:w="2023" w:type="dxa"/>
            <w:vMerge w:val="restart"/>
            <w:shd w:val="clear" w:color="auto" w:fill="auto"/>
          </w:tcPr>
          <w:p w14:paraId="48853B05" w14:textId="77777777" w:rsidR="00693443" w:rsidRPr="00A81673" w:rsidRDefault="00693443" w:rsidP="0003121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выполненном задании допустил</w:t>
            </w:r>
          </w:p>
          <w:p w14:paraId="3A360296" w14:textId="77777777" w:rsidR="00693443" w:rsidRPr="00A81673" w:rsidRDefault="00693443" w:rsidP="0003121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значительные ошибки</w:t>
            </w:r>
          </w:p>
          <w:p w14:paraId="450E112E" w14:textId="77777777" w:rsidR="00693443" w:rsidRPr="00A81673" w:rsidRDefault="00693443" w:rsidP="0003121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(более 40% ошибок)</w:t>
            </w:r>
          </w:p>
        </w:tc>
      </w:tr>
      <w:tr w:rsidR="00693443" w:rsidRPr="00A81673" w14:paraId="1F9CEC67" w14:textId="77777777" w:rsidTr="00A45BB5">
        <w:trPr>
          <w:trHeight w:val="2918"/>
        </w:trPr>
        <w:tc>
          <w:tcPr>
            <w:tcW w:w="583" w:type="dxa"/>
            <w:shd w:val="clear" w:color="auto" w:fill="auto"/>
          </w:tcPr>
          <w:p w14:paraId="27514676" w14:textId="77777777" w:rsidR="00693443" w:rsidRPr="00A81673" w:rsidRDefault="00693443" w:rsidP="00031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408D2F6" w14:textId="77777777" w:rsidR="00693443" w:rsidRPr="00A81673" w:rsidRDefault="00693443" w:rsidP="00693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039" w:type="dxa"/>
            <w:vMerge/>
            <w:shd w:val="clear" w:color="auto" w:fill="auto"/>
          </w:tcPr>
          <w:p w14:paraId="11922D1E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14:paraId="2FD99438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4917E449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shd w:val="clear" w:color="auto" w:fill="auto"/>
          </w:tcPr>
          <w:p w14:paraId="349DAA59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3443" w:rsidRPr="00A81673" w14:paraId="6ED49BEF" w14:textId="77777777" w:rsidTr="00A45BB5">
        <w:trPr>
          <w:trHeight w:val="739"/>
        </w:trPr>
        <w:tc>
          <w:tcPr>
            <w:tcW w:w="583" w:type="dxa"/>
            <w:shd w:val="clear" w:color="auto" w:fill="auto"/>
          </w:tcPr>
          <w:p w14:paraId="6225FD9D" w14:textId="77777777" w:rsidR="00693443" w:rsidRPr="00A81673" w:rsidRDefault="00693443" w:rsidP="00031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67F53D6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Продвинутый уровень</w:t>
            </w:r>
          </w:p>
        </w:tc>
        <w:tc>
          <w:tcPr>
            <w:tcW w:w="2039" w:type="dxa"/>
            <w:vMerge/>
            <w:shd w:val="clear" w:color="auto" w:fill="auto"/>
          </w:tcPr>
          <w:p w14:paraId="3DC036D9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14:paraId="1204F136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62A657F1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shd w:val="clear" w:color="auto" w:fill="auto"/>
          </w:tcPr>
          <w:p w14:paraId="2288A2A7" w14:textId="77777777" w:rsidR="00693443" w:rsidRPr="00A81673" w:rsidRDefault="00693443" w:rsidP="00693443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6CF03AC" w14:textId="77777777" w:rsidR="008573F1" w:rsidRPr="00A81673" w:rsidRDefault="008573F1" w:rsidP="00031219">
      <w:pPr>
        <w:rPr>
          <w:rFonts w:ascii="Times New Roman" w:hAnsi="Times New Roman" w:cs="Times New Roman"/>
          <w:sz w:val="24"/>
          <w:szCs w:val="24"/>
        </w:rPr>
      </w:pPr>
    </w:p>
    <w:sectPr w:rsidR="008573F1" w:rsidRPr="00A81673" w:rsidSect="00A45BB5">
      <w:footerReference w:type="default" r:id="rId9"/>
      <w:pgSz w:w="11906" w:h="16838"/>
      <w:pgMar w:top="536" w:right="707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F74C1" w14:textId="77777777" w:rsidR="00F14512" w:rsidRDefault="00F14512">
      <w:pPr>
        <w:spacing w:after="0" w:line="240" w:lineRule="auto"/>
      </w:pPr>
      <w:r>
        <w:separator/>
      </w:r>
    </w:p>
  </w:endnote>
  <w:endnote w:type="continuationSeparator" w:id="0">
    <w:p w14:paraId="0C2169D4" w14:textId="77777777" w:rsidR="00F14512" w:rsidRDefault="00F1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65D3A" w14:textId="77777777" w:rsidR="0063067F" w:rsidRPr="00893AF7" w:rsidRDefault="0063067F" w:rsidP="00693443">
    <w:pPr>
      <w:pStyle w:val="ab"/>
      <w:ind w:left="-1134" w:right="-1134"/>
      <w:jc w:val="center"/>
      <w:rPr>
        <w:sz w:val="24"/>
        <w:szCs w:val="24"/>
      </w:rPr>
    </w:pPr>
  </w:p>
  <w:p w14:paraId="408355EF" w14:textId="77777777" w:rsidR="0063067F" w:rsidRDefault="0063067F" w:rsidP="00693443">
    <w:pPr>
      <w:pStyle w:val="ab"/>
      <w:tabs>
        <w:tab w:val="clear" w:pos="4677"/>
        <w:tab w:val="clear" w:pos="9355"/>
        <w:tab w:val="left" w:pos="24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7E3AD" w14:textId="77777777" w:rsidR="00F14512" w:rsidRDefault="00F14512">
      <w:pPr>
        <w:spacing w:after="0" w:line="240" w:lineRule="auto"/>
      </w:pPr>
      <w:r>
        <w:separator/>
      </w:r>
    </w:p>
  </w:footnote>
  <w:footnote w:type="continuationSeparator" w:id="0">
    <w:p w14:paraId="0995A93E" w14:textId="77777777" w:rsidR="00F14512" w:rsidRDefault="00F14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77722"/>
    <w:multiLevelType w:val="hybridMultilevel"/>
    <w:tmpl w:val="353A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01B0"/>
    <w:multiLevelType w:val="hybridMultilevel"/>
    <w:tmpl w:val="E5B286E2"/>
    <w:lvl w:ilvl="0" w:tplc="93326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B2F"/>
    <w:multiLevelType w:val="hybridMultilevel"/>
    <w:tmpl w:val="E528CA5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DB1B9E"/>
    <w:multiLevelType w:val="hybridMultilevel"/>
    <w:tmpl w:val="3AA677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7D9D"/>
    <w:multiLevelType w:val="hybridMultilevel"/>
    <w:tmpl w:val="0746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2A91"/>
    <w:multiLevelType w:val="hybridMultilevel"/>
    <w:tmpl w:val="8034B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E95CAB"/>
    <w:multiLevelType w:val="hybridMultilevel"/>
    <w:tmpl w:val="BA2A83A4"/>
    <w:lvl w:ilvl="0" w:tplc="66E8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12311"/>
    <w:multiLevelType w:val="hybridMultilevel"/>
    <w:tmpl w:val="A37E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D488C"/>
    <w:multiLevelType w:val="hybridMultilevel"/>
    <w:tmpl w:val="801E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D47D9"/>
    <w:multiLevelType w:val="hybridMultilevel"/>
    <w:tmpl w:val="38B4C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874086"/>
    <w:multiLevelType w:val="hybridMultilevel"/>
    <w:tmpl w:val="E5B286E2"/>
    <w:lvl w:ilvl="0" w:tplc="93326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C3D4F"/>
    <w:multiLevelType w:val="hybridMultilevel"/>
    <w:tmpl w:val="4C78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7C3423"/>
    <w:multiLevelType w:val="hybridMultilevel"/>
    <w:tmpl w:val="41E684C2"/>
    <w:lvl w:ilvl="0" w:tplc="66E8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E3542"/>
    <w:multiLevelType w:val="hybridMultilevel"/>
    <w:tmpl w:val="B7DE6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201DA"/>
    <w:multiLevelType w:val="hybridMultilevel"/>
    <w:tmpl w:val="841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A0E4B"/>
    <w:multiLevelType w:val="hybridMultilevel"/>
    <w:tmpl w:val="027A70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32A80"/>
    <w:multiLevelType w:val="hybridMultilevel"/>
    <w:tmpl w:val="38B4C12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B97F67"/>
    <w:multiLevelType w:val="hybridMultilevel"/>
    <w:tmpl w:val="C0CE5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3566AD1"/>
    <w:multiLevelType w:val="hybridMultilevel"/>
    <w:tmpl w:val="57FE3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2E2EE9"/>
    <w:multiLevelType w:val="hybridMultilevel"/>
    <w:tmpl w:val="D7742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D712055"/>
    <w:multiLevelType w:val="hybridMultilevel"/>
    <w:tmpl w:val="1180C5E8"/>
    <w:lvl w:ilvl="0" w:tplc="DD5496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18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3"/>
  </w:num>
  <w:num w:numId="10">
    <w:abstractNumId w:val="4"/>
  </w:num>
  <w:num w:numId="11">
    <w:abstractNumId w:val="0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7"/>
  </w:num>
  <w:num w:numId="17">
    <w:abstractNumId w:val="5"/>
  </w:num>
  <w:num w:numId="18">
    <w:abstractNumId w:val="20"/>
  </w:num>
  <w:num w:numId="19">
    <w:abstractNumId w:val="1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43"/>
    <w:rsid w:val="0000397A"/>
    <w:rsid w:val="000160BE"/>
    <w:rsid w:val="00031219"/>
    <w:rsid w:val="000725CB"/>
    <w:rsid w:val="00086F7F"/>
    <w:rsid w:val="000C6D18"/>
    <w:rsid w:val="00110205"/>
    <w:rsid w:val="001519D9"/>
    <w:rsid w:val="00252BD7"/>
    <w:rsid w:val="002B48F4"/>
    <w:rsid w:val="002D36CB"/>
    <w:rsid w:val="003349D1"/>
    <w:rsid w:val="00355400"/>
    <w:rsid w:val="003A1767"/>
    <w:rsid w:val="003A478E"/>
    <w:rsid w:val="003A47AB"/>
    <w:rsid w:val="003B0D4A"/>
    <w:rsid w:val="003C7FE0"/>
    <w:rsid w:val="00476B76"/>
    <w:rsid w:val="004807DB"/>
    <w:rsid w:val="00496923"/>
    <w:rsid w:val="004B4A4F"/>
    <w:rsid w:val="004C1CCB"/>
    <w:rsid w:val="004F1F63"/>
    <w:rsid w:val="00544BB7"/>
    <w:rsid w:val="00561150"/>
    <w:rsid w:val="00592777"/>
    <w:rsid w:val="005961C0"/>
    <w:rsid w:val="005B697F"/>
    <w:rsid w:val="006113D7"/>
    <w:rsid w:val="0062469A"/>
    <w:rsid w:val="00627271"/>
    <w:rsid w:val="0063067F"/>
    <w:rsid w:val="00693443"/>
    <w:rsid w:val="00770C4D"/>
    <w:rsid w:val="008573F1"/>
    <w:rsid w:val="008655DE"/>
    <w:rsid w:val="008829F3"/>
    <w:rsid w:val="008A37BA"/>
    <w:rsid w:val="008B0DDF"/>
    <w:rsid w:val="008C3E5D"/>
    <w:rsid w:val="008E5DE9"/>
    <w:rsid w:val="00935D51"/>
    <w:rsid w:val="00960460"/>
    <w:rsid w:val="00976A5D"/>
    <w:rsid w:val="009A6889"/>
    <w:rsid w:val="00A041F5"/>
    <w:rsid w:val="00A13264"/>
    <w:rsid w:val="00A34BE1"/>
    <w:rsid w:val="00A45BB5"/>
    <w:rsid w:val="00A610F8"/>
    <w:rsid w:val="00A72D09"/>
    <w:rsid w:val="00A8129C"/>
    <w:rsid w:val="00A81673"/>
    <w:rsid w:val="00A97B33"/>
    <w:rsid w:val="00AC2854"/>
    <w:rsid w:val="00AE3648"/>
    <w:rsid w:val="00B26C24"/>
    <w:rsid w:val="00B42968"/>
    <w:rsid w:val="00B76687"/>
    <w:rsid w:val="00C01954"/>
    <w:rsid w:val="00C310D5"/>
    <w:rsid w:val="00C33390"/>
    <w:rsid w:val="00C610A6"/>
    <w:rsid w:val="00C91B03"/>
    <w:rsid w:val="00C97E82"/>
    <w:rsid w:val="00CA60E6"/>
    <w:rsid w:val="00CC57F2"/>
    <w:rsid w:val="00CE00B6"/>
    <w:rsid w:val="00D43D76"/>
    <w:rsid w:val="00E137E4"/>
    <w:rsid w:val="00E334B5"/>
    <w:rsid w:val="00E63B7A"/>
    <w:rsid w:val="00EC3D17"/>
    <w:rsid w:val="00EF18DF"/>
    <w:rsid w:val="00F14512"/>
    <w:rsid w:val="00F422E2"/>
    <w:rsid w:val="00F43163"/>
    <w:rsid w:val="00F4380D"/>
    <w:rsid w:val="00F9447C"/>
    <w:rsid w:val="00FE2547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DD17"/>
  <w15:chartTrackingRefBased/>
  <w15:docId w15:val="{7CC59926-60A8-463E-A6A3-789F40B0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4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9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Интернет) Знак"/>
    <w:link w:val="a3"/>
    <w:uiPriority w:val="99"/>
    <w:locked/>
    <w:rsid w:val="00693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3443"/>
    <w:pPr>
      <w:ind w:left="720"/>
      <w:contextualSpacing/>
    </w:pPr>
  </w:style>
  <w:style w:type="character" w:customStyle="1" w:styleId="c6">
    <w:name w:val="c6"/>
    <w:basedOn w:val="a0"/>
    <w:rsid w:val="00693443"/>
  </w:style>
  <w:style w:type="character" w:styleId="a6">
    <w:name w:val="Hyperlink"/>
    <w:uiPriority w:val="99"/>
    <w:rsid w:val="00693443"/>
    <w:rPr>
      <w:rFonts w:cs="Times New Roman"/>
      <w:color w:val="0000FF"/>
      <w:u w:val="single"/>
    </w:rPr>
  </w:style>
  <w:style w:type="paragraph" w:styleId="a7">
    <w:name w:val="No Spacing"/>
    <w:link w:val="a8"/>
    <w:uiPriority w:val="1"/>
    <w:qFormat/>
    <w:rsid w:val="006934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693443"/>
    <w:rPr>
      <w:rFonts w:ascii="Calibri" w:eastAsia="Calibri" w:hAnsi="Calibri" w:cs="Times New Roman"/>
    </w:rPr>
  </w:style>
  <w:style w:type="character" w:customStyle="1" w:styleId="2">
    <w:name w:val="Заголовок №2_"/>
    <w:basedOn w:val="a0"/>
    <w:link w:val="20"/>
    <w:uiPriority w:val="99"/>
    <w:locked/>
    <w:rsid w:val="00693443"/>
    <w:rPr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93443"/>
    <w:pPr>
      <w:widowControl w:val="0"/>
      <w:shd w:val="clear" w:color="auto" w:fill="FFFFFF"/>
      <w:spacing w:after="120" w:line="370" w:lineRule="exact"/>
      <w:jc w:val="center"/>
      <w:outlineLvl w:val="1"/>
    </w:pPr>
    <w:rPr>
      <w:rFonts w:eastAsiaTheme="minorHAnsi"/>
      <w:sz w:val="30"/>
      <w:szCs w:val="30"/>
      <w:lang w:eastAsia="en-US"/>
    </w:rPr>
  </w:style>
  <w:style w:type="paragraph" w:customStyle="1" w:styleId="1">
    <w:name w:val="Без интервала1"/>
    <w:link w:val="NoSpacingChar"/>
    <w:rsid w:val="006934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693443"/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693443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6"/>
      <w:lang w:eastAsia="zh-CN"/>
    </w:rPr>
  </w:style>
  <w:style w:type="paragraph" w:customStyle="1" w:styleId="c11">
    <w:name w:val="c11"/>
    <w:basedOn w:val="a"/>
    <w:rsid w:val="0069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93443"/>
  </w:style>
  <w:style w:type="character" w:customStyle="1" w:styleId="apple-converted-space">
    <w:name w:val="apple-converted-space"/>
    <w:basedOn w:val="a0"/>
    <w:rsid w:val="00693443"/>
  </w:style>
  <w:style w:type="character" w:customStyle="1" w:styleId="a9">
    <w:name w:val="Верхний колонтитул Знак"/>
    <w:basedOn w:val="a0"/>
    <w:link w:val="aa"/>
    <w:uiPriority w:val="99"/>
    <w:semiHidden/>
    <w:rsid w:val="00693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6934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Верхний колонтитул Знак1"/>
    <w:basedOn w:val="a0"/>
    <w:uiPriority w:val="99"/>
    <w:semiHidden/>
    <w:rsid w:val="0069344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934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6934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93443"/>
    <w:rPr>
      <w:rFonts w:ascii="Calibri" w:eastAsia="Times New Roman" w:hAnsi="Calibri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693443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93443"/>
    <w:rPr>
      <w:rFonts w:eastAsiaTheme="minorEastAsia"/>
      <w:sz w:val="16"/>
      <w:szCs w:val="16"/>
      <w:lang w:eastAsia="ru-RU"/>
    </w:rPr>
  </w:style>
  <w:style w:type="paragraph" w:customStyle="1" w:styleId="tekstob">
    <w:name w:val="tekstob"/>
    <w:basedOn w:val="a"/>
    <w:rsid w:val="0069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960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dt6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13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X543U</dc:creator>
  <cp:keywords/>
  <dc:description/>
  <cp:lastModifiedBy>G4</cp:lastModifiedBy>
  <cp:revision>48</cp:revision>
  <dcterms:created xsi:type="dcterms:W3CDTF">2020-09-22T05:17:00Z</dcterms:created>
  <dcterms:modified xsi:type="dcterms:W3CDTF">2020-11-27T10:33:00Z</dcterms:modified>
</cp:coreProperties>
</file>