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41" w:rsidRPr="00621E0E" w:rsidRDefault="00F54E41" w:rsidP="00F54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E0E">
        <w:rPr>
          <w:rFonts w:ascii="Times New Roman" w:hAnsi="Times New Roman" w:cs="Times New Roman"/>
          <w:sz w:val="24"/>
          <w:szCs w:val="24"/>
        </w:rPr>
        <w:t>Задание</w:t>
      </w:r>
    </w:p>
    <w:p w:rsidR="00F54E41" w:rsidRPr="004C779A" w:rsidRDefault="00F54E41" w:rsidP="00F54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79A">
        <w:rPr>
          <w:rFonts w:ascii="Times New Roman" w:hAnsi="Times New Roman" w:cs="Times New Roman"/>
          <w:sz w:val="24"/>
          <w:szCs w:val="24"/>
        </w:rPr>
        <w:t>на дистанционное обу</w:t>
      </w:r>
      <w:r w:rsidR="00AB591D">
        <w:rPr>
          <w:rFonts w:ascii="Times New Roman" w:hAnsi="Times New Roman" w:cs="Times New Roman"/>
          <w:sz w:val="24"/>
          <w:szCs w:val="24"/>
        </w:rPr>
        <w:t xml:space="preserve">чение в период со </w:t>
      </w:r>
      <w:proofErr w:type="gramStart"/>
      <w:r w:rsidR="00597811">
        <w:rPr>
          <w:rFonts w:ascii="Times New Roman" w:hAnsi="Times New Roman" w:cs="Times New Roman"/>
          <w:sz w:val="24"/>
          <w:szCs w:val="24"/>
        </w:rPr>
        <w:t>28.0</w:t>
      </w:r>
      <w:r w:rsidR="00C07537">
        <w:rPr>
          <w:rFonts w:ascii="Times New Roman" w:hAnsi="Times New Roman" w:cs="Times New Roman"/>
          <w:sz w:val="24"/>
          <w:szCs w:val="24"/>
        </w:rPr>
        <w:t>1</w:t>
      </w:r>
      <w:r w:rsidR="00597811">
        <w:rPr>
          <w:rFonts w:ascii="Times New Roman" w:hAnsi="Times New Roman" w:cs="Times New Roman"/>
          <w:sz w:val="24"/>
          <w:szCs w:val="24"/>
        </w:rPr>
        <w:t>.2022</w:t>
      </w:r>
      <w:r w:rsidR="00264AC2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="00264AC2">
        <w:rPr>
          <w:rFonts w:ascii="Times New Roman" w:hAnsi="Times New Roman" w:cs="Times New Roman"/>
          <w:sz w:val="24"/>
          <w:szCs w:val="24"/>
        </w:rPr>
        <w:t xml:space="preserve"> </w:t>
      </w:r>
      <w:r w:rsidR="00597811">
        <w:rPr>
          <w:rFonts w:ascii="Times New Roman" w:hAnsi="Times New Roman" w:cs="Times New Roman"/>
          <w:sz w:val="24"/>
          <w:szCs w:val="24"/>
        </w:rPr>
        <w:t>07.02.2022</w:t>
      </w:r>
    </w:p>
    <w:p w:rsidR="00F54E41" w:rsidRPr="004C779A" w:rsidRDefault="00F54E41" w:rsidP="00F54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79A">
        <w:rPr>
          <w:rFonts w:ascii="Times New Roman" w:hAnsi="Times New Roman" w:cs="Times New Roman"/>
          <w:sz w:val="24"/>
          <w:szCs w:val="24"/>
        </w:rPr>
        <w:t>по общеобразовательной общеразвивающей програм</w:t>
      </w:r>
      <w:r w:rsidRPr="00D8122E">
        <w:rPr>
          <w:rFonts w:ascii="Times New Roman" w:hAnsi="Times New Roman" w:cs="Times New Roman"/>
          <w:sz w:val="24"/>
          <w:szCs w:val="24"/>
        </w:rPr>
        <w:t>ме</w:t>
      </w:r>
    </w:p>
    <w:p w:rsidR="00F54E41" w:rsidRPr="004C779A" w:rsidRDefault="00F54E41" w:rsidP="00F54E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779A">
        <w:rPr>
          <w:rFonts w:ascii="Times New Roman" w:hAnsi="Times New Roman"/>
          <w:sz w:val="24"/>
          <w:szCs w:val="24"/>
        </w:rPr>
        <w:t>объединение: «</w:t>
      </w:r>
      <w:r w:rsidR="00056009">
        <w:rPr>
          <w:rFonts w:ascii="Times New Roman" w:hAnsi="Times New Roman"/>
          <w:sz w:val="24"/>
          <w:szCs w:val="24"/>
        </w:rPr>
        <w:t>Агроэкология</w:t>
      </w:r>
      <w:r w:rsidRPr="004C779A">
        <w:rPr>
          <w:rFonts w:ascii="Times New Roman" w:hAnsi="Times New Roman"/>
          <w:sz w:val="24"/>
          <w:szCs w:val="24"/>
        </w:rPr>
        <w:t>»</w:t>
      </w:r>
    </w:p>
    <w:p w:rsidR="00F54E41" w:rsidRPr="007E395F" w:rsidRDefault="00F54E41" w:rsidP="00441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779A">
        <w:rPr>
          <w:rFonts w:ascii="Times New Roman" w:hAnsi="Times New Roman"/>
          <w:sz w:val="24"/>
          <w:szCs w:val="24"/>
        </w:rPr>
        <w:t>педагог</w:t>
      </w:r>
      <w:r w:rsidR="007E395F">
        <w:rPr>
          <w:rFonts w:ascii="Times New Roman" w:hAnsi="Times New Roman"/>
          <w:sz w:val="24"/>
          <w:szCs w:val="24"/>
        </w:rPr>
        <w:t>: Миронова Наталия Владимировна</w:t>
      </w:r>
    </w:p>
    <w:p w:rsidR="00F54E41" w:rsidRPr="00621E0E" w:rsidRDefault="00056009" w:rsidP="00F54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1</w:t>
      </w:r>
    </w:p>
    <w:tbl>
      <w:tblPr>
        <w:tblpPr w:leftFromText="180" w:rightFromText="180" w:bottomFromText="200" w:vertAnchor="text" w:horzAnchor="margin" w:tblpX="-811" w:tblpY="331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037"/>
        <w:gridCol w:w="5528"/>
      </w:tblGrid>
      <w:tr w:rsidR="00F54E41" w:rsidRPr="00AC6C17" w:rsidTr="005978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41" w:rsidRPr="00AC6C17" w:rsidRDefault="00F54E41" w:rsidP="005978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1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41" w:rsidRPr="00AC6C17" w:rsidRDefault="00F54E41" w:rsidP="005978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17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41" w:rsidRPr="00AC6C17" w:rsidRDefault="00F54E41" w:rsidP="005978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17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9B51E1" w:rsidRPr="00AC6C17" w:rsidTr="00597811">
        <w:trPr>
          <w:trHeight w:val="6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E1" w:rsidRPr="00201ABE" w:rsidRDefault="00597811" w:rsidP="005978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31. 0</w:t>
            </w:r>
            <w:r w:rsidR="00BE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1E1" w:rsidRPr="00201AB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7" w:rsidRDefault="004411B7" w:rsidP="00597811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занятия:</w:t>
            </w:r>
          </w:p>
          <w:p w:rsidR="009B51E1" w:rsidRPr="00597811" w:rsidRDefault="00597811" w:rsidP="00597811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597811">
              <w:rPr>
                <w:rFonts w:ascii="Times New Roman" w:hAnsi="Times New Roman" w:cs="Times New Roman"/>
                <w:i/>
              </w:rPr>
              <w:t>Предпосадочная</w:t>
            </w:r>
            <w:proofErr w:type="spellEnd"/>
            <w:r w:rsidRPr="00597811">
              <w:rPr>
                <w:rFonts w:ascii="Times New Roman" w:hAnsi="Times New Roman" w:cs="Times New Roman"/>
                <w:i/>
              </w:rPr>
              <w:t xml:space="preserve"> подготовка.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20" w:rsidRPr="004411B7" w:rsidRDefault="00597811" w:rsidP="0059781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hyperlink r:id="rId4" w:history="1">
              <w:r w:rsidRPr="000638F9">
                <w:rPr>
                  <w:rStyle w:val="a3"/>
                  <w:rFonts w:ascii="Times New Roman" w:hAnsi="Times New Roman" w:cs="Times New Roman"/>
                </w:rPr>
                <w:t>https://myhydropony.com/kak-sazhat-semena-v-giroponnuyu-ustanovku/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11B7" w:rsidRPr="004411B7" w:rsidRDefault="004411B7" w:rsidP="0059781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9B51E1" w:rsidRPr="00AC6C17" w:rsidTr="00597811">
        <w:trPr>
          <w:trHeight w:val="10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1" w:rsidRPr="00201ABE" w:rsidRDefault="00597811" w:rsidP="00597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56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="009B51E1" w:rsidRPr="00201A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7" w:rsidRDefault="004411B7" w:rsidP="00597811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занятия:</w:t>
            </w:r>
          </w:p>
          <w:p w:rsidR="009B51E1" w:rsidRDefault="00597811" w:rsidP="00597811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Регулирование микроклимата и фотосинтеза в гидропонных установках</w:t>
            </w:r>
          </w:p>
          <w:p w:rsidR="00597811" w:rsidRPr="009B51E1" w:rsidRDefault="00597811" w:rsidP="00597811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7" w:rsidRPr="004411B7" w:rsidRDefault="00970A4E" w:rsidP="0059781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638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https://agrodom.com/advice/oroshenie-i-tuman-dlya-mikroklimata-v-gidroponike/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7811" w:rsidRPr="00AC6C17" w:rsidTr="00597811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11" w:rsidRDefault="00597811" w:rsidP="00597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11" w:rsidRDefault="00597811" w:rsidP="00597811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занятия:</w:t>
            </w:r>
          </w:p>
          <w:p w:rsidR="00597811" w:rsidRPr="00597811" w:rsidRDefault="00597811" w:rsidP="00597811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597811">
              <w:rPr>
                <w:rFonts w:ascii="Times New Roman" w:hAnsi="Times New Roman" w:cs="Times New Roman"/>
                <w:i/>
              </w:rPr>
              <w:t>Фитосвет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11" w:rsidRDefault="00970A4E" w:rsidP="00597811">
            <w:pPr>
              <w:spacing w:after="0" w:line="240" w:lineRule="auto"/>
              <w:jc w:val="center"/>
              <w:textAlignment w:val="top"/>
            </w:pPr>
            <w:hyperlink r:id="rId6" w:history="1">
              <w:r w:rsidRPr="000638F9">
                <w:rPr>
                  <w:rStyle w:val="a3"/>
                </w:rPr>
                <w:t>https://gidronom.ru/oborudovanie/osveshchenie/3-osveshchenie_dlya_rastenij_v_gidroponike.html</w:t>
              </w:r>
            </w:hyperlink>
            <w:r>
              <w:t xml:space="preserve"> </w:t>
            </w:r>
          </w:p>
        </w:tc>
      </w:tr>
    </w:tbl>
    <w:p w:rsidR="00993298" w:rsidRPr="004411B7" w:rsidRDefault="00855DA3" w:rsidP="00441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7E395F">
        <w:rPr>
          <w:rFonts w:ascii="Times New Roman" w:hAnsi="Times New Roman" w:cs="Times New Roman"/>
          <w:b/>
          <w:sz w:val="24"/>
          <w:szCs w:val="24"/>
        </w:rPr>
        <w:t>понедельник, среда</w:t>
      </w:r>
      <w:r w:rsidR="00F54E41" w:rsidRPr="00AC6C17">
        <w:rPr>
          <w:rFonts w:ascii="Times New Roman" w:hAnsi="Times New Roman" w:cs="Times New Roman"/>
          <w:b/>
          <w:sz w:val="24"/>
          <w:szCs w:val="24"/>
        </w:rPr>
        <w:t>)</w:t>
      </w:r>
    </w:p>
    <w:p w:rsidR="00993298" w:rsidRPr="00621E0E" w:rsidRDefault="00993298" w:rsidP="004411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группа </w:t>
      </w:r>
      <w:r w:rsidR="00056009">
        <w:rPr>
          <w:rFonts w:ascii="Times New Roman" w:hAnsi="Times New Roman"/>
          <w:b/>
          <w:sz w:val="24"/>
          <w:szCs w:val="24"/>
        </w:rPr>
        <w:t>2</w:t>
      </w:r>
    </w:p>
    <w:tbl>
      <w:tblPr>
        <w:tblpPr w:leftFromText="180" w:rightFromText="180" w:bottomFromText="200" w:vertAnchor="text" w:horzAnchor="margin" w:tblpX="-811" w:tblpY="331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037"/>
        <w:gridCol w:w="5528"/>
      </w:tblGrid>
      <w:tr w:rsidR="00993298" w:rsidRPr="00AC6C17" w:rsidTr="000368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98" w:rsidRPr="00AC6C17" w:rsidRDefault="00993298" w:rsidP="000368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1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98" w:rsidRPr="00AC6C17" w:rsidRDefault="00993298" w:rsidP="000368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17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98" w:rsidRPr="00AC6C17" w:rsidRDefault="00993298" w:rsidP="000368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17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4411B7" w:rsidRPr="00AC6C17" w:rsidTr="000368A0">
        <w:trPr>
          <w:trHeight w:val="6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7" w:rsidRPr="00AC6C17" w:rsidRDefault="00597811" w:rsidP="000368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="00441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11B7" w:rsidRPr="00AC6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411B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7" w:rsidRDefault="004411B7" w:rsidP="000368A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занятия:</w:t>
            </w:r>
          </w:p>
          <w:p w:rsidR="004411B7" w:rsidRPr="00C07537" w:rsidRDefault="00597811" w:rsidP="000368A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Подбор семян растений для выращивания.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7" w:rsidRPr="004411B7" w:rsidRDefault="00BA43A4" w:rsidP="000368A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hyperlink r:id="rId7" w:history="1">
              <w:r w:rsidRPr="000638F9">
                <w:rPr>
                  <w:rStyle w:val="a3"/>
                  <w:rFonts w:ascii="Times New Roman" w:hAnsi="Times New Roman" w:cs="Times New Roman"/>
                </w:rPr>
                <w:t>https://agrodom.com/advice/chto-mojno-virashivat-na-gidroponike/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11B7" w:rsidRPr="004411B7" w:rsidRDefault="004411B7" w:rsidP="000368A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4411B7" w:rsidRPr="00AC6C17" w:rsidTr="000368A0">
        <w:trPr>
          <w:trHeight w:val="6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7" w:rsidRPr="00AC6C17" w:rsidRDefault="00597811" w:rsidP="0003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03. 02</w:t>
            </w:r>
            <w:r w:rsidR="004411B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7" w:rsidRDefault="004411B7" w:rsidP="000368A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занятия:</w:t>
            </w:r>
          </w:p>
          <w:p w:rsidR="004411B7" w:rsidRPr="005A5FB2" w:rsidRDefault="00597811" w:rsidP="00597811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Предпосадочная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подготовка</w:t>
            </w:r>
          </w:p>
          <w:p w:rsidR="004411B7" w:rsidRPr="009B51E1" w:rsidRDefault="004411B7" w:rsidP="0003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7" w:rsidRPr="004411B7" w:rsidRDefault="004411B7" w:rsidP="000368A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A4E" w:rsidRPr="004411B7" w:rsidRDefault="00970A4E" w:rsidP="00970A4E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hyperlink r:id="rId8" w:history="1">
              <w:r w:rsidRPr="000638F9">
                <w:rPr>
                  <w:rStyle w:val="a3"/>
                  <w:rFonts w:ascii="Times New Roman" w:hAnsi="Times New Roman" w:cs="Times New Roman"/>
                </w:rPr>
                <w:t>https://myhydropony.com/kak-sazhat-semena-v-giroponnuyu-ustanovku/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11B7" w:rsidRPr="004411B7" w:rsidRDefault="004411B7" w:rsidP="000368A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7BE" w:rsidRDefault="007E395F" w:rsidP="00056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(вторник, четверг</w:t>
      </w:r>
      <w:r w:rsidR="00056009">
        <w:rPr>
          <w:rFonts w:ascii="Times New Roman" w:hAnsi="Times New Roman" w:cs="Times New Roman"/>
          <w:b/>
          <w:sz w:val="24"/>
          <w:szCs w:val="24"/>
        </w:rPr>
        <w:t>)</w:t>
      </w:r>
    </w:p>
    <w:p w:rsidR="00F54E41" w:rsidRDefault="00F54E41" w:rsidP="00F54E41">
      <w:pPr>
        <w:rPr>
          <w:rFonts w:ascii="Times New Roman" w:hAnsi="Times New Roman" w:cs="Times New Roman"/>
          <w:sz w:val="24"/>
          <w:szCs w:val="24"/>
        </w:rPr>
      </w:pPr>
    </w:p>
    <w:p w:rsidR="00F54E41" w:rsidRDefault="00F54E41" w:rsidP="00F54E41">
      <w:pPr>
        <w:rPr>
          <w:rFonts w:ascii="Times New Roman" w:hAnsi="Times New Roman" w:cs="Times New Roman"/>
          <w:sz w:val="24"/>
          <w:szCs w:val="24"/>
        </w:rPr>
      </w:pPr>
    </w:p>
    <w:p w:rsidR="00F54E41" w:rsidRDefault="00F54E41" w:rsidP="00F54E41">
      <w:pPr>
        <w:rPr>
          <w:rFonts w:ascii="Times New Roman" w:hAnsi="Times New Roman" w:cs="Times New Roman"/>
          <w:sz w:val="24"/>
          <w:szCs w:val="24"/>
        </w:rPr>
      </w:pPr>
    </w:p>
    <w:p w:rsidR="00736736" w:rsidRPr="00F54E41" w:rsidRDefault="00736736" w:rsidP="00F54E41"/>
    <w:sectPr w:rsidR="00736736" w:rsidRPr="00F54E41" w:rsidSect="008935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8A0"/>
    <w:rsid w:val="000368A0"/>
    <w:rsid w:val="00045653"/>
    <w:rsid w:val="00056009"/>
    <w:rsid w:val="00062F3D"/>
    <w:rsid w:val="000C3493"/>
    <w:rsid w:val="001A0215"/>
    <w:rsid w:val="001C2373"/>
    <w:rsid w:val="001E6FB4"/>
    <w:rsid w:val="00201ABE"/>
    <w:rsid w:val="00264AC2"/>
    <w:rsid w:val="003314FB"/>
    <w:rsid w:val="00351B59"/>
    <w:rsid w:val="003E6BE1"/>
    <w:rsid w:val="00434473"/>
    <w:rsid w:val="004411B7"/>
    <w:rsid w:val="004C779A"/>
    <w:rsid w:val="00597811"/>
    <w:rsid w:val="005D242F"/>
    <w:rsid w:val="00621E0E"/>
    <w:rsid w:val="006469C3"/>
    <w:rsid w:val="006D2920"/>
    <w:rsid w:val="00736736"/>
    <w:rsid w:val="007D548B"/>
    <w:rsid w:val="007E395F"/>
    <w:rsid w:val="007F119A"/>
    <w:rsid w:val="00855DA3"/>
    <w:rsid w:val="008935AE"/>
    <w:rsid w:val="00970A4E"/>
    <w:rsid w:val="00972FFB"/>
    <w:rsid w:val="009870A4"/>
    <w:rsid w:val="00993298"/>
    <w:rsid w:val="009B51E1"/>
    <w:rsid w:val="00A73DCB"/>
    <w:rsid w:val="00A744C7"/>
    <w:rsid w:val="00A86219"/>
    <w:rsid w:val="00A90023"/>
    <w:rsid w:val="00AB591D"/>
    <w:rsid w:val="00B15DFA"/>
    <w:rsid w:val="00B61173"/>
    <w:rsid w:val="00BA43A4"/>
    <w:rsid w:val="00BE3C16"/>
    <w:rsid w:val="00C07537"/>
    <w:rsid w:val="00C137BE"/>
    <w:rsid w:val="00C91B0B"/>
    <w:rsid w:val="00C924BD"/>
    <w:rsid w:val="00CB7C9D"/>
    <w:rsid w:val="00CE4CEA"/>
    <w:rsid w:val="00D0199B"/>
    <w:rsid w:val="00D0417B"/>
    <w:rsid w:val="00D243F6"/>
    <w:rsid w:val="00D8122E"/>
    <w:rsid w:val="00DC7ED8"/>
    <w:rsid w:val="00DE08A0"/>
    <w:rsid w:val="00E14014"/>
    <w:rsid w:val="00E20850"/>
    <w:rsid w:val="00EB6092"/>
    <w:rsid w:val="00F54E41"/>
    <w:rsid w:val="00F57E7B"/>
    <w:rsid w:val="00F86975"/>
    <w:rsid w:val="00FF07F2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5EF4"/>
  <w15:docId w15:val="{38EC60B6-A327-4C93-B631-DF1219A5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79A"/>
    <w:rPr>
      <w:color w:val="0000FF"/>
      <w:u w:val="single"/>
    </w:rPr>
  </w:style>
  <w:style w:type="paragraph" w:styleId="a4">
    <w:name w:val="No Spacing"/>
    <w:uiPriority w:val="99"/>
    <w:qFormat/>
    <w:rsid w:val="004C779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B15DFA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CE4CEA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hydropony.com/kak-sazhat-semena-v-giroponnuyu-ustanovk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grodom.com/advice/chto-mojno-virashivat-na-gidroponik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dronom.ru/oborudovanie/osveshchenie/3-osveshchenie_dlya_rastenij_v_gidroponike.html" TargetMode="External"/><Relationship Id="rId5" Type="http://schemas.openxmlformats.org/officeDocument/2006/relationships/hyperlink" Target="https://agrodom.com/advice/oroshenie-i-tuman-dlya-mikroklimata-v-gidroponik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yhydropony.com/kak-sazhat-semena-v-giroponnuyu-ustanovk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</dc:creator>
  <cp:keywords/>
  <dc:description/>
  <cp:lastModifiedBy>NV-PC</cp:lastModifiedBy>
  <cp:revision>27</cp:revision>
  <dcterms:created xsi:type="dcterms:W3CDTF">2019-10-15T12:20:00Z</dcterms:created>
  <dcterms:modified xsi:type="dcterms:W3CDTF">2022-01-29T05:49:00Z</dcterms:modified>
</cp:coreProperties>
</file>